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090DB" w14:textId="77777777" w:rsidR="00ED177E" w:rsidRDefault="00ED177E" w:rsidP="009B72EC"/>
    <w:bookmarkStart w:id="0" w:name="_Toc382826385"/>
    <w:bookmarkStart w:id="1" w:name="_Toc382827564"/>
    <w:p w14:paraId="0691E0BA"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587AC56D" wp14:editId="78F4CAEC">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471BB" w14:textId="77777777" w:rsidR="00FA3667" w:rsidRPr="002D306C" w:rsidRDefault="00FA3667"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171BF372" w14:textId="77777777" w:rsidR="00FA3667" w:rsidRPr="00DA52B5" w:rsidRDefault="00FA3667" w:rsidP="00ED177E">
                            <w:pPr>
                              <w:jc w:val="right"/>
                              <w:rPr>
                                <w:b/>
                                <w:color w:val="C00000"/>
                                <w:sz w:val="72"/>
                                <w:szCs w:val="72"/>
                              </w:rPr>
                            </w:pPr>
                            <w:r w:rsidRPr="00DA52B5">
                              <w:rPr>
                                <w:b/>
                                <w:color w:val="C00000"/>
                                <w:sz w:val="72"/>
                                <w:szCs w:val="72"/>
                              </w:rPr>
                              <w:t>Apply knowledge of WHS legislation in the workplace</w:t>
                            </w:r>
                          </w:p>
                          <w:p w14:paraId="26570E18" w14:textId="77777777" w:rsidR="00FA3667" w:rsidRPr="00D82F1A" w:rsidRDefault="00FA3667"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FA3667" w:rsidRPr="002D306C" w:rsidRDefault="00FA3667"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A3667" w:rsidRPr="00DA52B5" w:rsidRDefault="00FA3667" w:rsidP="00ED177E">
                      <w:pPr>
                        <w:jc w:val="right"/>
                        <w:rPr>
                          <w:b/>
                          <w:color w:val="C00000"/>
                          <w:sz w:val="72"/>
                          <w:szCs w:val="72"/>
                        </w:rPr>
                      </w:pPr>
                      <w:r w:rsidRPr="00DA52B5">
                        <w:rPr>
                          <w:b/>
                          <w:color w:val="C00000"/>
                          <w:sz w:val="72"/>
                          <w:szCs w:val="72"/>
                        </w:rPr>
                        <w:t>Apply knowledge of WHS legislation in the workplace</w:t>
                      </w:r>
                    </w:p>
                    <w:p w:rsidR="00FA3667" w:rsidRPr="00D82F1A" w:rsidRDefault="00FA3667"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2566F7C5" w14:textId="77777777" w:rsidR="00ED177E" w:rsidRDefault="00ED177E" w:rsidP="009B72EC"/>
    <w:p w14:paraId="7A3BFCE1" w14:textId="77777777" w:rsidR="00ED177E" w:rsidRDefault="00ED177E" w:rsidP="009B72EC"/>
    <w:p w14:paraId="6A614C68" w14:textId="77777777" w:rsidR="00ED177E" w:rsidRDefault="00ED177E" w:rsidP="009B72EC"/>
    <w:p w14:paraId="31BD179C" w14:textId="77777777" w:rsidR="00ED177E" w:rsidRDefault="00ED177E" w:rsidP="009B72EC"/>
    <w:p w14:paraId="3E3F8FBE" w14:textId="77777777" w:rsidR="00EA1196" w:rsidRDefault="009B72EC" w:rsidP="009B72EC">
      <w:r>
        <w:rPr>
          <w:b/>
          <w:bCs/>
          <w:noProof/>
          <w:lang w:eastAsia="zh-TW"/>
        </w:rPr>
        <w:drawing>
          <wp:anchor distT="0" distB="0" distL="114300" distR="114300" simplePos="0" relativeHeight="251668992" behindDoc="1" locked="0" layoutInCell="1" allowOverlap="1" wp14:anchorId="6219C841" wp14:editId="12243DA8">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277A3E39" w14:textId="77777777" w:rsidR="00EA1196" w:rsidRPr="004F5688" w:rsidRDefault="00EA1196" w:rsidP="00EA1196">
      <w:pPr>
        <w:pStyle w:val="Heading1"/>
        <w:jc w:val="center"/>
      </w:pPr>
      <w:bookmarkStart w:id="2" w:name="_Toc419713952"/>
      <w:r w:rsidRPr="004F5688">
        <w:lastRenderedPageBreak/>
        <w:t>Table of Contents</w:t>
      </w:r>
      <w:bookmarkEnd w:id="2"/>
    </w:p>
    <w:p w14:paraId="17B1CE27"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1B3E5F8C" w14:textId="77777777" w:rsidR="0086503A" w:rsidRDefault="00CC2A8A">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42E44C3C" w14:textId="77777777" w:rsidR="0086503A" w:rsidRDefault="00CC2A8A">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4B4D737C"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75544624"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3D13DB13" w14:textId="77777777" w:rsidR="0086503A" w:rsidRDefault="00CC2A8A">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3DC83574" w14:textId="77777777" w:rsidR="0086503A" w:rsidRDefault="00CC2A8A">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4B77CE8"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E3F9AFC"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7929930E"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4AFB744D"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2BA97D53"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20399A58"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5CE2D67E"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054B8647"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3D6B17DA"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507ED9AA"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2D7135EF"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6B2EF03B" w14:textId="77777777" w:rsidR="0086503A" w:rsidRDefault="00CC2A8A">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02C3028B" w14:textId="77777777" w:rsidR="004A6E24" w:rsidRPr="00DD77EA" w:rsidRDefault="00C07EBC" w:rsidP="004A6E24">
      <w:pPr>
        <w:rPr>
          <w:rFonts w:cs="Calibri"/>
        </w:rPr>
      </w:pPr>
      <w:r w:rsidRPr="004F5688">
        <w:rPr>
          <w:rFonts w:eastAsia="Times New Roman"/>
          <w:b/>
        </w:rPr>
        <w:fldChar w:fldCharType="end"/>
      </w:r>
    </w:p>
    <w:p w14:paraId="0E4552C2" w14:textId="77777777" w:rsidR="00EA1196" w:rsidRDefault="00EA1196" w:rsidP="00EA1196">
      <w:pPr>
        <w:rPr>
          <w:b/>
        </w:rPr>
      </w:pPr>
      <w:r>
        <w:rPr>
          <w:b/>
        </w:rPr>
        <w:br w:type="page"/>
      </w:r>
    </w:p>
    <w:p w14:paraId="1484A22A" w14:textId="77777777" w:rsidR="00EA1196" w:rsidRDefault="00EA1196" w:rsidP="00EA1196">
      <w:pPr>
        <w:pStyle w:val="Heading1"/>
      </w:pPr>
      <w:bookmarkStart w:id="3" w:name="_Toc419713953"/>
      <w:r>
        <w:lastRenderedPageBreak/>
        <w:t>Candidate Details</w:t>
      </w:r>
      <w:bookmarkEnd w:id="3"/>
    </w:p>
    <w:p w14:paraId="3F4DECE4"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2B85B32E"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4337C912" w14:textId="77777777" w:rsidR="00EA1196" w:rsidRDefault="00FA3667" w:rsidP="00EA1196">
      <w:r>
        <w:t>Name: Melodie Hempsall</w:t>
      </w:r>
    </w:p>
    <w:p w14:paraId="4E299DD1" w14:textId="77777777" w:rsidR="00EA1196" w:rsidRDefault="00FA3667" w:rsidP="005B60F3">
      <w:r>
        <w:t xml:space="preserve">Address: 153 Howard street Nambour </w:t>
      </w:r>
    </w:p>
    <w:p w14:paraId="2D983272" w14:textId="77777777" w:rsidR="00EA1196" w:rsidRDefault="00FA3667" w:rsidP="00EA1196">
      <w:r>
        <w:t xml:space="preserve">Email: </w:t>
      </w:r>
      <w:hyperlink r:id="rId12" w:history="1">
        <w:r w:rsidRPr="00977D44">
          <w:rPr>
            <w:rStyle w:val="Hyperlink"/>
          </w:rPr>
          <w:t>melhempsall@gmail.com</w:t>
        </w:r>
      </w:hyperlink>
      <w:r>
        <w:t xml:space="preserve"> </w:t>
      </w:r>
    </w:p>
    <w:p w14:paraId="42D3F8E2" w14:textId="77777777" w:rsidR="00EA1196" w:rsidRPr="0094133C" w:rsidRDefault="00FA3667" w:rsidP="00EA1196">
      <w:r>
        <w:t>Employer</w:t>
      </w:r>
    </w:p>
    <w:p w14:paraId="58FFDC27" w14:textId="77777777" w:rsidR="00EA1196" w:rsidRDefault="00EA1196" w:rsidP="00EA1196">
      <w:pPr>
        <w:rPr>
          <w:b/>
        </w:rPr>
      </w:pPr>
      <w:r>
        <w:rPr>
          <w:b/>
        </w:rPr>
        <w:t>Declaration</w:t>
      </w:r>
    </w:p>
    <w:p w14:paraId="6AADAD24"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3D82A47" w14:textId="77777777" w:rsidR="00EA1196" w:rsidRDefault="00FA3667" w:rsidP="00EA1196">
      <w:r>
        <w:t>Signed:</w:t>
      </w:r>
      <w:r>
        <w:tab/>
        <w:t>melhempsall@gmail.com</w:t>
      </w:r>
    </w:p>
    <w:p w14:paraId="36DAA45C" w14:textId="77777777" w:rsidR="00FA3667" w:rsidRDefault="00FA3667" w:rsidP="00EA1196">
      <w:r>
        <w:t>Date: 23/10/19</w:t>
      </w:r>
    </w:p>
    <w:p w14:paraId="7CE02A98" w14:textId="77777777" w:rsidR="00EA1196" w:rsidRDefault="00EA1196" w:rsidP="00EA1196">
      <w:pPr>
        <w:rPr>
          <w:b/>
        </w:rPr>
      </w:pPr>
      <w:r>
        <w:rPr>
          <w:b/>
        </w:rPr>
        <w:t>If activities have been completed as part of a small group or in pairs, details of the learners involved should be provided below;</w:t>
      </w:r>
    </w:p>
    <w:p w14:paraId="3ECF0CDE"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82D8009" w14:textId="77777777" w:rsidR="00EA1196" w:rsidRDefault="00EA1196" w:rsidP="00EA1196">
      <w:r>
        <w:t>Learner 1:</w:t>
      </w:r>
      <w:r>
        <w:tab/>
        <w:t>____________________________________________________________</w:t>
      </w:r>
    </w:p>
    <w:p w14:paraId="74959582" w14:textId="77777777" w:rsidR="00EA1196" w:rsidRDefault="00EA1196" w:rsidP="00EA1196">
      <w:r>
        <w:t>Signed:</w:t>
      </w:r>
      <w:r>
        <w:tab/>
      </w:r>
      <w:r>
        <w:tab/>
        <w:t>____________________________________________________________</w:t>
      </w:r>
    </w:p>
    <w:p w14:paraId="29959DEE" w14:textId="77777777" w:rsidR="00EA1196" w:rsidRPr="0094133C" w:rsidRDefault="00EA1196" w:rsidP="00EA1196">
      <w:r>
        <w:t>Learner 2:</w:t>
      </w:r>
      <w:r>
        <w:tab/>
        <w:t>____________________________________________________________</w:t>
      </w:r>
    </w:p>
    <w:p w14:paraId="6BD8771E" w14:textId="77777777" w:rsidR="00EA1196" w:rsidRDefault="00EA1196" w:rsidP="00EA1196">
      <w:r>
        <w:t>Signed:</w:t>
      </w:r>
      <w:r>
        <w:tab/>
      </w:r>
      <w:r>
        <w:tab/>
        <w:t>____________________________________________________________</w:t>
      </w:r>
    </w:p>
    <w:p w14:paraId="6A5EBAEC" w14:textId="77777777" w:rsidR="00EA1196" w:rsidRDefault="00EA1196" w:rsidP="00EA1196">
      <w:r>
        <w:t>Learner 3:</w:t>
      </w:r>
      <w:r>
        <w:tab/>
        <w:t>____________________________________________________________</w:t>
      </w:r>
    </w:p>
    <w:p w14:paraId="4F35E7D8" w14:textId="77777777" w:rsidR="00EA1196" w:rsidRDefault="00EA1196" w:rsidP="00EA1196">
      <w:r>
        <w:t>Signed:</w:t>
      </w:r>
      <w:r>
        <w:tab/>
      </w:r>
      <w:r>
        <w:tab/>
        <w:t>____________________________________________________________</w:t>
      </w:r>
    </w:p>
    <w:p w14:paraId="620C29D3" w14:textId="77777777" w:rsidR="00EA1196" w:rsidRDefault="00EA1196" w:rsidP="00EA1196">
      <w:pPr>
        <w:rPr>
          <w:rFonts w:eastAsia="Times New Roman"/>
          <w:b/>
          <w:bCs/>
          <w:sz w:val="26"/>
          <w:szCs w:val="26"/>
        </w:rPr>
      </w:pPr>
      <w:r>
        <w:br w:type="page"/>
      </w:r>
    </w:p>
    <w:p w14:paraId="07AD7420" w14:textId="77777777" w:rsidR="00EA1196" w:rsidRDefault="00EA1196" w:rsidP="00EA1196">
      <w:pPr>
        <w:pStyle w:val="Heading3"/>
      </w:pPr>
      <w:bookmarkStart w:id="5" w:name="_Toc419713955"/>
      <w:r w:rsidRPr="000A7851">
        <w:t>Competency Record to be completed by Assessor</w:t>
      </w:r>
      <w:bookmarkEnd w:id="5"/>
    </w:p>
    <w:p w14:paraId="244C9564" w14:textId="77777777" w:rsidR="00EA1196" w:rsidRDefault="00EA1196" w:rsidP="00EA1196">
      <w:r>
        <w:t>Learner Name:</w:t>
      </w:r>
      <w:r>
        <w:tab/>
      </w:r>
      <w:r>
        <w:tab/>
      </w:r>
      <w:r w:rsidR="00CC2A8A">
        <w:t>Melodie Hempsall</w:t>
      </w:r>
    </w:p>
    <w:p w14:paraId="290BE5C9" w14:textId="77777777" w:rsidR="00EA1196" w:rsidRDefault="00EA1196" w:rsidP="00EA1196">
      <w:r>
        <w:t>Date of Assessment:</w:t>
      </w:r>
      <w:r>
        <w:tab/>
      </w:r>
      <w:r w:rsidR="00CC2A8A">
        <w:t>29/10/19</w:t>
      </w:r>
    </w:p>
    <w:p w14:paraId="487B1C4C"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4A83832" w14:textId="77777777" w:rsidTr="00CC2A8A">
        <w:tc>
          <w:tcPr>
            <w:tcW w:w="4944" w:type="dxa"/>
          </w:tcPr>
          <w:p w14:paraId="35F96601" w14:textId="77777777" w:rsidR="00EA1196" w:rsidRPr="00EA1196" w:rsidRDefault="00EA1196" w:rsidP="005A2C21">
            <w:pPr>
              <w:rPr>
                <w:b/>
              </w:rPr>
            </w:pPr>
          </w:p>
        </w:tc>
        <w:tc>
          <w:tcPr>
            <w:tcW w:w="4072" w:type="dxa"/>
          </w:tcPr>
          <w:p w14:paraId="3BCAF866" w14:textId="77777777" w:rsidR="00EA1196" w:rsidRPr="00EA1196" w:rsidRDefault="00EA1196" w:rsidP="005A2C21">
            <w:pPr>
              <w:rPr>
                <w:b/>
              </w:rPr>
            </w:pPr>
            <w:r w:rsidRPr="00EA1196">
              <w:rPr>
                <w:b/>
              </w:rPr>
              <w:t>Assessor Initials</w:t>
            </w:r>
          </w:p>
        </w:tc>
      </w:tr>
      <w:tr w:rsidR="00EA1196" w14:paraId="5B82C297" w14:textId="77777777" w:rsidTr="00EA1196">
        <w:tc>
          <w:tcPr>
            <w:tcW w:w="5070" w:type="dxa"/>
          </w:tcPr>
          <w:p w14:paraId="7480B984" w14:textId="77777777" w:rsidR="00EA1196" w:rsidRPr="00EA1196" w:rsidRDefault="00EA1196" w:rsidP="005A2C21">
            <w:pPr>
              <w:rPr>
                <w:b/>
              </w:rPr>
            </w:pPr>
            <w:r w:rsidRPr="00EA1196">
              <w:rPr>
                <w:b/>
              </w:rPr>
              <w:t>Authentic</w:t>
            </w:r>
          </w:p>
        </w:tc>
        <w:tc>
          <w:tcPr>
            <w:tcW w:w="4172" w:type="dxa"/>
          </w:tcPr>
          <w:p w14:paraId="0959F7C4" w14:textId="77777777" w:rsidR="00EA1196" w:rsidRPr="00EA1196" w:rsidRDefault="00CC2A8A" w:rsidP="005A2C21">
            <w:pPr>
              <w:rPr>
                <w:b/>
              </w:rPr>
            </w:pPr>
            <w:r>
              <w:rPr>
                <w:b/>
              </w:rPr>
              <w:t>NG</w:t>
            </w:r>
          </w:p>
        </w:tc>
      </w:tr>
      <w:tr w:rsidR="00CC2A8A" w14:paraId="16B6D1FE" w14:textId="77777777" w:rsidTr="00EA1196">
        <w:tc>
          <w:tcPr>
            <w:tcW w:w="5070" w:type="dxa"/>
          </w:tcPr>
          <w:p w14:paraId="426FF106" w14:textId="77777777" w:rsidR="00CC2A8A" w:rsidRPr="00EA1196" w:rsidRDefault="00CC2A8A" w:rsidP="00CC2A8A">
            <w:pPr>
              <w:rPr>
                <w:b/>
              </w:rPr>
            </w:pPr>
            <w:r w:rsidRPr="00EA1196">
              <w:rPr>
                <w:b/>
              </w:rPr>
              <w:t>Valid</w:t>
            </w:r>
          </w:p>
        </w:tc>
        <w:tc>
          <w:tcPr>
            <w:tcW w:w="4172" w:type="dxa"/>
          </w:tcPr>
          <w:p w14:paraId="5B7E48AC" w14:textId="77777777" w:rsidR="00CC2A8A" w:rsidRDefault="00CC2A8A" w:rsidP="00CC2A8A">
            <w:r w:rsidRPr="00A60484">
              <w:rPr>
                <w:b/>
              </w:rPr>
              <w:t>NG</w:t>
            </w:r>
          </w:p>
        </w:tc>
      </w:tr>
      <w:tr w:rsidR="00CC2A8A" w14:paraId="3E1D6787" w14:textId="77777777" w:rsidTr="00CC2A8A">
        <w:tc>
          <w:tcPr>
            <w:tcW w:w="4944" w:type="dxa"/>
          </w:tcPr>
          <w:p w14:paraId="7EA2B923" w14:textId="77777777" w:rsidR="00CC2A8A" w:rsidRPr="00EA1196" w:rsidRDefault="00CC2A8A" w:rsidP="00CC2A8A">
            <w:pPr>
              <w:rPr>
                <w:b/>
              </w:rPr>
            </w:pPr>
            <w:r w:rsidRPr="00EA1196">
              <w:rPr>
                <w:b/>
              </w:rPr>
              <w:t>Reliable</w:t>
            </w:r>
          </w:p>
        </w:tc>
        <w:tc>
          <w:tcPr>
            <w:tcW w:w="4072" w:type="dxa"/>
          </w:tcPr>
          <w:p w14:paraId="43A578F0" w14:textId="77777777" w:rsidR="00CC2A8A" w:rsidRDefault="00CC2A8A" w:rsidP="00CC2A8A">
            <w:r w:rsidRPr="00A60484">
              <w:rPr>
                <w:b/>
              </w:rPr>
              <w:t>NG</w:t>
            </w:r>
          </w:p>
        </w:tc>
      </w:tr>
      <w:tr w:rsidR="00CC2A8A" w14:paraId="299C7CAF" w14:textId="77777777" w:rsidTr="00CC2A8A">
        <w:tc>
          <w:tcPr>
            <w:tcW w:w="4944" w:type="dxa"/>
          </w:tcPr>
          <w:p w14:paraId="091985CE" w14:textId="77777777" w:rsidR="00CC2A8A" w:rsidRPr="00EA1196" w:rsidRDefault="00CC2A8A" w:rsidP="00CC2A8A">
            <w:pPr>
              <w:rPr>
                <w:b/>
              </w:rPr>
            </w:pPr>
            <w:r w:rsidRPr="00EA1196">
              <w:rPr>
                <w:b/>
              </w:rPr>
              <w:t>Current</w:t>
            </w:r>
          </w:p>
        </w:tc>
        <w:tc>
          <w:tcPr>
            <w:tcW w:w="4072" w:type="dxa"/>
          </w:tcPr>
          <w:p w14:paraId="332EE88F" w14:textId="77777777" w:rsidR="00CC2A8A" w:rsidRDefault="00CC2A8A" w:rsidP="00CC2A8A">
            <w:r w:rsidRPr="00A60484">
              <w:rPr>
                <w:b/>
              </w:rPr>
              <w:t>NG</w:t>
            </w:r>
          </w:p>
        </w:tc>
      </w:tr>
      <w:tr w:rsidR="00CC2A8A" w14:paraId="290BF6FE" w14:textId="77777777" w:rsidTr="00CC2A8A">
        <w:tc>
          <w:tcPr>
            <w:tcW w:w="4944" w:type="dxa"/>
          </w:tcPr>
          <w:p w14:paraId="73680B08" w14:textId="77777777" w:rsidR="00CC2A8A" w:rsidRPr="00EA1196" w:rsidRDefault="00CC2A8A" w:rsidP="00CC2A8A">
            <w:pPr>
              <w:rPr>
                <w:b/>
              </w:rPr>
            </w:pPr>
            <w:r w:rsidRPr="00EA1196">
              <w:rPr>
                <w:b/>
              </w:rPr>
              <w:t>Sufficient</w:t>
            </w:r>
          </w:p>
        </w:tc>
        <w:tc>
          <w:tcPr>
            <w:tcW w:w="4072" w:type="dxa"/>
          </w:tcPr>
          <w:p w14:paraId="797C1A5A" w14:textId="77777777" w:rsidR="00CC2A8A" w:rsidRDefault="00CC2A8A" w:rsidP="00CC2A8A">
            <w:r w:rsidRPr="00A60484">
              <w:rPr>
                <w:b/>
              </w:rPr>
              <w:t>NG</w:t>
            </w:r>
          </w:p>
        </w:tc>
      </w:tr>
    </w:tbl>
    <w:p w14:paraId="4B0F3155" w14:textId="77777777" w:rsidR="00EA1196" w:rsidRDefault="00CC2A8A" w:rsidP="00EA1196">
      <w:pPr>
        <w:rPr>
          <w:b/>
        </w:rPr>
      </w:pPr>
      <w:r>
        <w:rPr>
          <w:b/>
          <w:noProof/>
          <w:lang w:eastAsia="zh-TW"/>
        </w:rPr>
        <mc:AlternateContent>
          <mc:Choice Requires="wps">
            <w:drawing>
              <wp:anchor distT="0" distB="0" distL="114300" distR="114300" simplePos="0" relativeHeight="251670016" behindDoc="0" locked="0" layoutInCell="1" allowOverlap="1" wp14:anchorId="135E19EB" wp14:editId="1C151594">
                <wp:simplePos x="0" y="0"/>
                <wp:positionH relativeFrom="column">
                  <wp:posOffset>1422400</wp:posOffset>
                </wp:positionH>
                <wp:positionV relativeFrom="paragraph">
                  <wp:posOffset>144145</wp:posOffset>
                </wp:positionV>
                <wp:extent cx="1524000" cy="533400"/>
                <wp:effectExtent l="0" t="0" r="19050" b="19050"/>
                <wp:wrapNone/>
                <wp:docPr id="3" name="Oval 3"/>
                <wp:cNvGraphicFramePr/>
                <a:graphic xmlns:a="http://schemas.openxmlformats.org/drawingml/2006/main">
                  <a:graphicData uri="http://schemas.microsoft.com/office/word/2010/wordprocessingShape">
                    <wps:wsp>
                      <wps:cNvSpPr/>
                      <wps:spPr>
                        <a:xfrm>
                          <a:off x="0" y="0"/>
                          <a:ext cx="1524000" cy="533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52C813" id="Oval 3" o:spid="_x0000_s1026" style="position:absolute;margin-left:112pt;margin-top:11.35pt;width:120pt;height:42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" filled="f" strokecolor="#243f60 [1604]" strokeweight="2pt"/>
            </w:pict>
          </mc:Fallback>
        </mc:AlternateContent>
      </w:r>
    </w:p>
    <w:p w14:paraId="20E47986"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7816D5E1" w14:textId="77777777" w:rsidR="00EA1196" w:rsidRDefault="00EA1196" w:rsidP="00EA1196">
      <w:pPr>
        <w:rPr>
          <w:b/>
        </w:rPr>
      </w:pPr>
    </w:p>
    <w:p w14:paraId="1F180E87" w14:textId="77777777" w:rsidR="00EA1196" w:rsidRDefault="00EA1196" w:rsidP="00EA1196">
      <w:pPr>
        <w:rPr>
          <w:b/>
        </w:rPr>
      </w:pPr>
      <w:r>
        <w:rPr>
          <w:b/>
        </w:rPr>
        <w:t>If not yet competent, date for re-assessment:</w:t>
      </w:r>
      <w:r>
        <w:rPr>
          <w:b/>
        </w:rPr>
        <w:tab/>
      </w:r>
      <w:r>
        <w:rPr>
          <w:b/>
        </w:rPr>
        <w:tab/>
        <w:t>____________________________________</w:t>
      </w:r>
    </w:p>
    <w:p w14:paraId="78F21932" w14:textId="77777777" w:rsidR="00EA1196" w:rsidRDefault="00EA1196" w:rsidP="00EA1196">
      <w:pPr>
        <w:rPr>
          <w:b/>
        </w:rPr>
      </w:pPr>
    </w:p>
    <w:p w14:paraId="7ABD904B" w14:textId="77777777" w:rsidR="00EA1196" w:rsidRDefault="00DA52B5" w:rsidP="00EA1196">
      <w:pPr>
        <w:rPr>
          <w:b/>
        </w:rPr>
      </w:pPr>
      <w:r>
        <w:rPr>
          <w:b/>
        </w:rPr>
        <w:t>Comments from Trainer/</w:t>
      </w:r>
      <w:r w:rsidR="00EA1196">
        <w:rPr>
          <w:b/>
        </w:rPr>
        <w:t>Assessor:</w:t>
      </w:r>
    </w:p>
    <w:p w14:paraId="55557446"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5A71FA" w14:textId="77777777" w:rsidR="006E3E7C" w:rsidRDefault="00EA1196" w:rsidP="002248E7">
      <w:pPr>
        <w:spacing w:after="0" w:line="240" w:lineRule="auto"/>
        <w:rPr>
          <w:b/>
        </w:rPr>
      </w:pPr>
      <w:r>
        <w:rPr>
          <w:b/>
        </w:rPr>
        <w:t>Assessor Signature:</w:t>
      </w:r>
      <w:r>
        <w:rPr>
          <w:b/>
        </w:rPr>
        <w:tab/>
      </w:r>
      <w:r>
        <w:rPr>
          <w:b/>
        </w:rPr>
        <w:tab/>
      </w:r>
      <w:r w:rsidR="00CC2A8A">
        <w:rPr>
          <w:b/>
        </w:rPr>
        <w:t>Nicole M Grigg</w:t>
      </w:r>
      <w:bookmarkStart w:id="6" w:name="_GoBack"/>
      <w:bookmarkEnd w:id="6"/>
    </w:p>
    <w:p w14:paraId="0AD367C7"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6B40FC9B"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3727B2CE"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09036347" w14:textId="77777777" w:rsidR="002248E7" w:rsidRPr="002248E7" w:rsidRDefault="002248E7" w:rsidP="002248E7">
      <w:r w:rsidRPr="002248E7">
        <w:t>A demonstration will require:</w:t>
      </w:r>
    </w:p>
    <w:p w14:paraId="6204577C" w14:textId="77777777" w:rsidR="002248E7" w:rsidRPr="002248E7" w:rsidRDefault="002248E7" w:rsidP="006E3E7C">
      <w:pPr>
        <w:pStyle w:val="Bullets"/>
        <w:spacing w:after="140"/>
        <w:ind w:hanging="357"/>
      </w:pPr>
      <w:r w:rsidRPr="002248E7">
        <w:t>Performing a skill or task that is asked of you</w:t>
      </w:r>
    </w:p>
    <w:p w14:paraId="5B9D0ED4" w14:textId="77777777" w:rsidR="002248E7" w:rsidRPr="002248E7" w:rsidRDefault="002248E7" w:rsidP="006E3E7C">
      <w:pPr>
        <w:pStyle w:val="Bullets"/>
        <w:spacing w:after="140"/>
        <w:ind w:hanging="357"/>
      </w:pPr>
      <w:r w:rsidRPr="002248E7">
        <w:t>Undertaking a simulation exercise</w:t>
      </w:r>
    </w:p>
    <w:p w14:paraId="334ED29A"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71F233E3" w14:textId="77777777" w:rsidR="002248E7" w:rsidRPr="002248E7" w:rsidRDefault="002248E7" w:rsidP="002248E7">
      <w:r w:rsidRPr="002248E7">
        <w:t>The observation will usually require:</w:t>
      </w:r>
    </w:p>
    <w:p w14:paraId="73BD726A" w14:textId="77777777" w:rsidR="002248E7" w:rsidRPr="002248E7" w:rsidRDefault="002248E7" w:rsidP="006E3E7C">
      <w:pPr>
        <w:pStyle w:val="Bullets"/>
        <w:spacing w:after="140"/>
        <w:ind w:hanging="357"/>
      </w:pPr>
      <w:r w:rsidRPr="002248E7">
        <w:t xml:space="preserve">Performing a work based skill or task </w:t>
      </w:r>
    </w:p>
    <w:p w14:paraId="45DB3C87" w14:textId="77777777" w:rsidR="002248E7" w:rsidRPr="002248E7" w:rsidRDefault="002248E7" w:rsidP="006E3E7C">
      <w:pPr>
        <w:pStyle w:val="Bullets"/>
        <w:spacing w:after="140"/>
        <w:ind w:hanging="357"/>
      </w:pPr>
      <w:r w:rsidRPr="002248E7">
        <w:t>Interaction with colleagues and/or customers</w:t>
      </w:r>
    </w:p>
    <w:p w14:paraId="06ADCFCD"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5509AD42"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6F48A93F"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5191C1C8" w14:textId="77777777" w:rsidR="00E55712" w:rsidRPr="00E55712" w:rsidRDefault="00E55712" w:rsidP="006E3E7C">
      <w:pPr>
        <w:pStyle w:val="Bullets"/>
        <w:numPr>
          <w:ilvl w:val="0"/>
          <w:numId w:val="33"/>
        </w:numPr>
        <w:spacing w:after="140"/>
        <w:ind w:hanging="357"/>
      </w:pPr>
      <w:r w:rsidRPr="00E55712">
        <w:t>Determine the legal framework for WHS in the workplace</w:t>
      </w:r>
    </w:p>
    <w:p w14:paraId="5FC40513" w14:textId="77777777" w:rsidR="00E55712" w:rsidRPr="00E55712" w:rsidRDefault="00E55712" w:rsidP="006E3E7C">
      <w:pPr>
        <w:pStyle w:val="Bullets"/>
        <w:numPr>
          <w:ilvl w:val="0"/>
          <w:numId w:val="33"/>
        </w:numPr>
        <w:spacing w:after="140"/>
        <w:ind w:hanging="357"/>
      </w:pPr>
      <w:r w:rsidRPr="00E55712">
        <w:t>Contribute to activity that reflects WHS legislative requirements</w:t>
      </w:r>
    </w:p>
    <w:p w14:paraId="7E03878F" w14:textId="77777777"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14:paraId="68747B19"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57A35B8D" w14:textId="77777777" w:rsidR="00523A30" w:rsidRPr="00523A30" w:rsidRDefault="00523A30" w:rsidP="006E3E7C">
      <w:pPr>
        <w:pStyle w:val="Bullets"/>
        <w:spacing w:after="140"/>
        <w:ind w:hanging="357"/>
      </w:pPr>
      <w:r w:rsidRPr="00523A30">
        <w:t>Learning</w:t>
      </w:r>
    </w:p>
    <w:p w14:paraId="30FC1886" w14:textId="77777777" w:rsidR="00523A30" w:rsidRPr="00523A30" w:rsidRDefault="00523A30" w:rsidP="006E3E7C">
      <w:pPr>
        <w:pStyle w:val="Bullets"/>
        <w:spacing w:after="140"/>
        <w:ind w:hanging="357"/>
      </w:pPr>
      <w:r w:rsidRPr="00523A30">
        <w:t>Reading</w:t>
      </w:r>
    </w:p>
    <w:p w14:paraId="5245A086" w14:textId="77777777" w:rsidR="00523A30" w:rsidRPr="00523A30" w:rsidRDefault="00523A30" w:rsidP="006E3E7C">
      <w:pPr>
        <w:pStyle w:val="Bullets"/>
        <w:spacing w:after="140"/>
        <w:ind w:hanging="357"/>
      </w:pPr>
      <w:r w:rsidRPr="00523A30">
        <w:t>Writing</w:t>
      </w:r>
    </w:p>
    <w:p w14:paraId="542C1855" w14:textId="77777777" w:rsidR="00523A30" w:rsidRPr="00523A30" w:rsidRDefault="00523A30" w:rsidP="006E3E7C">
      <w:pPr>
        <w:pStyle w:val="Bullets"/>
        <w:spacing w:after="140"/>
        <w:ind w:hanging="357"/>
      </w:pPr>
      <w:r w:rsidRPr="00523A30">
        <w:t>Oral communication</w:t>
      </w:r>
    </w:p>
    <w:p w14:paraId="3AAE650C" w14:textId="77777777" w:rsidR="00523A30" w:rsidRPr="00523A30" w:rsidRDefault="00523A30" w:rsidP="006E3E7C">
      <w:pPr>
        <w:pStyle w:val="Bullets"/>
        <w:spacing w:after="140"/>
        <w:ind w:hanging="357"/>
      </w:pPr>
      <w:r w:rsidRPr="00523A30">
        <w:t>Navigate the world of work</w:t>
      </w:r>
    </w:p>
    <w:p w14:paraId="4F6753FA" w14:textId="77777777" w:rsidR="00523A30" w:rsidRPr="00523A30" w:rsidRDefault="00523A30" w:rsidP="006E3E7C">
      <w:pPr>
        <w:pStyle w:val="Bullets"/>
        <w:spacing w:after="140"/>
        <w:ind w:hanging="357"/>
      </w:pPr>
      <w:r w:rsidRPr="00523A30">
        <w:t xml:space="preserve">Interact with others </w:t>
      </w:r>
    </w:p>
    <w:p w14:paraId="4A0D76C3" w14:textId="77777777" w:rsidR="00523A30" w:rsidRPr="00523A30" w:rsidRDefault="00523A30" w:rsidP="006E3E7C">
      <w:pPr>
        <w:pStyle w:val="Bullets"/>
        <w:spacing w:after="140"/>
        <w:ind w:hanging="357"/>
      </w:pPr>
      <w:r w:rsidRPr="00523A30">
        <w:t>Get the work done</w:t>
      </w:r>
    </w:p>
    <w:p w14:paraId="0191E19F" w14:textId="77777777" w:rsidR="00EA1196" w:rsidRPr="00EA1196" w:rsidRDefault="00EA1196" w:rsidP="00EA1196">
      <w:pPr>
        <w:rPr>
          <w:rStyle w:val="Heading1Char"/>
        </w:rPr>
      </w:pPr>
      <w:bookmarkStart w:id="9" w:name="_Toc419713957"/>
      <w:r w:rsidRPr="00EA1196">
        <w:rPr>
          <w:rStyle w:val="Heading1Char"/>
        </w:rPr>
        <w:t>Activities</w:t>
      </w:r>
      <w:bookmarkEnd w:id="9"/>
    </w:p>
    <w:p w14:paraId="54894EE0"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2A7E81CD"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32A3D778"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28DF1B5"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40008F98"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464F2B"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57F936"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49FA910F"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7091812C" w14:textId="77777777" w:rsidR="0067420A" w:rsidRDefault="0067420A" w:rsidP="00461AF8">
            <w:pPr>
              <w:spacing w:after="0"/>
              <w:rPr>
                <w:rFonts w:eastAsia="Times New Roman"/>
                <w:b/>
                <w:bCs/>
              </w:rPr>
            </w:pPr>
            <w:r>
              <w:rPr>
                <w:rFonts w:eastAsia="Times New Roman"/>
                <w:b/>
                <w:bCs/>
              </w:rPr>
              <w:t>Activity</w:t>
            </w:r>
          </w:p>
          <w:p w14:paraId="191575B7" w14:textId="77777777" w:rsidR="008D5EBD" w:rsidRDefault="008D5EBD" w:rsidP="00461AF8">
            <w:pPr>
              <w:spacing w:after="0"/>
              <w:rPr>
                <w:rFonts w:eastAsia="Times New Roman"/>
                <w:b/>
                <w:bCs/>
              </w:rPr>
            </w:pPr>
          </w:p>
          <w:p w14:paraId="6751A35A" w14:textId="77777777" w:rsidR="008D5EBD" w:rsidRDefault="008D5EBD" w:rsidP="00461AF8">
            <w:pPr>
              <w:spacing w:after="0"/>
              <w:rPr>
                <w:rFonts w:eastAsia="Times New Roman"/>
                <w:b/>
                <w:bCs/>
              </w:rPr>
            </w:pPr>
          </w:p>
          <w:p w14:paraId="41F4A48A"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1590ABD" w14:textId="77777777" w:rsidR="0067420A" w:rsidRDefault="008D5EBD" w:rsidP="003869C6">
            <w:pPr>
              <w:pStyle w:val="AAAQuestions"/>
            </w:pPr>
            <w:r>
              <w:t>Who is the regulator for your State/Territory?</w:t>
            </w:r>
          </w:p>
          <w:p w14:paraId="2FFDCEE0" w14:textId="77777777" w:rsidR="008D5EBD" w:rsidRDefault="008D5EBD" w:rsidP="00412A4D">
            <w:pPr>
              <w:rPr>
                <w:spacing w:val="-2"/>
              </w:rPr>
            </w:pPr>
          </w:p>
          <w:p w14:paraId="36F63587" w14:textId="77777777" w:rsidR="00FF7EB2" w:rsidRPr="00FF7EB2" w:rsidRDefault="00FF7EB2" w:rsidP="00FF7EB2">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13"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14:paraId="1E7040D4" w14:textId="77777777" w:rsidR="002C4452" w:rsidRDefault="00FF7EB2" w:rsidP="00FF7EB2">
            <w:pPr>
              <w:rPr>
                <w:spacing w:val="-2"/>
              </w:rPr>
            </w:pPr>
            <w:r w:rsidRPr="00FF7EB2">
              <w:rPr>
                <w:b/>
                <w:spacing w:val="-2"/>
              </w:rPr>
              <w:t>WorkCover QLD</w:t>
            </w:r>
            <w:r w:rsidRPr="00FF7EB2">
              <w:rPr>
                <w:spacing w:val="-2"/>
              </w:rPr>
              <w:br/>
              <w:t xml:space="preserve">Website: </w:t>
            </w:r>
            <w:hyperlink r:id="rId14" w:tgtFrame="_blank" w:history="1">
              <w:r w:rsidRPr="00FF7EB2">
                <w:rPr>
                  <w:rStyle w:val="Hyperlink"/>
                  <w:spacing w:val="-2"/>
                </w:rPr>
                <w:t>www.workcoverqld.com.au</w:t>
              </w:r>
            </w:hyperlink>
            <w:r w:rsidRPr="00FF7EB2">
              <w:rPr>
                <w:spacing w:val="-2"/>
              </w:rPr>
              <w:br/>
              <w:t xml:space="preserve">Email: </w:t>
            </w:r>
            <w:hyperlink r:id="rId15" w:history="1">
              <w:r w:rsidRPr="00FF7EB2">
                <w:rPr>
                  <w:rStyle w:val="Hyperlink"/>
                  <w:spacing w:val="-2"/>
                </w:rPr>
                <w:t>info@workcoverqld.com.au</w:t>
              </w:r>
            </w:hyperlink>
            <w:r w:rsidRPr="00FF7EB2">
              <w:rPr>
                <w:spacing w:val="-2"/>
              </w:rPr>
              <w:br/>
              <w:t>Telephone: 1300 362 128</w:t>
            </w:r>
          </w:p>
          <w:p w14:paraId="5373D51D" w14:textId="77777777" w:rsidR="002C4452" w:rsidRDefault="002C4452" w:rsidP="00412A4D">
            <w:pPr>
              <w:rPr>
                <w:spacing w:val="-2"/>
              </w:rPr>
            </w:pPr>
          </w:p>
          <w:p w14:paraId="1DC39A0C" w14:textId="77777777" w:rsidR="002C4452" w:rsidRDefault="002C4452" w:rsidP="00412A4D">
            <w:pPr>
              <w:rPr>
                <w:spacing w:val="-2"/>
              </w:rPr>
            </w:pPr>
          </w:p>
          <w:p w14:paraId="73F97009" w14:textId="77777777" w:rsidR="002C4452" w:rsidRDefault="002C4452" w:rsidP="00412A4D">
            <w:pPr>
              <w:rPr>
                <w:spacing w:val="-2"/>
              </w:rPr>
            </w:pPr>
          </w:p>
          <w:p w14:paraId="434BF385" w14:textId="77777777" w:rsidR="002C4452" w:rsidRDefault="002C4452" w:rsidP="00412A4D">
            <w:pPr>
              <w:rPr>
                <w:spacing w:val="-2"/>
              </w:rPr>
            </w:pPr>
          </w:p>
          <w:p w14:paraId="53C9FEAC" w14:textId="77777777" w:rsidR="002C4452" w:rsidRDefault="002C4452" w:rsidP="00412A4D">
            <w:pPr>
              <w:rPr>
                <w:spacing w:val="-2"/>
              </w:rPr>
            </w:pPr>
          </w:p>
          <w:p w14:paraId="073BDFA9" w14:textId="77777777" w:rsidR="009B72EC" w:rsidRDefault="009B72EC" w:rsidP="00412A4D">
            <w:pPr>
              <w:rPr>
                <w:spacing w:val="-2"/>
              </w:rPr>
            </w:pPr>
          </w:p>
          <w:p w14:paraId="1EFFFB56" w14:textId="77777777" w:rsidR="009B72EC" w:rsidRDefault="009B72EC" w:rsidP="00412A4D">
            <w:pPr>
              <w:rPr>
                <w:spacing w:val="-2"/>
              </w:rPr>
            </w:pPr>
          </w:p>
          <w:p w14:paraId="5D59DAC5" w14:textId="77777777" w:rsidR="009B72EC" w:rsidRDefault="009B72EC" w:rsidP="00412A4D">
            <w:pPr>
              <w:rPr>
                <w:spacing w:val="-2"/>
              </w:rPr>
            </w:pPr>
          </w:p>
          <w:p w14:paraId="5B2AB12C" w14:textId="77777777" w:rsidR="009B72EC" w:rsidRDefault="009B72EC" w:rsidP="00412A4D">
            <w:pPr>
              <w:rPr>
                <w:spacing w:val="-2"/>
              </w:rPr>
            </w:pPr>
          </w:p>
          <w:p w14:paraId="0FDBDD9F" w14:textId="77777777" w:rsidR="002C4452" w:rsidRDefault="002C4452" w:rsidP="00412A4D">
            <w:pPr>
              <w:rPr>
                <w:spacing w:val="-2"/>
              </w:rPr>
            </w:pPr>
          </w:p>
          <w:p w14:paraId="00D1E12D" w14:textId="77777777" w:rsidR="002C4452" w:rsidRDefault="002C4452" w:rsidP="00412A4D">
            <w:pPr>
              <w:rPr>
                <w:spacing w:val="-2"/>
              </w:rPr>
            </w:pPr>
          </w:p>
          <w:p w14:paraId="0EB8289C" w14:textId="77777777" w:rsidR="002C4452" w:rsidRPr="00412A4D" w:rsidRDefault="002C4452" w:rsidP="00412A4D">
            <w:pPr>
              <w:rPr>
                <w:spacing w:val="-2"/>
              </w:rPr>
            </w:pPr>
          </w:p>
        </w:tc>
      </w:tr>
    </w:tbl>
    <w:p w14:paraId="2C9BCE1F" w14:textId="77777777" w:rsidR="00755FC2" w:rsidRDefault="00755FC2" w:rsidP="0002452A">
      <w:pPr>
        <w:spacing w:before="120" w:after="120"/>
        <w:rPr>
          <w:rFonts w:cs="Arial"/>
          <w:b/>
        </w:rPr>
      </w:pPr>
    </w:p>
    <w:p w14:paraId="703F3900"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98D98F2"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447AA89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0A3735E"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0E4D53C"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312D7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1A9245D"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05C95557"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25D5234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CB75BBE" w14:textId="77777777" w:rsidR="003869C6" w:rsidRDefault="008D5EBD" w:rsidP="00E30660">
            <w:pPr>
              <w:pStyle w:val="AAAQuestions"/>
            </w:pPr>
            <w:r>
              <w:t>List the legislation/regulations/codes of practice that the regulator/s that you identified in Learning 1.1 ensures that you maintain?</w:t>
            </w:r>
          </w:p>
          <w:p w14:paraId="21477904" w14:textId="77777777" w:rsidR="003535DC" w:rsidRDefault="003535DC" w:rsidP="00E30660">
            <w:pPr>
              <w:pStyle w:val="AAAQuestions"/>
            </w:pPr>
          </w:p>
          <w:p w14:paraId="4DFA64FF" w14:textId="77777777" w:rsidR="009B72EC" w:rsidRPr="00006366" w:rsidRDefault="004439D3" w:rsidP="00006366">
            <w:pPr>
              <w:pStyle w:val="AAAQuestions"/>
              <w:rPr>
                <w:b w:val="0"/>
              </w:rPr>
            </w:pPr>
            <w:r w:rsidRPr="00006366">
              <w:rPr>
                <w:b w:val="0"/>
              </w:rPr>
              <w:t>Wo</w:t>
            </w:r>
            <w:r w:rsidR="00006366">
              <w:rPr>
                <w:b w:val="0"/>
              </w:rPr>
              <w:t>r</w:t>
            </w:r>
            <w:r w:rsidRPr="00006366">
              <w:rPr>
                <w:b w:val="0"/>
              </w:rPr>
              <w:t xml:space="preserve">kSafe Queensland ensures </w:t>
            </w:r>
            <w:r w:rsidR="00006366">
              <w:rPr>
                <w:b w:val="0"/>
              </w:rPr>
              <w:t>that workers</w:t>
            </w:r>
            <w:r w:rsidRPr="00006366">
              <w:rPr>
                <w:b w:val="0"/>
              </w:rPr>
              <w:t xml:space="preserve"> maintain </w:t>
            </w:r>
            <w:r w:rsidR="00006366">
              <w:rPr>
                <w:b w:val="0"/>
              </w:rPr>
              <w:t xml:space="preserve">and obide by </w:t>
            </w:r>
            <w:r w:rsidRPr="00006366">
              <w:rPr>
                <w:b w:val="0"/>
              </w:rPr>
              <w:t xml:space="preserve">codes of practices’ depending on the work environment that </w:t>
            </w:r>
            <w:r w:rsidR="00006366">
              <w:rPr>
                <w:b w:val="0"/>
              </w:rPr>
              <w:t>they</w:t>
            </w:r>
            <w:r w:rsidRPr="00006366">
              <w:rPr>
                <w:b w:val="0"/>
              </w:rPr>
              <w:t xml:space="preserve"> are situated in. For example if you are in a work environment that requires you to harvest a forest you must abide by the Forest Harvesting Code of Practice 2007. </w:t>
            </w:r>
            <w:r w:rsidR="00006366" w:rsidRPr="00006366">
              <w:rPr>
                <w:b w:val="0"/>
              </w:rPr>
              <w:t>Even though a code of practice does not cover all hazards and risks in your workplace, you are still expected to consider all workplace risks.</w:t>
            </w:r>
          </w:p>
          <w:p w14:paraId="1A015C9C" w14:textId="77777777" w:rsidR="009B72EC" w:rsidRDefault="009B72EC" w:rsidP="00E30660">
            <w:pPr>
              <w:pStyle w:val="AAAQuestions"/>
            </w:pPr>
          </w:p>
          <w:p w14:paraId="414A9B92"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663F1424" w14:textId="77777777" w:rsidR="00E30660" w:rsidRDefault="00E30660" w:rsidP="00E30660">
            <w:pPr>
              <w:pStyle w:val="AAAQuestions"/>
              <w:rPr>
                <w:i/>
                <w:spacing w:val="-2"/>
              </w:rPr>
            </w:pPr>
          </w:p>
          <w:p w14:paraId="1CF49CB2" w14:textId="77777777" w:rsidR="00254C64" w:rsidRPr="005B60F3" w:rsidRDefault="005B60F3" w:rsidP="003535DC">
            <w:pPr>
              <w:rPr>
                <w:spacing w:val="-2"/>
              </w:rPr>
            </w:pPr>
            <w:r w:rsidRPr="005B60F3">
              <w:rPr>
                <w:spacing w:val="-2"/>
              </w:rPr>
              <w:t>The relationship is that codes of practice reflect regulations and acts and demonstrates to organisations how their procedures need to be written to meet the requirements of the law</w:t>
            </w:r>
          </w:p>
          <w:p w14:paraId="6F2C168D" w14:textId="77777777" w:rsidR="00947A02" w:rsidRPr="00947A02" w:rsidRDefault="00947A02" w:rsidP="003535DC">
            <w:pPr>
              <w:rPr>
                <w:color w:val="FF0000"/>
                <w:spacing w:val="-2"/>
              </w:rPr>
            </w:pPr>
          </w:p>
          <w:p w14:paraId="096A20C7" w14:textId="77777777" w:rsidR="009B72EC" w:rsidRDefault="009B72EC" w:rsidP="003535DC">
            <w:pPr>
              <w:rPr>
                <w:spacing w:val="-2"/>
              </w:rPr>
            </w:pPr>
          </w:p>
          <w:p w14:paraId="47782804" w14:textId="77777777" w:rsidR="009B72EC" w:rsidRDefault="009B72EC" w:rsidP="003535DC">
            <w:pPr>
              <w:rPr>
                <w:spacing w:val="-2"/>
              </w:rPr>
            </w:pPr>
          </w:p>
          <w:p w14:paraId="67A4045B" w14:textId="77777777" w:rsidR="009B72EC" w:rsidRDefault="009B72EC" w:rsidP="003535DC">
            <w:pPr>
              <w:rPr>
                <w:spacing w:val="-2"/>
              </w:rPr>
            </w:pPr>
          </w:p>
          <w:p w14:paraId="1A480E46" w14:textId="77777777" w:rsidR="009B72EC" w:rsidRDefault="009B72EC" w:rsidP="003535DC">
            <w:pPr>
              <w:rPr>
                <w:spacing w:val="-2"/>
              </w:rPr>
            </w:pPr>
          </w:p>
          <w:p w14:paraId="59584688" w14:textId="77777777" w:rsidR="009B72EC" w:rsidRDefault="009B72EC" w:rsidP="003535DC">
            <w:pPr>
              <w:rPr>
                <w:spacing w:val="-2"/>
              </w:rPr>
            </w:pPr>
          </w:p>
          <w:p w14:paraId="2A96A49A" w14:textId="77777777" w:rsidR="009B72EC" w:rsidRDefault="009B72EC" w:rsidP="003535DC">
            <w:pPr>
              <w:rPr>
                <w:spacing w:val="-2"/>
              </w:rPr>
            </w:pPr>
          </w:p>
          <w:p w14:paraId="70356F93" w14:textId="77777777" w:rsidR="009B72EC" w:rsidRDefault="009B72EC" w:rsidP="003535DC">
            <w:pPr>
              <w:rPr>
                <w:spacing w:val="-2"/>
              </w:rPr>
            </w:pPr>
          </w:p>
          <w:p w14:paraId="4D064D1E" w14:textId="77777777" w:rsidR="009B72EC" w:rsidRPr="00412A4D" w:rsidRDefault="009B72EC" w:rsidP="003535DC">
            <w:pPr>
              <w:rPr>
                <w:spacing w:val="-2"/>
              </w:rPr>
            </w:pPr>
          </w:p>
        </w:tc>
      </w:tr>
    </w:tbl>
    <w:p w14:paraId="17DB8B21"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5DB76B5"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5C751E05"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40D8607"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A1DA138"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65F87D"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5FA9B1D"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0CA43F53"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4DBEBA95"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908CCC8" w14:textId="77777777" w:rsidR="00E30660" w:rsidRDefault="00254C64" w:rsidP="00E30660">
            <w:pPr>
              <w:pStyle w:val="AAAQuestions"/>
            </w:pPr>
            <w:r>
              <w:t>What is reasonably practicable?</w:t>
            </w:r>
            <w:r w:rsidR="006E3E7C">
              <w:t xml:space="preserve"> </w:t>
            </w:r>
            <w:r>
              <w:t>Give an example in your answer.</w:t>
            </w:r>
          </w:p>
          <w:p w14:paraId="51A4E8A6" w14:textId="77777777" w:rsidR="00E41142" w:rsidRDefault="00E30660" w:rsidP="00E30660">
            <w:pPr>
              <w:pStyle w:val="AAAQuestions"/>
              <w:rPr>
                <w:rFonts w:cs="Calibri"/>
                <w:b w:val="0"/>
                <w:bCs/>
                <w:i/>
                <w:iCs/>
              </w:rPr>
            </w:pPr>
            <w:r>
              <w:rPr>
                <w:rFonts w:cs="Calibri"/>
                <w:b w:val="0"/>
                <w:bCs/>
                <w:i/>
                <w:iCs/>
              </w:rPr>
              <w:t xml:space="preserve"> </w:t>
            </w:r>
          </w:p>
          <w:p w14:paraId="3E7E19E5" w14:textId="77777777" w:rsidR="00864066" w:rsidRPr="00864066" w:rsidRDefault="00864066" w:rsidP="00864066">
            <w:pPr>
              <w:pStyle w:val="AAAQuestions"/>
              <w:rPr>
                <w:b w:val="0"/>
              </w:rPr>
            </w:pPr>
            <w:r w:rsidRPr="00864066">
              <w:rPr>
                <w:b w:val="0"/>
              </w:rPr>
              <w:t>Section 18 of the WHS Act defines reasonably practicable as a “duty to ensure health and safety that in the performance of their work, which they assess:</w:t>
            </w:r>
          </w:p>
          <w:p w14:paraId="06B44E1F" w14:textId="77777777" w:rsidR="00864066" w:rsidRPr="00864066" w:rsidRDefault="00864066" w:rsidP="00864066">
            <w:pPr>
              <w:pStyle w:val="AAAQuestions"/>
              <w:rPr>
                <w:b w:val="0"/>
              </w:rPr>
            </w:pPr>
            <w:r w:rsidRPr="00864066">
              <w:rPr>
                <w:b w:val="0"/>
              </w:rPr>
              <w:t></w:t>
            </w:r>
            <w:r w:rsidRPr="00864066">
              <w:rPr>
                <w:b w:val="0"/>
              </w:rPr>
              <w:tab/>
              <w:t>The chance of a hazard and risk happening.</w:t>
            </w:r>
          </w:p>
          <w:p w14:paraId="4E25AC44" w14:textId="77777777" w:rsidR="00864066" w:rsidRPr="00864066" w:rsidRDefault="00864066" w:rsidP="00864066">
            <w:pPr>
              <w:pStyle w:val="AAAQuestions"/>
              <w:rPr>
                <w:b w:val="0"/>
              </w:rPr>
            </w:pPr>
            <w:r w:rsidRPr="00864066">
              <w:rPr>
                <w:b w:val="0"/>
              </w:rPr>
              <w:t></w:t>
            </w:r>
            <w:r w:rsidRPr="00864066">
              <w:rPr>
                <w:b w:val="0"/>
              </w:rPr>
              <w:tab/>
              <w:t>The amount and level of harm that could arise from that risk.</w:t>
            </w:r>
          </w:p>
          <w:p w14:paraId="164E7E9A" w14:textId="77777777" w:rsidR="00864066" w:rsidRPr="00864066" w:rsidRDefault="00864066" w:rsidP="00864066">
            <w:pPr>
              <w:pStyle w:val="AAAQuestions"/>
              <w:rPr>
                <w:b w:val="0"/>
              </w:rPr>
            </w:pPr>
            <w:r w:rsidRPr="00864066">
              <w:rPr>
                <w:b w:val="0"/>
              </w:rPr>
              <w:t></w:t>
            </w:r>
            <w:r w:rsidRPr="00864066">
              <w:rPr>
                <w:b w:val="0"/>
              </w:rPr>
              <w:tab/>
              <w:t>The amount of information a person may require in regards to the risk; and</w:t>
            </w:r>
          </w:p>
          <w:p w14:paraId="5C5BA1E0" w14:textId="77777777" w:rsidR="00864066" w:rsidRPr="00864066" w:rsidRDefault="00864066" w:rsidP="00864066">
            <w:pPr>
              <w:pStyle w:val="AAAQuestions"/>
              <w:rPr>
                <w:b w:val="0"/>
              </w:rPr>
            </w:pPr>
            <w:r w:rsidRPr="00864066">
              <w:rPr>
                <w:b w:val="0"/>
              </w:rPr>
              <w:t></w:t>
            </w:r>
            <w:r w:rsidRPr="00864066">
              <w:rPr>
                <w:b w:val="0"/>
              </w:rPr>
              <w:tab/>
              <w:t>Whether there are suitable ways in which to minimise the risk based on the resources available and suitable in the control and minimisation of the risk.</w:t>
            </w:r>
          </w:p>
          <w:p w14:paraId="425DF69A" w14:textId="77777777" w:rsidR="00864066" w:rsidRPr="00864066" w:rsidRDefault="00864066" w:rsidP="00864066">
            <w:pPr>
              <w:pStyle w:val="AAAQuestions"/>
              <w:rPr>
                <w:b w:val="0"/>
              </w:rPr>
            </w:pPr>
          </w:p>
          <w:p w14:paraId="29CA3ED3" w14:textId="77777777" w:rsidR="009B72EC" w:rsidRDefault="009B72EC" w:rsidP="00E30660">
            <w:pPr>
              <w:pStyle w:val="AAAQuestions"/>
            </w:pPr>
          </w:p>
          <w:p w14:paraId="4ED8E610" w14:textId="77777777" w:rsidR="00864066" w:rsidRPr="00864066" w:rsidRDefault="00864066" w:rsidP="00E30660">
            <w:pPr>
              <w:pStyle w:val="AAAQuestions"/>
              <w:rPr>
                <w:b w:val="0"/>
              </w:rPr>
            </w:pPr>
            <w:r w:rsidRPr="00864066">
              <w:rPr>
                <w:b w:val="0"/>
              </w:rPr>
              <w:t xml:space="preserve">For example at your workplace you have recently had your roof inspected and found there are termites in one section above the waiting area. Therefore you have an exposed ceiling and </w:t>
            </w:r>
            <w:r>
              <w:rPr>
                <w:b w:val="0"/>
              </w:rPr>
              <w:t xml:space="preserve">it </w:t>
            </w:r>
            <w:r w:rsidRPr="00864066">
              <w:rPr>
                <w:b w:val="0"/>
              </w:rPr>
              <w:t xml:space="preserve">is a hazard for clients and workers. Since the plasterer cannot come in till Tuesday you control the risk by tapping off an area where your clients should not sit and have warning signs before entering the building and inside. </w:t>
            </w:r>
            <w:r>
              <w:rPr>
                <w:b w:val="0"/>
              </w:rPr>
              <w:t xml:space="preserve">This is the most appropriate way to control the risk and abide by workplace health and safety. </w:t>
            </w:r>
          </w:p>
          <w:p w14:paraId="71FEE39A" w14:textId="77777777" w:rsidR="009B72EC" w:rsidRDefault="009B72EC" w:rsidP="00E30660">
            <w:pPr>
              <w:pStyle w:val="AAAQuestions"/>
            </w:pPr>
          </w:p>
          <w:p w14:paraId="5A6E8B72" w14:textId="77777777" w:rsidR="009B72EC" w:rsidRDefault="009B72EC" w:rsidP="00E30660">
            <w:pPr>
              <w:pStyle w:val="AAAQuestions"/>
            </w:pPr>
          </w:p>
          <w:p w14:paraId="5DE88208"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3BD16325" w14:textId="77777777" w:rsidR="003535DC" w:rsidRDefault="003535DC" w:rsidP="003535DC">
            <w:pPr>
              <w:pStyle w:val="ListParagraph"/>
              <w:spacing w:after="0" w:line="240" w:lineRule="auto"/>
              <w:ind w:left="11"/>
              <w:rPr>
                <w:color w:val="C00000"/>
              </w:rPr>
            </w:pPr>
          </w:p>
          <w:p w14:paraId="6AD54E0B" w14:textId="77777777" w:rsidR="009B72EC" w:rsidRPr="000702D7" w:rsidRDefault="00A972B2" w:rsidP="003535DC">
            <w:pPr>
              <w:pStyle w:val="ListParagraph"/>
              <w:spacing w:after="0" w:line="240" w:lineRule="auto"/>
              <w:ind w:left="11"/>
            </w:pPr>
            <w:r w:rsidRPr="000702D7">
              <w:t xml:space="preserve">A person conducting or undertaking a business includes one or more persons undertaking a business and includes businesses irrespective of whether they gain a profit or not. </w:t>
            </w:r>
          </w:p>
          <w:p w14:paraId="141FE067" w14:textId="77777777" w:rsidR="009B72EC" w:rsidRPr="00385222" w:rsidRDefault="00A972B2" w:rsidP="00385222">
            <w:pPr>
              <w:pStyle w:val="ListParagraph"/>
              <w:spacing w:after="0" w:line="240" w:lineRule="auto"/>
              <w:ind w:left="11"/>
            </w:pPr>
            <w:r w:rsidRPr="000702D7">
              <w:t>An e</w:t>
            </w:r>
            <w:r w:rsidR="005A70B4" w:rsidRPr="000702D7">
              <w:t>xample of a business or undertaking could be a retailer, wholesaler or even a school.</w:t>
            </w:r>
          </w:p>
          <w:p w14:paraId="25F0922E" w14:textId="77777777" w:rsidR="00864066" w:rsidRDefault="00864066" w:rsidP="00E30660">
            <w:pPr>
              <w:pStyle w:val="AAAQuestions"/>
            </w:pPr>
          </w:p>
          <w:p w14:paraId="1924C27C" w14:textId="77777777" w:rsidR="00E30660" w:rsidRDefault="00254C64" w:rsidP="00E30660">
            <w:pPr>
              <w:pStyle w:val="AAAQuestions"/>
            </w:pPr>
            <w:r>
              <w:t>Who are not persons conducting a business or undertaking?</w:t>
            </w:r>
          </w:p>
          <w:p w14:paraId="3245C55F" w14:textId="77777777" w:rsidR="009B72EC" w:rsidRDefault="009B72EC" w:rsidP="00E30660">
            <w:pPr>
              <w:pStyle w:val="AAAQuestions"/>
              <w:rPr>
                <w:rFonts w:cs="Calibri"/>
                <w:b w:val="0"/>
                <w:bCs/>
                <w:i/>
                <w:iCs/>
              </w:rPr>
            </w:pPr>
          </w:p>
          <w:p w14:paraId="39B19B70" w14:textId="77777777" w:rsidR="009B72EC" w:rsidRPr="00385222" w:rsidRDefault="00300B46" w:rsidP="00E30660">
            <w:pPr>
              <w:pStyle w:val="AAAQuestions"/>
              <w:rPr>
                <w:rFonts w:cs="Calibri"/>
                <w:b w:val="0"/>
                <w:bCs/>
                <w:iCs/>
              </w:rPr>
            </w:pPr>
            <w:r>
              <w:rPr>
                <w:rFonts w:cs="Calibri"/>
                <w:b w:val="0"/>
                <w:bCs/>
                <w:iCs/>
              </w:rPr>
              <w:t xml:space="preserve">Individuals who perform domestic chores in and around their home or individuals arranging a onetime event are not classified as conducting a business or undertaking. </w:t>
            </w:r>
            <w:r w:rsidR="00AC2E49" w:rsidRPr="00AC2E49">
              <w:rPr>
                <w:rFonts w:cs="Calibri"/>
                <w:b w:val="0"/>
                <w:bCs/>
                <w:iCs/>
              </w:rPr>
              <w:t>Individuals who perform ad-hoc home maintenan</w:t>
            </w:r>
            <w:r w:rsidR="00AC2E49">
              <w:rPr>
                <w:rFonts w:cs="Calibri"/>
                <w:b w:val="0"/>
                <w:bCs/>
                <w:iCs/>
              </w:rPr>
              <w:t xml:space="preserve">ce and repairs or domestic work are also not classified as conducting a business or undertaking. </w:t>
            </w:r>
          </w:p>
          <w:p w14:paraId="6DA4EDED" w14:textId="77777777" w:rsidR="009B72EC" w:rsidRDefault="009B72EC" w:rsidP="00E30660">
            <w:pPr>
              <w:pStyle w:val="AAAQuestions"/>
              <w:rPr>
                <w:rFonts w:cs="Calibri"/>
                <w:b w:val="0"/>
                <w:bCs/>
                <w:i/>
                <w:iCs/>
              </w:rPr>
            </w:pPr>
          </w:p>
          <w:p w14:paraId="6B489FEC" w14:textId="77777777" w:rsidR="00E30660" w:rsidRDefault="00254C64" w:rsidP="00E30660">
            <w:pPr>
              <w:pStyle w:val="AAAQuestions"/>
            </w:pPr>
            <w:r>
              <w:t>What sections of the WHS outlines the duties of workers and officers?</w:t>
            </w:r>
          </w:p>
          <w:p w14:paraId="5C2C0044" w14:textId="77777777" w:rsidR="00B63D57" w:rsidRDefault="00B63D57" w:rsidP="003535DC">
            <w:pPr>
              <w:pStyle w:val="AAAQuestions"/>
              <w:rPr>
                <w:i/>
                <w:spacing w:val="-2"/>
              </w:rPr>
            </w:pPr>
          </w:p>
          <w:p w14:paraId="1F132153" w14:textId="77777777" w:rsidR="00AC2E49" w:rsidRPr="00385222" w:rsidRDefault="00AC2E49" w:rsidP="00AC2E49">
            <w:pPr>
              <w:pStyle w:val="AAAQuestions"/>
              <w:spacing w:after="120"/>
              <w:rPr>
                <w:b w:val="0"/>
                <w:spacing w:val="-2"/>
              </w:rPr>
            </w:pPr>
            <w:r w:rsidRPr="00385222">
              <w:rPr>
                <w:b w:val="0"/>
                <w:spacing w:val="-2"/>
              </w:rPr>
              <w:t>Officers (Section 33)</w:t>
            </w:r>
          </w:p>
          <w:p w14:paraId="3BF220DA" w14:textId="77777777" w:rsidR="00AC2E49" w:rsidRPr="00385222" w:rsidRDefault="00AC2E49" w:rsidP="00AC2E49">
            <w:pPr>
              <w:pStyle w:val="AAAQuestions"/>
              <w:spacing w:after="120"/>
              <w:rPr>
                <w:b w:val="0"/>
                <w:spacing w:val="-2"/>
              </w:rPr>
            </w:pPr>
            <w:r w:rsidRPr="00385222">
              <w:rPr>
                <w:b w:val="0"/>
                <w:spacing w:val="-2"/>
              </w:rPr>
              <w:t>Workers (Section 28)</w:t>
            </w:r>
          </w:p>
          <w:p w14:paraId="52E331C5" w14:textId="77777777" w:rsidR="00AC2E49" w:rsidRPr="00AC2E49" w:rsidRDefault="00AC2E49" w:rsidP="00AC2E49">
            <w:pPr>
              <w:pStyle w:val="AAAQuestions"/>
              <w:spacing w:after="120"/>
              <w:rPr>
                <w:spacing w:val="-2"/>
              </w:rPr>
            </w:pPr>
            <w:r w:rsidRPr="00AC2E49">
              <w:rPr>
                <w:spacing w:val="-2"/>
              </w:rPr>
              <w:t>What are you required to do when a notifiable incident occurs.</w:t>
            </w:r>
          </w:p>
          <w:p w14:paraId="70F945F4" w14:textId="77777777" w:rsidR="009B72EC" w:rsidRPr="00385222" w:rsidRDefault="00AC2E49" w:rsidP="00AC2E49">
            <w:pPr>
              <w:pStyle w:val="AAAQuestions"/>
              <w:spacing w:after="120"/>
              <w:rPr>
                <w:b w:val="0"/>
                <w:spacing w:val="-2"/>
              </w:rPr>
            </w:pPr>
            <w:r w:rsidRPr="00385222">
              <w:rPr>
                <w:b w:val="0"/>
                <w:spacing w:val="-2"/>
              </w:rPr>
              <w:t>Report incident under Section 38 of the WHS Act by phone or in writing to your State/Territory Regulator</w:t>
            </w:r>
          </w:p>
          <w:p w14:paraId="25FD975B" w14:textId="77777777" w:rsidR="009B72EC" w:rsidRPr="00B63D57" w:rsidRDefault="009B72EC" w:rsidP="003535DC">
            <w:pPr>
              <w:pStyle w:val="AAAQuestions"/>
              <w:rPr>
                <w:i/>
                <w:spacing w:val="-2"/>
              </w:rPr>
            </w:pPr>
          </w:p>
        </w:tc>
      </w:tr>
    </w:tbl>
    <w:p w14:paraId="141E0EA6"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389AA72"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6024B25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AD9E095"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5BC3863"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5C83B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F352AEB"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2E85761D"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40CBFE97"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CF2AB6A" w14:textId="77777777" w:rsidR="00E30660" w:rsidRDefault="00616768" w:rsidP="00E30660">
            <w:pPr>
              <w:pStyle w:val="AAAQuestions"/>
            </w:pPr>
            <w:r>
              <w:t>Those who conduct business will have responsibilities if they do what?</w:t>
            </w:r>
          </w:p>
          <w:p w14:paraId="34A6E311" w14:textId="77777777" w:rsidR="009B72EC" w:rsidRDefault="009B72EC" w:rsidP="000E680A">
            <w:pPr>
              <w:pStyle w:val="AAAQuestions"/>
              <w:rPr>
                <w:rFonts w:cs="Calibri"/>
                <w:b w:val="0"/>
                <w:bCs/>
                <w:i/>
                <w:iCs/>
                <w:color w:val="000000"/>
              </w:rPr>
            </w:pPr>
          </w:p>
          <w:p w14:paraId="0161C9D6" w14:textId="77777777" w:rsidR="00AC2E49" w:rsidRPr="00AC2E49" w:rsidRDefault="00AC2E49" w:rsidP="00AC2E49">
            <w:pPr>
              <w:pStyle w:val="AAAQuestions"/>
              <w:rPr>
                <w:rFonts w:cs="Calibri"/>
                <w:b w:val="0"/>
                <w:bCs/>
                <w:iCs/>
                <w:color w:val="000000"/>
              </w:rPr>
            </w:pPr>
            <w:r w:rsidRPr="00AC2E49">
              <w:rPr>
                <w:rFonts w:cs="Calibri"/>
                <w:b w:val="0"/>
                <w:bCs/>
                <w:iCs/>
                <w:color w:val="000000"/>
              </w:rPr>
              <w:t>As part of the consultation, cooperation and coordination, those who conduct business will have responsibilities if they:</w:t>
            </w:r>
          </w:p>
          <w:p w14:paraId="1F88D53C"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Engage or direct workers who influence the work done</w:t>
            </w:r>
          </w:p>
          <w:p w14:paraId="5F692501"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May put other people at risk during the course of business</w:t>
            </w:r>
          </w:p>
          <w:p w14:paraId="5FBD8445"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Manage the control of fixtures and fittings at the workplace;</w:t>
            </w:r>
          </w:p>
          <w:p w14:paraId="0488389E"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Design, manufacture, import or supply substances for at the minimum of the workplace; and</w:t>
            </w:r>
          </w:p>
          <w:p w14:paraId="78F0A7F0" w14:textId="77777777" w:rsidR="009B72EC" w:rsidRPr="00AC2E49" w:rsidRDefault="00AC2E49" w:rsidP="000E680A">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Install, conduct or commission plant or structures at a workplace.</w:t>
            </w:r>
          </w:p>
          <w:p w14:paraId="43679846" w14:textId="77777777" w:rsidR="002E043B" w:rsidRPr="00AC2E49" w:rsidRDefault="002E043B" w:rsidP="000E680A">
            <w:pPr>
              <w:pStyle w:val="AAAQuestions"/>
              <w:rPr>
                <w:rFonts w:cs="Calibri"/>
                <w:b w:val="0"/>
                <w:bCs/>
                <w:iCs/>
                <w:color w:val="000000"/>
              </w:rPr>
            </w:pPr>
          </w:p>
          <w:p w14:paraId="78499975" w14:textId="77777777" w:rsidR="00E30660" w:rsidRPr="00AC2E49" w:rsidRDefault="00E30660" w:rsidP="000E3CB9">
            <w:pPr>
              <w:pStyle w:val="AAAQuestions"/>
            </w:pPr>
          </w:p>
          <w:p w14:paraId="3A910A27" w14:textId="77777777" w:rsidR="00E30660" w:rsidRDefault="00616768" w:rsidP="000E3CB9">
            <w:pPr>
              <w:pStyle w:val="AAAQuestions"/>
            </w:pPr>
            <w:r>
              <w:t>When you resolve a hazard, what considerations may you need to be aware of?</w:t>
            </w:r>
          </w:p>
          <w:p w14:paraId="693F3C54" w14:textId="77777777" w:rsidR="000E680A" w:rsidRDefault="000E680A" w:rsidP="00E30660">
            <w:pPr>
              <w:pStyle w:val="AAAQuestions"/>
            </w:pPr>
          </w:p>
          <w:p w14:paraId="39FA4B44" w14:textId="77777777" w:rsidR="00AC2E49" w:rsidRPr="00AC2E49" w:rsidRDefault="00AC2E49" w:rsidP="00AC2E49">
            <w:pPr>
              <w:pStyle w:val="AAAQuestions"/>
              <w:rPr>
                <w:b w:val="0"/>
              </w:rPr>
            </w:pPr>
            <w:r w:rsidRPr="00AC2E49">
              <w:rPr>
                <w:b w:val="0"/>
              </w:rPr>
              <w:t>The considerations are related to reasonably practicable and refer to:</w:t>
            </w:r>
          </w:p>
          <w:p w14:paraId="522646FE" w14:textId="77777777" w:rsidR="00AC2E49" w:rsidRPr="00AC2E49" w:rsidRDefault="00AC2E49" w:rsidP="00AC2E49">
            <w:pPr>
              <w:pStyle w:val="AAAQuestions"/>
              <w:rPr>
                <w:b w:val="0"/>
              </w:rPr>
            </w:pPr>
            <w:r w:rsidRPr="00AC2E49">
              <w:rPr>
                <w:b w:val="0"/>
              </w:rPr>
              <w:t></w:t>
            </w:r>
            <w:r w:rsidRPr="00AC2E49">
              <w:rPr>
                <w:b w:val="0"/>
              </w:rPr>
              <w:tab/>
              <w:t>The type of work being carried out and the type of business operating</w:t>
            </w:r>
          </w:p>
          <w:p w14:paraId="217E6F91" w14:textId="77777777" w:rsidR="00AC2E49" w:rsidRPr="00AC2E49" w:rsidRDefault="00AC2E49" w:rsidP="00AC2E49">
            <w:pPr>
              <w:pStyle w:val="AAAQuestions"/>
              <w:rPr>
                <w:b w:val="0"/>
              </w:rPr>
            </w:pPr>
            <w:r w:rsidRPr="00AC2E49">
              <w:rPr>
                <w:b w:val="0"/>
              </w:rPr>
              <w:t></w:t>
            </w:r>
            <w:r w:rsidRPr="00AC2E49">
              <w:rPr>
                <w:b w:val="0"/>
              </w:rPr>
              <w:tab/>
              <w:t>The level and level of risk in regards to a hazard or risk</w:t>
            </w:r>
          </w:p>
          <w:p w14:paraId="0A8AD9BB" w14:textId="77777777" w:rsidR="00AC2E49" w:rsidRPr="00AC2E49" w:rsidRDefault="00AC2E49" w:rsidP="00AC2E49">
            <w:pPr>
              <w:pStyle w:val="AAAQuestions"/>
              <w:rPr>
                <w:b w:val="0"/>
              </w:rPr>
            </w:pPr>
            <w:r w:rsidRPr="00AC2E49">
              <w:rPr>
                <w:b w:val="0"/>
              </w:rPr>
              <w:t></w:t>
            </w:r>
            <w:r w:rsidRPr="00AC2E49">
              <w:rPr>
                <w:b w:val="0"/>
              </w:rPr>
              <w:tab/>
              <w:t>The decision to be made and its prioritisation,</w:t>
            </w:r>
          </w:p>
          <w:p w14:paraId="0BCF9C6D" w14:textId="77777777" w:rsidR="00AC2E49" w:rsidRPr="00AC2E49" w:rsidRDefault="00AC2E49" w:rsidP="00AC2E49">
            <w:pPr>
              <w:pStyle w:val="AAAQuestions"/>
              <w:rPr>
                <w:b w:val="0"/>
              </w:rPr>
            </w:pPr>
            <w:r w:rsidRPr="00AC2E49">
              <w:rPr>
                <w:b w:val="0"/>
              </w:rPr>
              <w:t></w:t>
            </w:r>
            <w:r w:rsidRPr="00AC2E49">
              <w:rPr>
                <w:b w:val="0"/>
              </w:rPr>
              <w:tab/>
              <w:t>Availability of resources</w:t>
            </w:r>
          </w:p>
          <w:p w14:paraId="36B0ABA2" w14:textId="77777777" w:rsidR="00AC2E49" w:rsidRPr="00AC2E49" w:rsidRDefault="00AC2E49" w:rsidP="00AC2E49">
            <w:pPr>
              <w:pStyle w:val="AAAQuestions"/>
              <w:rPr>
                <w:b w:val="0"/>
              </w:rPr>
            </w:pPr>
            <w:r w:rsidRPr="00AC2E49">
              <w:rPr>
                <w:b w:val="0"/>
              </w:rPr>
              <w:t></w:t>
            </w:r>
            <w:r w:rsidRPr="00AC2E49">
              <w:rPr>
                <w:b w:val="0"/>
              </w:rPr>
              <w:tab/>
              <w:t>Shifts of workers; and</w:t>
            </w:r>
          </w:p>
          <w:p w14:paraId="32B53BDF" w14:textId="77777777" w:rsidR="009B72EC" w:rsidRPr="00AC2E49" w:rsidRDefault="00AC2E49" w:rsidP="00AC2E49">
            <w:pPr>
              <w:pStyle w:val="AAAQuestions"/>
              <w:rPr>
                <w:b w:val="0"/>
              </w:rPr>
            </w:pPr>
            <w:r w:rsidRPr="00AC2E49">
              <w:rPr>
                <w:b w:val="0"/>
              </w:rPr>
              <w:t></w:t>
            </w:r>
            <w:r w:rsidRPr="00AC2E49">
              <w:rPr>
                <w:b w:val="0"/>
              </w:rPr>
              <w:tab/>
              <w:t>The characteristics of workers.</w:t>
            </w:r>
          </w:p>
          <w:p w14:paraId="6DC6A191" w14:textId="77777777" w:rsidR="009B72EC" w:rsidRDefault="009B72EC" w:rsidP="00E30660">
            <w:pPr>
              <w:pStyle w:val="AAAQuestions"/>
            </w:pPr>
          </w:p>
          <w:p w14:paraId="7831236B"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1028C7DF" w14:textId="77777777" w:rsidR="000E680A" w:rsidRPr="001F57A8" w:rsidRDefault="000E680A" w:rsidP="000E680A">
            <w:pPr>
              <w:pStyle w:val="ListParagraph"/>
              <w:spacing w:after="0" w:line="240" w:lineRule="auto"/>
              <w:ind w:left="11"/>
            </w:pPr>
          </w:p>
          <w:p w14:paraId="07885D34" w14:textId="77777777" w:rsidR="009B72EC" w:rsidRDefault="001F57A8" w:rsidP="000E680A">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in regards to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 xml:space="preserve"> 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rsidR="00A254CE">
              <w:t>Co-ordination</w:t>
            </w:r>
            <w:r w:rsidR="00A254CE" w:rsidRPr="00A254CE">
              <w:t xml:space="preserve"> is essential </w:t>
            </w:r>
            <w:r w:rsidR="00A254CE">
              <w:t xml:space="preserve">in the workplace so </w:t>
            </w:r>
            <w:r w:rsidR="00A254CE" w:rsidRPr="00A254CE">
              <w:t>that all activities are controlled</w:t>
            </w:r>
            <w:r w:rsidR="00A254CE">
              <w:t xml:space="preserve"> and t</w:t>
            </w:r>
            <w:r w:rsidR="00A254CE" w:rsidRPr="00A254CE">
              <w:t>o minimise risk</w:t>
            </w:r>
            <w:r w:rsidR="00A254CE">
              <w:t xml:space="preserve">s. </w:t>
            </w:r>
          </w:p>
          <w:p w14:paraId="156C474B" w14:textId="77777777" w:rsidR="00E30660" w:rsidRDefault="00E30660" w:rsidP="000E3CB9">
            <w:pPr>
              <w:pStyle w:val="AAAQuestions"/>
              <w:rPr>
                <w:b w:val="0"/>
                <w:color w:val="C00000"/>
                <w:szCs w:val="22"/>
                <w:lang w:val="en-AU" w:eastAsia="en-US"/>
              </w:rPr>
            </w:pPr>
          </w:p>
          <w:p w14:paraId="75F7D2F2" w14:textId="77777777" w:rsidR="00A254CE" w:rsidRDefault="00A254CE" w:rsidP="000E3CB9">
            <w:pPr>
              <w:pStyle w:val="AAAQuestions"/>
            </w:pPr>
          </w:p>
          <w:p w14:paraId="3F6491CA" w14:textId="77777777" w:rsidR="00E30660" w:rsidRDefault="00616768" w:rsidP="000E3CB9">
            <w:pPr>
              <w:pStyle w:val="AAAQuestions"/>
            </w:pPr>
            <w:r>
              <w:t>What is the importance of your interpersonal and communication skills in performing consultation?</w:t>
            </w:r>
          </w:p>
          <w:p w14:paraId="1039C03D" w14:textId="77777777" w:rsidR="00570DFF" w:rsidRDefault="00570DFF" w:rsidP="000E680A">
            <w:pPr>
              <w:pStyle w:val="AAAQuestions"/>
            </w:pPr>
          </w:p>
          <w:p w14:paraId="12908D13" w14:textId="77777777" w:rsidR="00570DFF" w:rsidRPr="00570DFF" w:rsidRDefault="00570DFF" w:rsidP="000E680A">
            <w:pPr>
              <w:pStyle w:val="AAAQuestions"/>
              <w:rPr>
                <w:b w:val="0"/>
              </w:rPr>
            </w:pPr>
            <w:r w:rsidRPr="00570DFF">
              <w:rPr>
                <w:b w:val="0"/>
              </w:rPr>
              <w:t>Interpersonal and communication skills require that you are able to use your body language and appropriate language in your reports to communication information to personnel</w:t>
            </w:r>
          </w:p>
          <w:p w14:paraId="4E80CC1F" w14:textId="77777777" w:rsidR="009B72EC" w:rsidRDefault="009B72EC" w:rsidP="000E680A">
            <w:pPr>
              <w:pStyle w:val="AAAQuestions"/>
            </w:pPr>
          </w:p>
          <w:p w14:paraId="3E23A045" w14:textId="77777777" w:rsidR="009B72EC" w:rsidRDefault="009B72EC" w:rsidP="000E680A">
            <w:pPr>
              <w:pStyle w:val="AAAQuestions"/>
            </w:pPr>
          </w:p>
          <w:p w14:paraId="77C85D31" w14:textId="77777777" w:rsidR="009B72EC" w:rsidRDefault="009B72EC" w:rsidP="000E680A">
            <w:pPr>
              <w:pStyle w:val="AAAQuestions"/>
            </w:pPr>
          </w:p>
          <w:p w14:paraId="5CAC10BE" w14:textId="77777777" w:rsidR="004A6E24" w:rsidRDefault="004A6E24" w:rsidP="000E680A">
            <w:pPr>
              <w:pStyle w:val="AAAQuestions"/>
            </w:pPr>
            <w:r>
              <w:t>Use this space to write a simple report on your teams skills and whether they require training, mentoring and coaching</w:t>
            </w:r>
          </w:p>
          <w:p w14:paraId="500B313F" w14:textId="77777777" w:rsidR="000E3CB9" w:rsidRPr="005B60F3" w:rsidRDefault="000E3CB9" w:rsidP="000E3CB9">
            <w:pPr>
              <w:pStyle w:val="AAAQuestions"/>
              <w:rPr>
                <w:b w:val="0"/>
              </w:rPr>
            </w:pPr>
          </w:p>
          <w:p w14:paraId="586D3120" w14:textId="77777777" w:rsidR="000E3CB9" w:rsidRPr="005B60F3" w:rsidRDefault="005B60F3" w:rsidP="000E3CB9">
            <w:pPr>
              <w:pStyle w:val="AAAQuestions"/>
              <w:rPr>
                <w:b w:val="0"/>
              </w:rPr>
            </w:pPr>
            <w:r w:rsidRPr="005B60F3">
              <w:rPr>
                <w:b w:val="0"/>
              </w:rPr>
              <w:t>Our team consisting of Abby, Hunter, Lucy and I work effectively and efficiently together when we share a common goal</w:t>
            </w:r>
            <w:r>
              <w:rPr>
                <w:b w:val="0"/>
              </w:rPr>
              <w:t xml:space="preserve">. We all possess team skills that allow us to communicate with reason </w:t>
            </w:r>
            <w:r w:rsidR="003450F0">
              <w:rPr>
                <w:b w:val="0"/>
              </w:rPr>
              <w:t xml:space="preserve">and reach our goal within a reasonable time frame. I do not believe our team needs specific training or mentoring for anything, rather a guide for when we are unable to complete a task within ourselves. </w:t>
            </w:r>
          </w:p>
          <w:p w14:paraId="70028066" w14:textId="77777777" w:rsidR="005B60F3" w:rsidRDefault="005B60F3" w:rsidP="000E3CB9">
            <w:pPr>
              <w:pStyle w:val="AAAQuestions"/>
            </w:pPr>
          </w:p>
          <w:p w14:paraId="2B04B8D9" w14:textId="77777777" w:rsidR="00E30660" w:rsidRDefault="00E30660" w:rsidP="000E3CB9">
            <w:pPr>
              <w:pStyle w:val="AAAQuestions"/>
            </w:pPr>
          </w:p>
          <w:p w14:paraId="6F3436F8" w14:textId="77777777" w:rsidR="00E30660" w:rsidRDefault="00E30660" w:rsidP="000E3CB9">
            <w:pPr>
              <w:pStyle w:val="AAAQuestions"/>
            </w:pPr>
          </w:p>
          <w:p w14:paraId="412DB5A4" w14:textId="77777777" w:rsidR="00E30660" w:rsidRDefault="00E30660" w:rsidP="000E3CB9">
            <w:pPr>
              <w:pStyle w:val="AAAQuestions"/>
            </w:pPr>
          </w:p>
          <w:p w14:paraId="119E1DA3" w14:textId="77777777" w:rsidR="005B60F3" w:rsidRDefault="005B60F3" w:rsidP="000E3CB9">
            <w:pPr>
              <w:pStyle w:val="AAAQuestions"/>
            </w:pPr>
          </w:p>
          <w:p w14:paraId="79E3AD82" w14:textId="77777777" w:rsidR="00E30660" w:rsidRDefault="00E30660" w:rsidP="000E3CB9">
            <w:pPr>
              <w:pStyle w:val="AAAQuestions"/>
            </w:pPr>
          </w:p>
          <w:p w14:paraId="2E845661" w14:textId="77777777" w:rsidR="00E30660" w:rsidRDefault="00E30660" w:rsidP="000E3CB9">
            <w:pPr>
              <w:pStyle w:val="AAAQuestions"/>
            </w:pPr>
          </w:p>
          <w:p w14:paraId="25F28E59" w14:textId="77777777" w:rsidR="00E30660" w:rsidRDefault="00E30660" w:rsidP="000E3CB9">
            <w:pPr>
              <w:pStyle w:val="AAAQuestions"/>
            </w:pPr>
          </w:p>
          <w:p w14:paraId="654BAE44" w14:textId="77777777" w:rsidR="00E30660" w:rsidRDefault="00E30660" w:rsidP="000E3CB9">
            <w:pPr>
              <w:pStyle w:val="AAAQuestions"/>
            </w:pPr>
          </w:p>
          <w:p w14:paraId="236960EA" w14:textId="77777777" w:rsidR="00E30660" w:rsidRDefault="00E30660" w:rsidP="000E3CB9">
            <w:pPr>
              <w:pStyle w:val="AAAQuestions"/>
            </w:pPr>
          </w:p>
          <w:p w14:paraId="1CB7AE4D" w14:textId="77777777" w:rsidR="00E30660" w:rsidRDefault="00E30660" w:rsidP="000E3CB9">
            <w:pPr>
              <w:pStyle w:val="AAAQuestions"/>
            </w:pPr>
          </w:p>
          <w:p w14:paraId="4DA689C7" w14:textId="77777777" w:rsidR="00E30660" w:rsidRDefault="00E30660" w:rsidP="000E3CB9">
            <w:pPr>
              <w:pStyle w:val="AAAQuestions"/>
            </w:pPr>
          </w:p>
          <w:p w14:paraId="09006DEA" w14:textId="77777777" w:rsidR="00E30660" w:rsidRDefault="00E30660" w:rsidP="000E3CB9">
            <w:pPr>
              <w:pStyle w:val="AAAQuestions"/>
            </w:pPr>
          </w:p>
          <w:p w14:paraId="70855C95" w14:textId="77777777" w:rsidR="00E30660" w:rsidRDefault="00E30660" w:rsidP="000E3CB9">
            <w:pPr>
              <w:pStyle w:val="AAAQuestions"/>
            </w:pPr>
          </w:p>
          <w:p w14:paraId="473DB145" w14:textId="77777777" w:rsidR="00E30660" w:rsidRDefault="00E30660" w:rsidP="000E3CB9">
            <w:pPr>
              <w:pStyle w:val="AAAQuestions"/>
            </w:pPr>
          </w:p>
          <w:p w14:paraId="24C688B2" w14:textId="77777777" w:rsidR="00E30660" w:rsidRDefault="00E30660" w:rsidP="000E3CB9">
            <w:pPr>
              <w:pStyle w:val="AAAQuestions"/>
            </w:pPr>
          </w:p>
          <w:p w14:paraId="6F76EC54" w14:textId="77777777" w:rsidR="00E30660" w:rsidRDefault="00E30660" w:rsidP="000E3CB9">
            <w:pPr>
              <w:pStyle w:val="AAAQuestions"/>
            </w:pPr>
          </w:p>
          <w:p w14:paraId="40554049" w14:textId="77777777" w:rsidR="00E30660" w:rsidRDefault="00E30660" w:rsidP="000E3CB9">
            <w:pPr>
              <w:pStyle w:val="AAAQuestions"/>
            </w:pPr>
          </w:p>
          <w:p w14:paraId="21900E68" w14:textId="77777777" w:rsidR="004A6E24" w:rsidRPr="004A6E24" w:rsidRDefault="004A6E24" w:rsidP="00616768">
            <w:pPr>
              <w:rPr>
                <w:spacing w:val="-2"/>
              </w:rPr>
            </w:pPr>
          </w:p>
        </w:tc>
      </w:tr>
    </w:tbl>
    <w:p w14:paraId="5110F134"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36B391F"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2023A5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A8535BB"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3F3615D"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7B539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D41E4CD"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12033B4E"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5AEB2545"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A01A4E8"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7C200DC7" w14:textId="77777777" w:rsidR="00E45503" w:rsidRDefault="00E45503" w:rsidP="0056036F">
            <w:pPr>
              <w:pStyle w:val="AAAQuestions"/>
            </w:pPr>
          </w:p>
          <w:p w14:paraId="74BD7FA7" w14:textId="77777777" w:rsidR="00570DFF" w:rsidRPr="00570DFF" w:rsidRDefault="00570DFF" w:rsidP="00570DFF">
            <w:pPr>
              <w:autoSpaceDE w:val="0"/>
              <w:autoSpaceDN w:val="0"/>
              <w:adjustRightInd w:val="0"/>
              <w:spacing w:line="240" w:lineRule="auto"/>
              <w:rPr>
                <w:rFonts w:cs="Calibri"/>
                <w:b/>
                <w:bCs/>
                <w:iCs/>
              </w:rPr>
            </w:pPr>
            <w:r w:rsidRPr="00570DFF">
              <w:rPr>
                <w:rFonts w:cs="Calibri"/>
                <w:b/>
                <w:bCs/>
                <w:iCs/>
              </w:rPr>
              <w:t>Section 31 – Reckless Conduct – Category 1</w:t>
            </w:r>
          </w:p>
          <w:p w14:paraId="24D72D52" w14:textId="77777777" w:rsidR="00570DFF" w:rsidRPr="00570DFF" w:rsidRDefault="00570DFF" w:rsidP="00570DFF">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14:paraId="6DF25BCF" w14:textId="77777777" w:rsidR="00570DFF" w:rsidRDefault="00570DFF" w:rsidP="00570DFF">
            <w:pPr>
              <w:pStyle w:val="AAAQuestions"/>
            </w:pPr>
            <w:r>
              <w:t>Section 32 – Failure to comply with health and safety duty – Category 2</w:t>
            </w:r>
          </w:p>
          <w:p w14:paraId="05B8F6CF" w14:textId="77777777" w:rsidR="00570DFF" w:rsidRDefault="00570DFF" w:rsidP="00570DFF">
            <w:pPr>
              <w:pStyle w:val="AAAQuestions"/>
            </w:pPr>
          </w:p>
          <w:p w14:paraId="23E1182D" w14:textId="77777777" w:rsidR="009B72EC" w:rsidRPr="00570DFF" w:rsidRDefault="00570DFF" w:rsidP="00570DFF">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14:paraId="0D6939F0" w14:textId="77777777" w:rsidR="009B72EC" w:rsidRDefault="009B72EC" w:rsidP="0056036F">
            <w:pPr>
              <w:pStyle w:val="AAAQuestions"/>
            </w:pPr>
          </w:p>
          <w:p w14:paraId="18E05986" w14:textId="77777777" w:rsidR="008F748F" w:rsidRDefault="008F748F" w:rsidP="008F748F">
            <w:pPr>
              <w:pStyle w:val="AAAQuestions"/>
            </w:pPr>
            <w:r>
              <w:t>Section 33 – Failure to comply with health and safety duty – Category 3</w:t>
            </w:r>
          </w:p>
          <w:p w14:paraId="71D71908" w14:textId="77777777" w:rsidR="008F748F" w:rsidRDefault="008F748F" w:rsidP="008F748F">
            <w:pPr>
              <w:pStyle w:val="AAAQuestions"/>
            </w:pPr>
          </w:p>
          <w:p w14:paraId="63E84050" w14:textId="77777777" w:rsidR="009B72EC" w:rsidRPr="008F748F" w:rsidRDefault="008F748F" w:rsidP="008F748F">
            <w:pPr>
              <w:pStyle w:val="AAAQuestions"/>
              <w:rPr>
                <w:b w:val="0"/>
              </w:rPr>
            </w:pPr>
            <w:r w:rsidRPr="008F748F">
              <w:rPr>
                <w:b w:val="0"/>
              </w:rPr>
              <w:t>A Category 3 offence arises if a person has a health and safety duty and they failure to comply with that duty.</w:t>
            </w:r>
          </w:p>
          <w:p w14:paraId="5FF8395E" w14:textId="77777777" w:rsidR="009B72EC" w:rsidRDefault="009B72EC" w:rsidP="0056036F">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3450F0" w:rsidRPr="00024363" w14:paraId="2C78F007" w14:textId="77777777" w:rsidTr="00345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50BDB219" w14:textId="77777777"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14:paraId="186658F4" w14:textId="77777777"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14:paraId="296F4363" w14:textId="77777777"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450F0" w:rsidRPr="00024363" w14:paraId="529FFEB4" w14:textId="77777777" w:rsidTr="00345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369D05D3" w14:textId="77777777"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14:paraId="40F53BDB" w14:textId="77777777"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14:paraId="1B060FFC" w14:textId="77777777"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450F0" w:rsidRPr="00024363" w14:paraId="6532F970" w14:textId="77777777" w:rsidTr="003450F0">
              <w:tc>
                <w:tcPr>
                  <w:cnfStyle w:val="001000000000" w:firstRow="0" w:lastRow="0" w:firstColumn="1" w:lastColumn="0" w:oddVBand="0" w:evenVBand="0" w:oddHBand="0" w:evenHBand="0" w:firstRowFirstColumn="0" w:firstRowLastColumn="0" w:lastRowFirstColumn="0" w:lastRowLastColumn="0"/>
                  <w:tcW w:w="3591" w:type="dxa"/>
                </w:tcPr>
                <w:p w14:paraId="5EFB1628" w14:textId="77777777"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14:paraId="618DE368" w14:textId="77777777"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1B59F5AF" w14:textId="77777777"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F9826BC" w14:textId="77777777" w:rsidR="009B72EC" w:rsidRDefault="009B72EC" w:rsidP="0056036F">
            <w:pPr>
              <w:pStyle w:val="AAAQuestions"/>
            </w:pPr>
          </w:p>
          <w:p w14:paraId="3B12ED76" w14:textId="77777777" w:rsidR="009B72EC" w:rsidRDefault="009B72EC" w:rsidP="0056036F">
            <w:pPr>
              <w:pStyle w:val="AAAQuestions"/>
            </w:pPr>
          </w:p>
          <w:p w14:paraId="602CA8BF" w14:textId="77777777" w:rsidR="009B72EC" w:rsidRDefault="009B72EC" w:rsidP="0056036F">
            <w:pPr>
              <w:pStyle w:val="AAAQuestions"/>
            </w:pPr>
          </w:p>
          <w:p w14:paraId="2C52A245" w14:textId="77777777" w:rsidR="009B72EC" w:rsidRDefault="009B72EC" w:rsidP="0056036F">
            <w:pPr>
              <w:pStyle w:val="AAAQuestions"/>
            </w:pPr>
          </w:p>
          <w:p w14:paraId="792806B5" w14:textId="77777777" w:rsidR="009B72EC" w:rsidRDefault="009B72EC" w:rsidP="0056036F">
            <w:pPr>
              <w:pStyle w:val="AAAQuestions"/>
            </w:pPr>
          </w:p>
          <w:p w14:paraId="0F963F33" w14:textId="77777777" w:rsidR="00616768" w:rsidRPr="00616768" w:rsidRDefault="00616768" w:rsidP="00C70F65">
            <w:pPr>
              <w:rPr>
                <w:i/>
                <w:spacing w:val="-2"/>
              </w:rPr>
            </w:pPr>
          </w:p>
        </w:tc>
      </w:tr>
    </w:tbl>
    <w:p w14:paraId="2106E685"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4D83EFE"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0C6453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15A6B6E"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76E7113"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F55CA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DEF7BD4"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4304745A"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02F49F87"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7D98A54D" w14:textId="77777777" w:rsidR="00616768" w:rsidRDefault="00616768" w:rsidP="00E45503">
            <w:pPr>
              <w:pStyle w:val="AAAQuestions"/>
            </w:pPr>
            <w:r w:rsidRPr="00616768">
              <w:t xml:space="preserve">What can you monitor in compliance with </w:t>
            </w:r>
            <w:r w:rsidR="003B597B">
              <w:t>WHS</w:t>
            </w:r>
            <w:r w:rsidRPr="00616768">
              <w:t>/WHS Legislation?</w:t>
            </w:r>
          </w:p>
          <w:p w14:paraId="640A8212" w14:textId="77777777" w:rsidR="009B72EC" w:rsidRDefault="009B72EC" w:rsidP="00CD37DD">
            <w:pPr>
              <w:pStyle w:val="AAAQuestions"/>
            </w:pPr>
          </w:p>
          <w:p w14:paraId="022CCA21" w14:textId="77777777" w:rsidR="008F748F" w:rsidRPr="0085321D" w:rsidRDefault="008F748F" w:rsidP="008F748F">
            <w:pPr>
              <w:spacing w:line="240" w:lineRule="auto"/>
              <w:rPr>
                <w:i/>
              </w:rPr>
            </w:pPr>
            <w:r w:rsidRPr="0085321D">
              <w:rPr>
                <w:i/>
              </w:rPr>
              <w:t>Monitoring is the collection of information and data that is used to assist individuals to make decisions on WHS issues.  These issues can be used to measure whether the organisation is:</w:t>
            </w:r>
          </w:p>
          <w:p w14:paraId="0B530273" w14:textId="77777777" w:rsidR="008F748F" w:rsidRPr="0085321D" w:rsidRDefault="008F748F" w:rsidP="008F748F">
            <w:pPr>
              <w:pStyle w:val="ListParagraph"/>
              <w:numPr>
                <w:ilvl w:val="0"/>
                <w:numId w:val="15"/>
              </w:numPr>
              <w:spacing w:line="240" w:lineRule="auto"/>
              <w:rPr>
                <w:i/>
              </w:rPr>
            </w:pPr>
            <w:r w:rsidRPr="0085321D">
              <w:rPr>
                <w:i/>
              </w:rPr>
              <w:t>Making an informed decision in regards to health and safety through the use of the most recent data,</w:t>
            </w:r>
          </w:p>
          <w:p w14:paraId="0A919A93" w14:textId="77777777" w:rsidR="009B72EC" w:rsidRPr="008F748F" w:rsidRDefault="008F748F" w:rsidP="00CD37DD">
            <w:pPr>
              <w:pStyle w:val="ListParagraph"/>
              <w:numPr>
                <w:ilvl w:val="0"/>
                <w:numId w:val="15"/>
              </w:numPr>
              <w:spacing w:line="240" w:lineRule="auto"/>
              <w:rPr>
                <w:i/>
              </w:rPr>
            </w:pPr>
            <w:r w:rsidRPr="0085321D">
              <w:rPr>
                <w:i/>
              </w:rPr>
              <w:t>The WHS conditions in the workplace sufficient to demonstrate that the organisation is meeting its legal obligations under the law.</w:t>
            </w:r>
          </w:p>
          <w:p w14:paraId="0EE3A4A1" w14:textId="77777777" w:rsidR="009B72EC" w:rsidRDefault="009B72EC" w:rsidP="00CD37DD">
            <w:pPr>
              <w:pStyle w:val="AAAQuestions"/>
            </w:pPr>
          </w:p>
          <w:p w14:paraId="4E2F77A7" w14:textId="77777777" w:rsidR="009B72EC" w:rsidRDefault="009B72EC" w:rsidP="00CD37DD">
            <w:pPr>
              <w:pStyle w:val="AAAQuestions"/>
            </w:pPr>
          </w:p>
          <w:p w14:paraId="0E0E1956"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4DEEBFA6" w14:textId="77777777" w:rsidR="009B72EC" w:rsidRDefault="009B72EC" w:rsidP="00CD37DD">
            <w:pPr>
              <w:pStyle w:val="AAAQuestions"/>
            </w:pPr>
          </w:p>
          <w:p w14:paraId="5B3B211D" w14:textId="77777777" w:rsidR="008F748F" w:rsidRPr="008F748F" w:rsidRDefault="008F748F" w:rsidP="008F748F">
            <w:pPr>
              <w:spacing w:line="240" w:lineRule="auto"/>
            </w:pPr>
            <w:r w:rsidRPr="008F748F">
              <w:t>Monitoring will assist you in determining the cause of the increase of risk and then determine through the consultation process how to minimise the risk.</w:t>
            </w:r>
          </w:p>
          <w:p w14:paraId="06723F43" w14:textId="77777777" w:rsidR="009B72EC" w:rsidRDefault="009B72EC" w:rsidP="00CD37DD">
            <w:pPr>
              <w:pStyle w:val="AAAQuestions"/>
            </w:pPr>
          </w:p>
          <w:p w14:paraId="67F1AC21" w14:textId="77777777" w:rsidR="00616768" w:rsidRDefault="00616768" w:rsidP="00CD37DD">
            <w:pPr>
              <w:pStyle w:val="AAAQuestions"/>
            </w:pPr>
            <w:r w:rsidRPr="00616768">
              <w:t>Give an example of when you would perform a gap analysis.</w:t>
            </w:r>
          </w:p>
          <w:p w14:paraId="3D655012" w14:textId="77777777" w:rsidR="0085321D" w:rsidRDefault="0085321D" w:rsidP="00CD37DD">
            <w:pPr>
              <w:pStyle w:val="AAAQuestions"/>
            </w:pPr>
          </w:p>
          <w:p w14:paraId="72BD9375" w14:textId="77777777" w:rsidR="008F748F" w:rsidRPr="0085321D" w:rsidRDefault="008F748F" w:rsidP="008F748F">
            <w:pPr>
              <w:spacing w:line="240" w:lineRule="auto"/>
              <w:rPr>
                <w:i/>
              </w:rPr>
            </w:pPr>
            <w:r w:rsidRPr="0085321D">
              <w:rPr>
                <w:i/>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14:paraId="6DCEF64C" w14:textId="77777777" w:rsidR="008F748F" w:rsidRPr="0085321D" w:rsidRDefault="008F748F" w:rsidP="008F748F">
            <w:pPr>
              <w:spacing w:line="240" w:lineRule="auto"/>
              <w:rPr>
                <w:i/>
              </w:rPr>
            </w:pPr>
            <w:r w:rsidRPr="0085321D">
              <w:rPr>
                <w:i/>
              </w:rPr>
              <w:t>In the instance where there is an increase in incidents in the workplace, you are identifying the actual performance (increase of incidents) is not meeting the expected performance (Nil incidents).</w:t>
            </w:r>
          </w:p>
          <w:p w14:paraId="37CBB91F" w14:textId="77777777" w:rsidR="008F748F" w:rsidRPr="00616768" w:rsidRDefault="008F748F" w:rsidP="008F748F">
            <w:pPr>
              <w:spacing w:line="360" w:lineRule="auto"/>
              <w:rPr>
                <w:i/>
              </w:rPr>
            </w:pPr>
            <w:r>
              <w:rPr>
                <w:i/>
                <w:noProof/>
                <w:lang w:eastAsia="zh-TW"/>
              </w:rPr>
              <w:drawing>
                <wp:inline distT="0" distB="0" distL="0" distR="0" wp14:anchorId="6FE993FF" wp14:editId="6EDF978B">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1D89A950" w14:textId="77777777" w:rsidR="008F748F" w:rsidRPr="0085321D" w:rsidRDefault="008F748F" w:rsidP="008F748F">
            <w:pPr>
              <w:spacing w:line="240" w:lineRule="auto"/>
              <w:rPr>
                <w:i/>
              </w:rPr>
            </w:pPr>
            <w:r w:rsidRPr="0085321D">
              <w:rPr>
                <w: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45312DBD" w14:textId="77777777" w:rsidR="008F748F" w:rsidRPr="0085321D" w:rsidRDefault="008F748F" w:rsidP="008F748F">
            <w:pPr>
              <w:pStyle w:val="ListParagraph"/>
              <w:numPr>
                <w:ilvl w:val="0"/>
                <w:numId w:val="16"/>
              </w:numPr>
              <w:spacing w:line="240" w:lineRule="auto"/>
              <w:rPr>
                <w:i/>
              </w:rPr>
            </w:pPr>
            <w:r w:rsidRPr="0085321D">
              <w:rPr>
                <w:i/>
              </w:rPr>
              <w:t>Increases in insurance premiums; and</w:t>
            </w:r>
          </w:p>
          <w:p w14:paraId="0AB49709" w14:textId="77777777" w:rsidR="008F748F" w:rsidRPr="0085321D" w:rsidRDefault="008F748F" w:rsidP="008F748F">
            <w:pPr>
              <w:pStyle w:val="ListParagraph"/>
              <w:numPr>
                <w:ilvl w:val="0"/>
                <w:numId w:val="16"/>
              </w:numPr>
              <w:spacing w:line="240" w:lineRule="auto"/>
              <w:rPr>
                <w:i/>
              </w:rPr>
            </w:pPr>
            <w:r w:rsidRPr="0085321D">
              <w:rPr>
                <w:i/>
              </w:rPr>
              <w:t>Staff morale is maintained through a health and safe workplace.</w:t>
            </w:r>
          </w:p>
          <w:p w14:paraId="4D12F2E9" w14:textId="77777777" w:rsidR="008F748F" w:rsidRPr="0085321D" w:rsidRDefault="008F748F" w:rsidP="008F748F">
            <w:pPr>
              <w:spacing w:line="240" w:lineRule="auto"/>
              <w:rPr>
                <w:i/>
              </w:rPr>
            </w:pPr>
            <w:r w:rsidRPr="0085321D">
              <w:rPr>
                <w:i/>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6AFDA8C9" w14:textId="77777777" w:rsidR="008F748F" w:rsidRDefault="008F748F" w:rsidP="008F748F">
            <w:pPr>
              <w:pStyle w:val="AAAQuestions"/>
            </w:pPr>
            <w:r w:rsidRPr="00616768">
              <w:t>So what should you do?</w:t>
            </w:r>
          </w:p>
          <w:p w14:paraId="2041268D" w14:textId="77777777" w:rsidR="008F748F" w:rsidRPr="00616768" w:rsidRDefault="008F748F" w:rsidP="008F748F">
            <w:pPr>
              <w:pStyle w:val="AAAQuestions"/>
            </w:pPr>
          </w:p>
          <w:p w14:paraId="7E70A8B0" w14:textId="77777777" w:rsidR="009B72EC" w:rsidRPr="00FA3667" w:rsidRDefault="008F748F" w:rsidP="00FA3667">
            <w:pPr>
              <w:spacing w:line="240" w:lineRule="auto"/>
              <w:rPr>
                <w:i/>
              </w:rPr>
            </w:pPr>
            <w:r w:rsidRPr="0085321D">
              <w:rPr>
                <w:i/>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tc>
      </w:tr>
    </w:tbl>
    <w:p w14:paraId="1CF089D2"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25591A4"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52E4110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26F4923"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C946F22"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C116D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59552C1"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57CDA130"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75784DF4"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3538B58"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571572A1" w14:textId="77777777" w:rsidR="009B72EC" w:rsidRDefault="009B72EC" w:rsidP="00E45503">
            <w:pPr>
              <w:pStyle w:val="AAAQuestions"/>
              <w:rPr>
                <w:spacing w:val="-2"/>
              </w:rPr>
            </w:pPr>
          </w:p>
          <w:p w14:paraId="6CDB6526" w14:textId="77777777" w:rsidR="008F748F" w:rsidRPr="00616768" w:rsidRDefault="008F748F" w:rsidP="008F748F">
            <w:pPr>
              <w:spacing w:line="240" w:lineRule="auto"/>
              <w:rPr>
                <w:i/>
              </w:rPr>
            </w:pPr>
            <w:r w:rsidRPr="00616768">
              <w:rPr>
                <w:i/>
              </w:rPr>
              <w:t>To ensure that you and workers contribute to making sure that work is undertaken in a safe manner, it is important to make sure that:</w:t>
            </w:r>
          </w:p>
          <w:p w14:paraId="37C45AC4" w14:textId="77777777" w:rsidR="008F748F" w:rsidRPr="00616768" w:rsidRDefault="008F748F" w:rsidP="008F748F">
            <w:pPr>
              <w:spacing w:line="240" w:lineRule="auto"/>
              <w:rPr>
                <w:i/>
              </w:rPr>
            </w:pPr>
            <w:r w:rsidRPr="00616768">
              <w:rPr>
                <w:b/>
                <w:i/>
              </w:rPr>
              <w:t>Information is shared with workers (3.1)</w:t>
            </w:r>
          </w:p>
          <w:p w14:paraId="02DAE3B4" w14:textId="77777777" w:rsidR="008F748F" w:rsidRPr="00616768" w:rsidRDefault="008F748F" w:rsidP="008F748F">
            <w:pPr>
              <w:spacing w:line="240" w:lineRule="auto"/>
              <w:rPr>
                <w:i/>
              </w:rPr>
            </w:pPr>
            <w:r w:rsidRPr="00616768">
              <w:rPr>
                <w:i/>
              </w:rPr>
              <w:t>The sharing of information includes making sure that workers have access to:</w:t>
            </w:r>
          </w:p>
          <w:p w14:paraId="225E2358" w14:textId="77777777" w:rsidR="008F748F" w:rsidRPr="00616768" w:rsidRDefault="008F748F" w:rsidP="008F748F">
            <w:pPr>
              <w:pStyle w:val="ListParagraph"/>
              <w:numPr>
                <w:ilvl w:val="0"/>
                <w:numId w:val="17"/>
              </w:numPr>
              <w:spacing w:line="240" w:lineRule="auto"/>
              <w:rPr>
                <w:i/>
              </w:rPr>
            </w:pPr>
            <w:r w:rsidRPr="00616768">
              <w:rPr>
                <w:i/>
              </w:rPr>
              <w:t>Appropriate health and safety procedures</w:t>
            </w:r>
          </w:p>
          <w:p w14:paraId="107EAE3B" w14:textId="77777777" w:rsidR="008F748F" w:rsidRPr="00616768" w:rsidRDefault="008F748F" w:rsidP="008F748F">
            <w:pPr>
              <w:pStyle w:val="ListParagraph"/>
              <w:numPr>
                <w:ilvl w:val="0"/>
                <w:numId w:val="17"/>
              </w:numPr>
              <w:spacing w:line="240" w:lineRule="auto"/>
              <w:rPr>
                <w:i/>
              </w:rPr>
            </w:pPr>
            <w:r w:rsidRPr="00616768">
              <w:rPr>
                <w:i/>
              </w:rPr>
              <w:t>Hazard reports and assessments</w:t>
            </w:r>
          </w:p>
          <w:p w14:paraId="66EECDF2" w14:textId="77777777" w:rsidR="008F748F" w:rsidRPr="00616768" w:rsidRDefault="008F748F" w:rsidP="008F748F">
            <w:pPr>
              <w:pStyle w:val="ListParagraph"/>
              <w:numPr>
                <w:ilvl w:val="0"/>
                <w:numId w:val="17"/>
              </w:numPr>
              <w:spacing w:line="240" w:lineRule="auto"/>
              <w:rPr>
                <w:i/>
              </w:rPr>
            </w:pPr>
            <w:r w:rsidRPr="00616768">
              <w:rPr>
                <w:i/>
              </w:rPr>
              <w:t>Technical and manufacturer manuals</w:t>
            </w:r>
          </w:p>
          <w:p w14:paraId="725FA5D0" w14:textId="77777777" w:rsidR="008F748F" w:rsidRPr="00616768" w:rsidRDefault="008F748F" w:rsidP="008F748F">
            <w:pPr>
              <w:pStyle w:val="ListParagraph"/>
              <w:numPr>
                <w:ilvl w:val="0"/>
                <w:numId w:val="17"/>
              </w:numPr>
              <w:spacing w:line="240" w:lineRule="auto"/>
              <w:rPr>
                <w:i/>
              </w:rPr>
            </w:pPr>
            <w:r w:rsidRPr="00616768">
              <w:rPr>
                <w:i/>
              </w:rPr>
              <w:t>Future changes to procedures, processes and systems; and</w:t>
            </w:r>
          </w:p>
          <w:p w14:paraId="5A6901CA" w14:textId="77777777" w:rsidR="008F748F" w:rsidRPr="00616768" w:rsidRDefault="008F748F" w:rsidP="008F748F">
            <w:pPr>
              <w:pStyle w:val="ListParagraph"/>
              <w:numPr>
                <w:ilvl w:val="0"/>
                <w:numId w:val="17"/>
              </w:numPr>
              <w:spacing w:line="240" w:lineRule="auto"/>
              <w:rPr>
                <w:i/>
              </w:rPr>
            </w:pPr>
            <w:r w:rsidRPr="00616768">
              <w:rPr>
                <w:i/>
              </w:rPr>
              <w:t xml:space="preserve">Data in regards to injuries. </w:t>
            </w:r>
          </w:p>
          <w:p w14:paraId="09768B83" w14:textId="77777777" w:rsidR="008F748F" w:rsidRPr="00616768" w:rsidRDefault="008F748F" w:rsidP="008F748F">
            <w:pPr>
              <w:spacing w:line="240" w:lineRule="auto"/>
              <w:rPr>
                <w:i/>
              </w:rPr>
            </w:pPr>
            <w:r w:rsidRPr="00616768">
              <w:rPr>
                <w:i/>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23D2CE00" w14:textId="77777777" w:rsidR="009B72EC" w:rsidRDefault="009B72EC" w:rsidP="00E45503">
            <w:pPr>
              <w:pStyle w:val="AAAQuestions"/>
              <w:rPr>
                <w:spacing w:val="-2"/>
              </w:rPr>
            </w:pPr>
          </w:p>
          <w:p w14:paraId="69358C52" w14:textId="77777777" w:rsidR="009B72EC" w:rsidRDefault="009B72EC" w:rsidP="00E45503">
            <w:pPr>
              <w:pStyle w:val="AAAQuestions"/>
              <w:rPr>
                <w:spacing w:val="-2"/>
              </w:rPr>
            </w:pPr>
          </w:p>
          <w:p w14:paraId="46551A14" w14:textId="77777777" w:rsidR="009B72EC" w:rsidRDefault="009B72EC" w:rsidP="00E45503">
            <w:pPr>
              <w:pStyle w:val="AAAQuestions"/>
              <w:rPr>
                <w:spacing w:val="-2"/>
              </w:rPr>
            </w:pPr>
          </w:p>
          <w:p w14:paraId="49D64782" w14:textId="77777777" w:rsidR="009B72EC" w:rsidRDefault="009B72EC" w:rsidP="00E45503">
            <w:pPr>
              <w:pStyle w:val="AAAQuestions"/>
              <w:rPr>
                <w:spacing w:val="-2"/>
              </w:rPr>
            </w:pPr>
          </w:p>
          <w:p w14:paraId="3C8222B0" w14:textId="77777777" w:rsidR="009B72EC" w:rsidRDefault="009B72EC" w:rsidP="00E45503">
            <w:pPr>
              <w:pStyle w:val="AAAQuestions"/>
              <w:rPr>
                <w:spacing w:val="-2"/>
              </w:rPr>
            </w:pPr>
          </w:p>
          <w:p w14:paraId="67799952" w14:textId="77777777" w:rsidR="009B72EC" w:rsidRDefault="009B72EC" w:rsidP="00E45503">
            <w:pPr>
              <w:pStyle w:val="AAAQuestions"/>
              <w:rPr>
                <w:spacing w:val="-2"/>
              </w:rPr>
            </w:pPr>
          </w:p>
          <w:p w14:paraId="3EFBC165" w14:textId="77777777" w:rsidR="009B72EC" w:rsidRDefault="009B72EC" w:rsidP="00E45503">
            <w:pPr>
              <w:pStyle w:val="AAAQuestions"/>
              <w:rPr>
                <w:spacing w:val="-2"/>
              </w:rPr>
            </w:pPr>
          </w:p>
          <w:p w14:paraId="5B371B07" w14:textId="77777777" w:rsidR="009B72EC" w:rsidRDefault="009B72EC" w:rsidP="00E45503">
            <w:pPr>
              <w:pStyle w:val="AAAQuestions"/>
              <w:rPr>
                <w:spacing w:val="-2"/>
              </w:rPr>
            </w:pPr>
          </w:p>
          <w:p w14:paraId="6C14C57D" w14:textId="77777777" w:rsidR="009B72EC" w:rsidRDefault="009B72EC" w:rsidP="00E45503">
            <w:pPr>
              <w:pStyle w:val="AAAQuestions"/>
              <w:rPr>
                <w:spacing w:val="-2"/>
              </w:rPr>
            </w:pPr>
          </w:p>
          <w:p w14:paraId="73E94677" w14:textId="77777777" w:rsidR="009B72EC" w:rsidRDefault="009B72EC" w:rsidP="00E45503">
            <w:pPr>
              <w:pStyle w:val="AAAQuestions"/>
              <w:rPr>
                <w:spacing w:val="-2"/>
              </w:rPr>
            </w:pPr>
          </w:p>
          <w:p w14:paraId="57413F63" w14:textId="77777777" w:rsidR="009B72EC" w:rsidRDefault="009B72EC" w:rsidP="00E45503">
            <w:pPr>
              <w:pStyle w:val="AAAQuestions"/>
              <w:rPr>
                <w:spacing w:val="-2"/>
              </w:rPr>
            </w:pPr>
          </w:p>
          <w:p w14:paraId="7D29920D" w14:textId="77777777" w:rsidR="009B72EC" w:rsidRDefault="009B72EC" w:rsidP="00E45503">
            <w:pPr>
              <w:pStyle w:val="AAAQuestions"/>
              <w:rPr>
                <w:spacing w:val="-2"/>
              </w:rPr>
            </w:pPr>
          </w:p>
          <w:p w14:paraId="3ED4FBCD" w14:textId="77777777" w:rsidR="009B72EC" w:rsidRDefault="009B72EC" w:rsidP="00E45503">
            <w:pPr>
              <w:pStyle w:val="AAAQuestions"/>
              <w:rPr>
                <w:spacing w:val="-2"/>
              </w:rPr>
            </w:pPr>
          </w:p>
          <w:p w14:paraId="0BCCC3B7" w14:textId="77777777" w:rsidR="009B72EC" w:rsidRDefault="009B72EC" w:rsidP="00E45503">
            <w:pPr>
              <w:pStyle w:val="AAAQuestions"/>
              <w:rPr>
                <w:spacing w:val="-2"/>
              </w:rPr>
            </w:pPr>
          </w:p>
          <w:p w14:paraId="497CE798" w14:textId="77777777" w:rsidR="009B72EC" w:rsidRPr="00412A4D" w:rsidRDefault="009B72EC" w:rsidP="00E45503">
            <w:pPr>
              <w:pStyle w:val="AAAQuestions"/>
              <w:rPr>
                <w:spacing w:val="-2"/>
              </w:rPr>
            </w:pPr>
          </w:p>
        </w:tc>
      </w:tr>
    </w:tbl>
    <w:p w14:paraId="06AD88A8"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10AEE0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4A603CD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90A0912"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9C9C7F4"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B59568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D589145"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68B084D8"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D08A4D8"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FA8DE10" w14:textId="77777777" w:rsidR="009F2F8B" w:rsidRDefault="00616768" w:rsidP="00AE053F">
            <w:pPr>
              <w:pStyle w:val="AAAQuestions"/>
            </w:pPr>
            <w:r>
              <w:t xml:space="preserve">What is the problem with non-compliance? </w:t>
            </w:r>
          </w:p>
          <w:p w14:paraId="0C5C05B9" w14:textId="77777777" w:rsidR="00616768" w:rsidRDefault="00616768" w:rsidP="009F2F8B">
            <w:pPr>
              <w:pStyle w:val="AAAQuestions"/>
            </w:pPr>
          </w:p>
          <w:p w14:paraId="41545210" w14:textId="77777777" w:rsidR="009B72EC" w:rsidRDefault="00C80EC9" w:rsidP="003C0F48">
            <w:pPr>
              <w:spacing w:line="240" w:lineRule="auto"/>
            </w:pPr>
            <w:r w:rsidRPr="00C80EC9">
              <w:rPr>
                <w:rStyle w:val="BoldandItalics"/>
                <w:b w:val="0"/>
                <w:i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w:t>
            </w:r>
            <w:r w:rsidR="003C0F48">
              <w:rPr>
                <w:rStyle w:val="BoldandItalics"/>
                <w:b w:val="0"/>
                <w:i w:val="0"/>
              </w:rPr>
              <w:t>ribute to achieving compliance</w:t>
            </w:r>
          </w:p>
          <w:p w14:paraId="5ADD1111" w14:textId="77777777" w:rsidR="0085321D" w:rsidRDefault="0085321D" w:rsidP="00AE053F">
            <w:pPr>
              <w:pStyle w:val="AAAQuestions"/>
            </w:pPr>
          </w:p>
          <w:p w14:paraId="6DE4B089"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79555F2B" w14:textId="77777777" w:rsidR="0085321D" w:rsidRDefault="0085321D" w:rsidP="00AE053F">
            <w:pPr>
              <w:pStyle w:val="AAAQuestions"/>
            </w:pPr>
          </w:p>
          <w:p w14:paraId="5B30E7EF" w14:textId="77777777" w:rsidR="00C80EC9" w:rsidRPr="0085321D" w:rsidRDefault="00C80EC9" w:rsidP="00C80EC9">
            <w:pPr>
              <w:pStyle w:val="ListParagraph"/>
              <w:numPr>
                <w:ilvl w:val="0"/>
                <w:numId w:val="18"/>
              </w:numPr>
              <w:spacing w:line="360" w:lineRule="auto"/>
              <w:rPr>
                <w:i/>
              </w:rPr>
            </w:pPr>
            <w:r w:rsidRPr="0085321D">
              <w:rPr>
                <w:i/>
              </w:rPr>
              <w:t xml:space="preserve">What do you understand about the </w:t>
            </w:r>
            <w:r>
              <w:rPr>
                <w:i/>
              </w:rPr>
              <w:t>WHS</w:t>
            </w:r>
            <w:r w:rsidRPr="0085321D">
              <w:rPr>
                <w:i/>
              </w:rPr>
              <w:t>/WHS laws?</w:t>
            </w:r>
          </w:p>
          <w:p w14:paraId="7E3EAAA4" w14:textId="77777777" w:rsidR="00C80EC9" w:rsidRPr="0085321D" w:rsidRDefault="00C80EC9" w:rsidP="00C80EC9">
            <w:pPr>
              <w:pStyle w:val="ListParagraph"/>
              <w:numPr>
                <w:ilvl w:val="0"/>
                <w:numId w:val="18"/>
              </w:numPr>
              <w:spacing w:line="360" w:lineRule="auto"/>
              <w:rPr>
                <w:i/>
              </w:rPr>
            </w:pPr>
            <w:r w:rsidRPr="0085321D">
              <w:rPr>
                <w:i/>
              </w:rPr>
              <w:t>Did you understand your training? If you did not understand part of the training, what part did you not understand?  Why?</w:t>
            </w:r>
          </w:p>
          <w:p w14:paraId="45254838" w14:textId="77777777" w:rsidR="00C80EC9" w:rsidRPr="00C80EC9" w:rsidRDefault="00C80EC9" w:rsidP="00C80EC9">
            <w:pPr>
              <w:pStyle w:val="AAAQuestions"/>
              <w:numPr>
                <w:ilvl w:val="0"/>
                <w:numId w:val="18"/>
              </w:numPr>
              <w:rPr>
                <w:b w:val="0"/>
              </w:rPr>
            </w:pPr>
            <w:r w:rsidRPr="00C80EC9">
              <w:rPr>
                <w:b w:val="0"/>
              </w:rPr>
              <w:t xml:space="preserve">How long has this noncompliance </w:t>
            </w:r>
            <w:r>
              <w:rPr>
                <w:b w:val="0"/>
              </w:rPr>
              <w:t>occured</w:t>
            </w:r>
            <w:r w:rsidRPr="00C80EC9">
              <w:rPr>
                <w:b w:val="0"/>
              </w:rPr>
              <w:t>?</w:t>
            </w:r>
          </w:p>
          <w:p w14:paraId="425062E3" w14:textId="77777777" w:rsidR="009B72EC" w:rsidRDefault="009B72EC" w:rsidP="00AE053F">
            <w:pPr>
              <w:pStyle w:val="AAAQuestions"/>
            </w:pPr>
          </w:p>
          <w:p w14:paraId="20EE7070" w14:textId="77777777" w:rsidR="009B72EC" w:rsidRDefault="009B72EC" w:rsidP="00AE053F">
            <w:pPr>
              <w:pStyle w:val="AAAQuestions"/>
            </w:pPr>
          </w:p>
          <w:p w14:paraId="765C4796" w14:textId="77777777" w:rsidR="00616768" w:rsidRDefault="00616768" w:rsidP="00C80EC9">
            <w:pPr>
              <w:pStyle w:val="AAAQuestions"/>
            </w:pPr>
            <w:r>
              <w:t xml:space="preserve">What can you do if workers are not comply </w:t>
            </w:r>
            <w:r w:rsidR="00C80EC9">
              <w:t>with</w:t>
            </w:r>
            <w:r>
              <w:t xml:space="preserve"> the consultation process?</w:t>
            </w:r>
          </w:p>
          <w:p w14:paraId="4D332999" w14:textId="77777777" w:rsidR="00C80EC9" w:rsidRPr="00C80EC9" w:rsidRDefault="00C80EC9" w:rsidP="00C80EC9">
            <w:pPr>
              <w:pStyle w:val="AAAQuestions"/>
            </w:pPr>
          </w:p>
          <w:p w14:paraId="3ECF9FD5" w14:textId="77777777" w:rsidR="009B72EC" w:rsidRPr="00C80EC9" w:rsidRDefault="00C80EC9" w:rsidP="00AE053F">
            <w:pPr>
              <w:spacing w:line="240" w:lineRule="auto"/>
              <w:rPr>
                <w:spacing w:val="-2"/>
              </w:rPr>
            </w:pPr>
            <w:r w:rsidRPr="00C80EC9">
              <w:rPr>
                <w:spacing w:val="-2"/>
              </w:rPr>
              <w:t>You can arrange for the workers to be either provided with a mentor or coach or they could be provided with training (either internally or through an external organisation)</w:t>
            </w:r>
            <w:r>
              <w:rPr>
                <w:spacing w:val="-2"/>
              </w:rPr>
              <w:t xml:space="preserve">. </w:t>
            </w:r>
          </w:p>
          <w:p w14:paraId="3E3392A2" w14:textId="77777777" w:rsidR="009B72EC" w:rsidRDefault="009B72EC" w:rsidP="00AE053F">
            <w:pPr>
              <w:spacing w:line="240" w:lineRule="auto"/>
              <w:rPr>
                <w:i/>
                <w:spacing w:val="-2"/>
              </w:rPr>
            </w:pPr>
          </w:p>
          <w:p w14:paraId="5B8D2C0A" w14:textId="77777777" w:rsidR="009B72EC" w:rsidRDefault="009B72EC" w:rsidP="00AE053F">
            <w:pPr>
              <w:spacing w:line="240" w:lineRule="auto"/>
              <w:rPr>
                <w:i/>
                <w:spacing w:val="-2"/>
              </w:rPr>
            </w:pPr>
          </w:p>
          <w:p w14:paraId="51DF57A5" w14:textId="77777777" w:rsidR="009B72EC" w:rsidRDefault="009B72EC" w:rsidP="00AE053F">
            <w:pPr>
              <w:spacing w:line="240" w:lineRule="auto"/>
              <w:rPr>
                <w:i/>
                <w:spacing w:val="-2"/>
              </w:rPr>
            </w:pPr>
          </w:p>
          <w:p w14:paraId="003230E2" w14:textId="77777777" w:rsidR="009B72EC" w:rsidRDefault="009B72EC" w:rsidP="00AE053F">
            <w:pPr>
              <w:spacing w:line="240" w:lineRule="auto"/>
              <w:rPr>
                <w:i/>
                <w:spacing w:val="-2"/>
              </w:rPr>
            </w:pPr>
          </w:p>
          <w:p w14:paraId="2089FCB6" w14:textId="77777777" w:rsidR="009B72EC" w:rsidRPr="0085321D" w:rsidRDefault="009B72EC" w:rsidP="00AE053F">
            <w:pPr>
              <w:spacing w:line="240" w:lineRule="auto"/>
              <w:rPr>
                <w:i/>
                <w:spacing w:val="-2"/>
              </w:rPr>
            </w:pPr>
          </w:p>
        </w:tc>
      </w:tr>
    </w:tbl>
    <w:p w14:paraId="56E53992"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4254509"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32DE6D7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A1AE08D"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E98675F"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D62C8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7764095"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733017D8"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7C2A025"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086965E"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36434F58" w14:textId="77777777" w:rsidR="009F2F8B" w:rsidRDefault="009F2F8B" w:rsidP="0085321D">
            <w:pPr>
              <w:pStyle w:val="AAAQuestions"/>
            </w:pPr>
          </w:p>
          <w:p w14:paraId="4F47A97A" w14:textId="77777777" w:rsidR="009B72EC" w:rsidRDefault="00C80EC9" w:rsidP="0085321D">
            <w:pPr>
              <w:pStyle w:val="AAAQuestions"/>
              <w:rPr>
                <w:b w:val="0"/>
              </w:rPr>
            </w:pPr>
            <w:r w:rsidRPr="00727E9C">
              <w:t>Audits</w:t>
            </w:r>
            <w:r w:rsidRPr="003E596C">
              <w:rPr>
                <w:i/>
              </w:rPr>
              <w:t xml:space="preserve"> – </w:t>
            </w:r>
            <w:r w:rsidRPr="00E70510">
              <w:rPr>
                <w:b w:val="0"/>
              </w:rPr>
              <w:t xml:space="preserve">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w:t>
            </w:r>
            <w:r w:rsidR="00E70510" w:rsidRPr="00E70510">
              <w:rPr>
                <w:b w:val="0"/>
              </w:rPr>
              <w:t>Self-Assessment</w:t>
            </w:r>
            <w:r w:rsidRPr="00E70510">
              <w:rPr>
                <w:b w:val="0"/>
              </w:rPr>
              <w:t xml:space="preserve"> to determine what issues need to be redressed in the Safety inspection</w:t>
            </w:r>
            <w:r w:rsidR="00E70510">
              <w:rPr>
                <w:b w:val="0"/>
              </w:rPr>
              <w:t>.</w:t>
            </w:r>
          </w:p>
          <w:p w14:paraId="0B3D843E" w14:textId="77777777" w:rsidR="00E70510" w:rsidRDefault="00E70510" w:rsidP="0085321D">
            <w:pPr>
              <w:pStyle w:val="AAAQuestions"/>
              <w:rPr>
                <w:b w:val="0"/>
              </w:rPr>
            </w:pPr>
          </w:p>
          <w:p w14:paraId="5206E69C" w14:textId="77777777" w:rsidR="00E70510" w:rsidRPr="00E70510" w:rsidRDefault="00E70510" w:rsidP="0085321D">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6DC9CF54" w14:textId="77777777" w:rsidR="009B72EC" w:rsidRDefault="009B72EC" w:rsidP="0085321D">
            <w:pPr>
              <w:pStyle w:val="AAAQuestions"/>
            </w:pPr>
          </w:p>
          <w:p w14:paraId="7223AF7E" w14:textId="77777777" w:rsidR="00E70510" w:rsidRDefault="00E70510" w:rsidP="0085321D">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5E1056DA" w14:textId="77777777" w:rsidR="00E70510" w:rsidRDefault="00E70510" w:rsidP="0085321D">
            <w:pPr>
              <w:pStyle w:val="AAAQuestions"/>
              <w:rPr>
                <w:b w:val="0"/>
              </w:rPr>
            </w:pPr>
          </w:p>
          <w:p w14:paraId="33E0E08F" w14:textId="77777777" w:rsidR="009B72EC" w:rsidRPr="00E70510" w:rsidRDefault="00E70510" w:rsidP="0085321D">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14:paraId="55138EFC" w14:textId="77777777" w:rsidR="009B72EC" w:rsidRDefault="009B72EC" w:rsidP="0085321D">
            <w:pPr>
              <w:pStyle w:val="AAAQuestions"/>
            </w:pPr>
          </w:p>
          <w:p w14:paraId="6A614CDC" w14:textId="77777777" w:rsidR="009B72EC" w:rsidRDefault="009B72EC" w:rsidP="0085321D">
            <w:pPr>
              <w:pStyle w:val="AAAQuestions"/>
            </w:pPr>
          </w:p>
          <w:p w14:paraId="31CE82AB" w14:textId="77777777" w:rsidR="00DA52B5" w:rsidRDefault="00DA52B5" w:rsidP="0085321D">
            <w:pPr>
              <w:pStyle w:val="AAAQuestions"/>
            </w:pPr>
          </w:p>
          <w:p w14:paraId="5A779F6E" w14:textId="77777777" w:rsidR="0085321D" w:rsidRDefault="003E596C" w:rsidP="0085321D">
            <w:pPr>
              <w:pStyle w:val="AAAQuestions"/>
            </w:pPr>
            <w:r>
              <w:t>When you refer to a website which you are researching for information, what do you need to consider?</w:t>
            </w:r>
          </w:p>
          <w:p w14:paraId="3A2C197A" w14:textId="77777777" w:rsidR="003E596C" w:rsidRDefault="003E596C" w:rsidP="007858A9">
            <w:pPr>
              <w:spacing w:line="240" w:lineRule="auto"/>
              <w:rPr>
                <w:i/>
                <w:spacing w:val="-2"/>
              </w:rPr>
            </w:pPr>
          </w:p>
          <w:p w14:paraId="48DA20FB" w14:textId="77777777" w:rsidR="009B72EC" w:rsidRPr="00E70510" w:rsidRDefault="00E70510" w:rsidP="007858A9">
            <w:pPr>
              <w:spacing w:line="240" w:lineRule="auto"/>
              <w:rPr>
                <w:spacing w:val="-2"/>
              </w:rPr>
            </w:pPr>
            <w:r w:rsidRPr="00E70510">
              <w:rPr>
                <w:spacing w:val="-2"/>
              </w:rPr>
              <w:t>You need to consider the whether the website is a reliable source of information such as what you would find on a government website.</w:t>
            </w:r>
          </w:p>
        </w:tc>
      </w:tr>
    </w:tbl>
    <w:p w14:paraId="170FB16F" w14:textId="77777777" w:rsidR="007858A9" w:rsidRDefault="007858A9" w:rsidP="007858A9">
      <w:pPr>
        <w:rPr>
          <w:rFonts w:eastAsia="Times New Roman"/>
          <w:sz w:val="26"/>
          <w:szCs w:val="26"/>
          <w:lang w:val="en-GB" w:eastAsia="en-GB"/>
        </w:rPr>
      </w:pPr>
      <w:r>
        <w:br w:type="page"/>
      </w:r>
    </w:p>
    <w:p w14:paraId="50169B75"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D8EDDBC"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E56B0D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ECA2F8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34DEEF21"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DD40E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F0F9BF6"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6C1A4401"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78898C2"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E592729" w14:textId="77777777" w:rsidR="001821C3" w:rsidRDefault="003E596C" w:rsidP="001821C3">
            <w:pPr>
              <w:pStyle w:val="AAAQuestions"/>
            </w:pPr>
            <w:r>
              <w:t>Why is it important to make sure that information is current when you research a risk? Who are reliable sources of information?</w:t>
            </w:r>
          </w:p>
          <w:p w14:paraId="3D40442F" w14:textId="77777777" w:rsidR="0085321D" w:rsidRDefault="0085321D" w:rsidP="001821C3">
            <w:pPr>
              <w:pStyle w:val="AAAQuestions"/>
            </w:pPr>
          </w:p>
          <w:p w14:paraId="65849551" w14:textId="77777777" w:rsidR="009B72EC" w:rsidRPr="00E70510" w:rsidRDefault="00E70510" w:rsidP="001821C3">
            <w:pPr>
              <w:pStyle w:val="AAAQuestions"/>
              <w:rPr>
                <w:b w:val="0"/>
              </w:rPr>
            </w:pPr>
            <w:r w:rsidRPr="00E70510">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2A6120E4" w14:textId="77777777" w:rsidR="009B72EC" w:rsidRDefault="009B72EC" w:rsidP="001821C3">
            <w:pPr>
              <w:pStyle w:val="AAAQuestions"/>
            </w:pPr>
          </w:p>
          <w:p w14:paraId="6B3783D9" w14:textId="77777777" w:rsidR="003E596C" w:rsidRDefault="003E596C" w:rsidP="001821C3">
            <w:pPr>
              <w:pStyle w:val="AAAQuestions"/>
            </w:pPr>
            <w:r>
              <w:t>Is it a legislative requirement to keep the consultation process documented?</w:t>
            </w:r>
            <w:r w:rsidR="006E3E7C">
              <w:t xml:space="preserve"> </w:t>
            </w:r>
            <w:r>
              <w:t>Why?</w:t>
            </w:r>
          </w:p>
          <w:p w14:paraId="4BC9FE70" w14:textId="77777777" w:rsidR="00E70510" w:rsidRPr="003E596C" w:rsidRDefault="00E70510" w:rsidP="00E70510">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1F32EA07" w14:textId="77777777" w:rsidR="00E70510" w:rsidRPr="003E596C" w:rsidRDefault="00E70510" w:rsidP="00E70510">
            <w:pPr>
              <w:pStyle w:val="ListParagraph"/>
              <w:numPr>
                <w:ilvl w:val="0"/>
                <w:numId w:val="22"/>
              </w:numPr>
              <w:spacing w:line="240" w:lineRule="auto"/>
              <w:rPr>
                <w:i/>
              </w:rPr>
            </w:pPr>
            <w:r w:rsidRPr="003E596C">
              <w:rPr>
                <w:i/>
              </w:rPr>
              <w:t>Listing who is involved in the health and safety issue</w:t>
            </w:r>
          </w:p>
          <w:p w14:paraId="7F48D220" w14:textId="77777777" w:rsidR="00E70510" w:rsidRPr="003E596C" w:rsidRDefault="00E70510" w:rsidP="00E70510">
            <w:pPr>
              <w:pStyle w:val="ListParagraph"/>
              <w:numPr>
                <w:ilvl w:val="0"/>
                <w:numId w:val="22"/>
              </w:numPr>
              <w:spacing w:line="240" w:lineRule="auto"/>
              <w:rPr>
                <w:i/>
              </w:rPr>
            </w:pPr>
            <w:r w:rsidRPr="003E596C">
              <w:rPr>
                <w:i/>
              </w:rPr>
              <w:t>What the safety topic is about</w:t>
            </w:r>
          </w:p>
          <w:p w14:paraId="27B20FAF" w14:textId="77777777" w:rsidR="00E70510" w:rsidRPr="003E596C" w:rsidRDefault="00E70510" w:rsidP="00E70510">
            <w:pPr>
              <w:pStyle w:val="ListParagraph"/>
              <w:numPr>
                <w:ilvl w:val="0"/>
                <w:numId w:val="22"/>
              </w:numPr>
              <w:spacing w:line="240" w:lineRule="auto"/>
              <w:rPr>
                <w:i/>
              </w:rPr>
            </w:pPr>
            <w:r w:rsidRPr="003E596C">
              <w:rPr>
                <w:i/>
              </w:rPr>
              <w:t>The decision made and action taken and when (including when it was completed).</w:t>
            </w:r>
          </w:p>
          <w:p w14:paraId="7510825D" w14:textId="77777777" w:rsidR="003E596C" w:rsidRDefault="003E596C" w:rsidP="009F2F8B">
            <w:pPr>
              <w:pStyle w:val="ListParagraph"/>
              <w:spacing w:line="240" w:lineRule="auto"/>
              <w:rPr>
                <w:color w:val="C00000"/>
              </w:rPr>
            </w:pPr>
          </w:p>
          <w:p w14:paraId="1566292B" w14:textId="77777777" w:rsidR="009B72EC" w:rsidRDefault="009B72EC" w:rsidP="009F2F8B">
            <w:pPr>
              <w:pStyle w:val="ListParagraph"/>
              <w:spacing w:line="240" w:lineRule="auto"/>
              <w:rPr>
                <w:color w:val="C00000"/>
              </w:rPr>
            </w:pPr>
          </w:p>
          <w:p w14:paraId="0B460202" w14:textId="77777777" w:rsidR="009B72EC" w:rsidRDefault="009B72EC" w:rsidP="009F2F8B">
            <w:pPr>
              <w:pStyle w:val="ListParagraph"/>
              <w:spacing w:line="240" w:lineRule="auto"/>
              <w:rPr>
                <w:color w:val="C00000"/>
              </w:rPr>
            </w:pPr>
          </w:p>
          <w:p w14:paraId="17C7C0B9" w14:textId="77777777" w:rsidR="009B72EC" w:rsidRDefault="009B72EC" w:rsidP="009F2F8B">
            <w:pPr>
              <w:pStyle w:val="ListParagraph"/>
              <w:spacing w:line="240" w:lineRule="auto"/>
              <w:rPr>
                <w:color w:val="C00000"/>
              </w:rPr>
            </w:pPr>
          </w:p>
          <w:p w14:paraId="6539434F" w14:textId="77777777" w:rsidR="009B72EC" w:rsidRDefault="009B72EC" w:rsidP="009F2F8B">
            <w:pPr>
              <w:pStyle w:val="ListParagraph"/>
              <w:spacing w:line="240" w:lineRule="auto"/>
              <w:rPr>
                <w:color w:val="C00000"/>
              </w:rPr>
            </w:pPr>
          </w:p>
          <w:p w14:paraId="60D82030" w14:textId="77777777" w:rsidR="009B72EC" w:rsidRDefault="009B72EC" w:rsidP="009F2F8B">
            <w:pPr>
              <w:pStyle w:val="ListParagraph"/>
              <w:spacing w:line="240" w:lineRule="auto"/>
              <w:rPr>
                <w:color w:val="C00000"/>
              </w:rPr>
            </w:pPr>
          </w:p>
          <w:p w14:paraId="5E57C041" w14:textId="77777777" w:rsidR="009B72EC" w:rsidRDefault="009B72EC" w:rsidP="009F2F8B">
            <w:pPr>
              <w:pStyle w:val="ListParagraph"/>
              <w:spacing w:line="240" w:lineRule="auto"/>
              <w:rPr>
                <w:color w:val="C00000"/>
              </w:rPr>
            </w:pPr>
          </w:p>
          <w:p w14:paraId="67777040" w14:textId="77777777" w:rsidR="009B72EC" w:rsidRPr="00E70510" w:rsidRDefault="009B72EC" w:rsidP="00E70510">
            <w:pPr>
              <w:spacing w:line="240" w:lineRule="auto"/>
              <w:rPr>
                <w:spacing w:val="-2"/>
              </w:rPr>
            </w:pPr>
          </w:p>
        </w:tc>
      </w:tr>
    </w:tbl>
    <w:p w14:paraId="46AFC4C3"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14:paraId="4C219D6D"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601C43FB"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3768D78A" w14:textId="77777777" w:rsidR="003B24EF" w:rsidRDefault="00DA52B5">
            <w:pPr>
              <w:spacing w:after="0"/>
              <w:rPr>
                <w:rFonts w:eastAsia="Times New Roman"/>
                <w:b/>
                <w:bCs/>
                <w:color w:val="000000"/>
              </w:rPr>
            </w:pPr>
            <w:r>
              <w:rPr>
                <w:rFonts w:eastAsia="Times New Roman"/>
                <w:b/>
                <w:bCs/>
                <w:color w:val="000000"/>
              </w:rPr>
              <w:t>1 Hour</w:t>
            </w:r>
          </w:p>
        </w:tc>
      </w:tr>
      <w:tr w:rsidR="003B24EF" w14:paraId="2553C376"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40A145B3"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05FBBB79"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47023297"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197E49AE"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CDD5A73" w14:textId="77777777" w:rsidR="003B24EF" w:rsidRDefault="003B24EF">
            <w:pPr>
              <w:pStyle w:val="AAAQuestions"/>
            </w:pPr>
            <w:r>
              <w:t>Complete the following individually and attach your completed work to your workbook.</w:t>
            </w:r>
          </w:p>
          <w:p w14:paraId="72E3B721" w14:textId="77777777" w:rsidR="003B24EF" w:rsidRDefault="003B24EF">
            <w:pPr>
              <w:pStyle w:val="AAAQuestions"/>
            </w:pPr>
          </w:p>
          <w:p w14:paraId="24F56686"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756AEE21" w14:textId="77777777" w:rsidR="00523A30" w:rsidRDefault="00523A30" w:rsidP="00523A30">
            <w:pPr>
              <w:pStyle w:val="Bullets"/>
              <w:numPr>
                <w:ilvl w:val="0"/>
                <w:numId w:val="35"/>
              </w:numPr>
              <w:spacing w:after="0" w:line="240" w:lineRule="auto"/>
            </w:pPr>
            <w:r>
              <w:t>Learning</w:t>
            </w:r>
          </w:p>
          <w:p w14:paraId="223E64D2" w14:textId="77777777" w:rsidR="00523A30" w:rsidRDefault="00523A30" w:rsidP="00523A30">
            <w:pPr>
              <w:pStyle w:val="Bullets"/>
              <w:numPr>
                <w:ilvl w:val="0"/>
                <w:numId w:val="35"/>
              </w:numPr>
              <w:spacing w:after="0" w:line="240" w:lineRule="auto"/>
            </w:pPr>
            <w:r>
              <w:t>Reading</w:t>
            </w:r>
          </w:p>
          <w:p w14:paraId="4EAE9771" w14:textId="77777777" w:rsidR="00523A30" w:rsidRDefault="00523A30" w:rsidP="00523A30">
            <w:pPr>
              <w:pStyle w:val="Bullets"/>
              <w:numPr>
                <w:ilvl w:val="0"/>
                <w:numId w:val="35"/>
              </w:numPr>
              <w:spacing w:after="0" w:line="240" w:lineRule="auto"/>
            </w:pPr>
            <w:r>
              <w:t>Writing</w:t>
            </w:r>
          </w:p>
          <w:p w14:paraId="1AF4AB03" w14:textId="77777777" w:rsidR="00523A30" w:rsidRDefault="00523A30" w:rsidP="00523A30">
            <w:pPr>
              <w:pStyle w:val="Bullets"/>
              <w:numPr>
                <w:ilvl w:val="0"/>
                <w:numId w:val="35"/>
              </w:numPr>
              <w:spacing w:after="0" w:line="240" w:lineRule="auto"/>
            </w:pPr>
            <w:r>
              <w:t>Oral communication</w:t>
            </w:r>
          </w:p>
          <w:p w14:paraId="37514737" w14:textId="77777777" w:rsidR="00523A30" w:rsidRDefault="00523A30" w:rsidP="00523A30">
            <w:pPr>
              <w:pStyle w:val="Bullets"/>
              <w:numPr>
                <w:ilvl w:val="0"/>
                <w:numId w:val="35"/>
              </w:numPr>
              <w:spacing w:after="0" w:line="240" w:lineRule="auto"/>
            </w:pPr>
            <w:r>
              <w:t>Navigate the world of work</w:t>
            </w:r>
          </w:p>
          <w:p w14:paraId="4425DA81" w14:textId="77777777" w:rsidR="00523A30" w:rsidRDefault="00523A30" w:rsidP="00523A30">
            <w:pPr>
              <w:pStyle w:val="Bullets"/>
              <w:numPr>
                <w:ilvl w:val="0"/>
                <w:numId w:val="35"/>
              </w:numPr>
              <w:spacing w:after="0" w:line="240" w:lineRule="auto"/>
            </w:pPr>
            <w:r>
              <w:t xml:space="preserve">Interact with others </w:t>
            </w:r>
          </w:p>
          <w:p w14:paraId="7B3C5250" w14:textId="77777777" w:rsidR="00523A30" w:rsidRDefault="00523A30" w:rsidP="00523A30">
            <w:pPr>
              <w:pStyle w:val="Bullets"/>
              <w:numPr>
                <w:ilvl w:val="0"/>
                <w:numId w:val="35"/>
              </w:numPr>
              <w:spacing w:after="0" w:line="240" w:lineRule="auto"/>
            </w:pPr>
            <w:r>
              <w:t>Get the work done</w:t>
            </w:r>
          </w:p>
          <w:p w14:paraId="542EC3E4" w14:textId="77777777" w:rsidR="00523A30" w:rsidRDefault="00523A30" w:rsidP="00523A30">
            <w:pPr>
              <w:pStyle w:val="Bullets"/>
              <w:numPr>
                <w:ilvl w:val="0"/>
                <w:numId w:val="35"/>
              </w:numPr>
              <w:spacing w:after="0" w:line="240" w:lineRule="auto"/>
            </w:pPr>
            <w:r>
              <w:t>Explain the WHS legislative duties of self and others including limits on own expertise</w:t>
            </w:r>
          </w:p>
          <w:p w14:paraId="211DF359" w14:textId="77777777" w:rsidR="00523A30" w:rsidRDefault="00523A30" w:rsidP="00523A30">
            <w:pPr>
              <w:pStyle w:val="Bullets"/>
              <w:numPr>
                <w:ilvl w:val="0"/>
                <w:numId w:val="35"/>
              </w:numPr>
              <w:spacing w:after="0" w:line="240" w:lineRule="auto"/>
            </w:pPr>
            <w:r>
              <w:t>Outline the key organisational WHS policies, procedures, processes and systems</w:t>
            </w:r>
          </w:p>
          <w:p w14:paraId="150D57EE" w14:textId="77777777"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14:paraId="3BF2FA96" w14:textId="77777777" w:rsidR="00523A30" w:rsidRDefault="00523A30" w:rsidP="00523A30">
            <w:pPr>
              <w:pStyle w:val="Bullets"/>
              <w:numPr>
                <w:ilvl w:val="0"/>
                <w:numId w:val="35"/>
              </w:numPr>
              <w:spacing w:after="0" w:line="240" w:lineRule="auto"/>
            </w:pPr>
            <w:r>
              <w:t>Identify obligations and duties for consultation and who must be consulted</w:t>
            </w:r>
          </w:p>
          <w:p w14:paraId="73841E03" w14:textId="77777777" w:rsidR="00523A30" w:rsidRDefault="00523A30" w:rsidP="00523A30">
            <w:pPr>
              <w:pStyle w:val="Bullets"/>
              <w:numPr>
                <w:ilvl w:val="0"/>
                <w:numId w:val="35"/>
              </w:numPr>
              <w:spacing w:after="0" w:line="240" w:lineRule="auto"/>
            </w:pPr>
            <w:r>
              <w:t>Identify people who could be accessed for help</w:t>
            </w:r>
          </w:p>
          <w:p w14:paraId="2E804AE8" w14:textId="77777777" w:rsidR="00523A30" w:rsidRDefault="00523A30" w:rsidP="00523A30">
            <w:pPr>
              <w:pStyle w:val="Bullets"/>
              <w:numPr>
                <w:ilvl w:val="0"/>
                <w:numId w:val="35"/>
              </w:numPr>
              <w:spacing w:after="0" w:line="240" w:lineRule="auto"/>
            </w:pPr>
            <w:r>
              <w:t>Identify the consequences of non-compliance</w:t>
            </w:r>
          </w:p>
          <w:p w14:paraId="0AC67CD4" w14:textId="77777777" w:rsidR="00523A30" w:rsidRDefault="00523A30" w:rsidP="00523A30">
            <w:pPr>
              <w:pStyle w:val="Bullets"/>
              <w:numPr>
                <w:ilvl w:val="0"/>
                <w:numId w:val="35"/>
              </w:numPr>
              <w:spacing w:after="0" w:line="240" w:lineRule="auto"/>
            </w:pPr>
            <w:r>
              <w:t>Explain ways to get information about compliance with legislation.</w:t>
            </w:r>
          </w:p>
          <w:p w14:paraId="7BAF7C9F" w14:textId="77777777" w:rsidR="00523A30" w:rsidRDefault="00523A30" w:rsidP="00523A30">
            <w:pPr>
              <w:pStyle w:val="Bullets"/>
              <w:numPr>
                <w:ilvl w:val="0"/>
                <w:numId w:val="0"/>
              </w:numPr>
              <w:spacing w:after="0" w:line="240" w:lineRule="auto"/>
              <w:ind w:left="720"/>
            </w:pPr>
          </w:p>
          <w:p w14:paraId="164CD507" w14:textId="77777777" w:rsidR="003B24EF" w:rsidRDefault="003B24EF">
            <w:pPr>
              <w:pStyle w:val="AAAQuestions"/>
            </w:pPr>
            <w:r>
              <w:t>Answer each question in as much detail as possible, considering your organisational requirements for each one.</w:t>
            </w:r>
          </w:p>
          <w:p w14:paraId="1C952B5C" w14:textId="77777777" w:rsidR="003B24EF" w:rsidRDefault="003B24EF">
            <w:pPr>
              <w:pStyle w:val="AAAQuestions"/>
            </w:pPr>
          </w:p>
          <w:p w14:paraId="21AD3CA5" w14:textId="77777777"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0DFC3FB7" w14:textId="77777777" w:rsidR="00E70510" w:rsidRPr="00E70510" w:rsidRDefault="00E70510" w:rsidP="00E70510">
            <w:pPr>
              <w:pStyle w:val="ListParagraph"/>
              <w:spacing w:after="0" w:line="240" w:lineRule="auto"/>
              <w:ind w:left="360"/>
              <w:rPr>
                <w:color w:val="000000" w:themeColor="text1"/>
                <w:szCs w:val="20"/>
                <w:lang w:val="en-GB" w:eastAsia="en-GB"/>
              </w:rPr>
            </w:pPr>
            <w:r>
              <w:rPr>
                <w:color w:val="000000" w:themeColor="text1"/>
                <w:szCs w:val="20"/>
                <w:lang w:val="en-GB" w:eastAsia="en-GB"/>
              </w:rPr>
              <w:t>The skills and knowledge that I require in order to make effective communication in WHS meetings is very good communication skills that allow me to interact with others efficiently and use different methods to consult with them. Providing information is also important in an WHS meeting, so having all the documents</w:t>
            </w:r>
            <w:r w:rsidR="001E311F">
              <w:rPr>
                <w:color w:val="000000" w:themeColor="text1"/>
                <w:szCs w:val="20"/>
                <w:lang w:val="en-GB" w:eastAsia="en-GB"/>
              </w:rPr>
              <w:t xml:space="preserve"> prepared and easily read with be effective. </w:t>
            </w:r>
            <w:r>
              <w:rPr>
                <w:color w:val="000000" w:themeColor="text1"/>
                <w:szCs w:val="20"/>
                <w:lang w:val="en-GB" w:eastAsia="en-GB"/>
              </w:rPr>
              <w:t xml:space="preserve"> </w:t>
            </w:r>
          </w:p>
          <w:p w14:paraId="212504AF" w14:textId="77777777" w:rsidR="00523A30" w:rsidRPr="00523A30" w:rsidRDefault="00523A30" w:rsidP="00523A30">
            <w:pPr>
              <w:pStyle w:val="ListParagraph"/>
              <w:spacing w:after="0" w:line="240" w:lineRule="auto"/>
              <w:ind w:left="360"/>
              <w:rPr>
                <w:b/>
                <w:color w:val="000000" w:themeColor="text1"/>
                <w:szCs w:val="20"/>
                <w:lang w:val="en-GB" w:eastAsia="en-GB"/>
              </w:rPr>
            </w:pPr>
          </w:p>
          <w:p w14:paraId="24315FB4" w14:textId="77777777"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153143BA" w14:textId="77777777" w:rsidR="006E3E7C" w:rsidRPr="001E311F" w:rsidRDefault="001E311F" w:rsidP="001E311F">
            <w:pPr>
              <w:pStyle w:val="ListParagraph"/>
              <w:spacing w:after="0" w:line="240" w:lineRule="auto"/>
              <w:ind w:left="360"/>
              <w:rPr>
                <w:color w:val="000000" w:themeColor="text1"/>
                <w:szCs w:val="20"/>
                <w:lang w:val="en-GB" w:eastAsia="en-GB"/>
              </w:rPr>
            </w:pPr>
            <w:r>
              <w:rPr>
                <w:color w:val="000000" w:themeColor="text1"/>
                <w:szCs w:val="20"/>
                <w:lang w:val="en-GB" w:eastAsia="en-GB"/>
              </w:rPr>
              <w:t>Finding information about compliance with legislation is very easy. A quick search on the governments website of the relative legislation with bring up all the information needed.</w:t>
            </w:r>
          </w:p>
          <w:p w14:paraId="1DFFE70D" w14:textId="77777777" w:rsidR="006E3E7C" w:rsidRDefault="00FA3667" w:rsidP="00FA3667">
            <w:pPr>
              <w:pStyle w:val="AAAQuestions"/>
              <w:numPr>
                <w:ilvl w:val="0"/>
                <w:numId w:val="32"/>
              </w:numPr>
            </w:pPr>
            <w:r w:rsidRPr="00FA3667">
              <w:t>Pick three documents and write a brief synopsis of each in your own words</w:t>
            </w:r>
          </w:p>
          <w:p w14:paraId="7D4FA533" w14:textId="77777777" w:rsidR="00F87D56" w:rsidRDefault="00F87D56" w:rsidP="00F87D56">
            <w:pPr>
              <w:pStyle w:val="AAAQuestions"/>
            </w:pPr>
            <w:r>
              <w:t>Code of practice:</w:t>
            </w:r>
          </w:p>
          <w:p w14:paraId="7381A0AB" w14:textId="77777777" w:rsidR="00F87D56" w:rsidRDefault="00F87D56" w:rsidP="00F87D56">
            <w:pPr>
              <w:pStyle w:val="AAAQuestions"/>
            </w:pPr>
            <w:r>
              <w:t xml:space="preserve">A practical guide to achieve the standards of health and safety required under the legislation. </w:t>
            </w:r>
          </w:p>
          <w:p w14:paraId="4EFDA5CC" w14:textId="77777777" w:rsidR="00F87D56" w:rsidRDefault="00F87D56" w:rsidP="00F87D56">
            <w:pPr>
              <w:pStyle w:val="AAAQuestions"/>
            </w:pPr>
          </w:p>
          <w:p w14:paraId="73CE6FAD" w14:textId="77777777" w:rsidR="00F87D56" w:rsidRDefault="00F87D56" w:rsidP="00F87D56">
            <w:pPr>
              <w:pStyle w:val="AAAQuestions"/>
            </w:pPr>
            <w:r>
              <w:t xml:space="preserve">Standards: </w:t>
            </w:r>
          </w:p>
          <w:p w14:paraId="519F479E" w14:textId="77777777" w:rsidR="00F87D56" w:rsidRDefault="00F87D56" w:rsidP="00F87D56">
            <w:pPr>
              <w:pStyle w:val="AAAQuestions"/>
            </w:pPr>
            <w:r>
              <w:t xml:space="preserve">WHS standards aim to guide organisations and include; Australian standards, exposure standards, industry standards, National and international standards. </w:t>
            </w:r>
          </w:p>
          <w:p w14:paraId="668B5755" w14:textId="77777777" w:rsidR="00F87D56" w:rsidRDefault="00F87D56" w:rsidP="00F87D56">
            <w:pPr>
              <w:pStyle w:val="AAAQuestions"/>
            </w:pPr>
          </w:p>
          <w:p w14:paraId="0AA2370B" w14:textId="77777777" w:rsidR="00F87D56" w:rsidRDefault="00F87D56" w:rsidP="00F87D56">
            <w:pPr>
              <w:pStyle w:val="AAAQuestions"/>
            </w:pPr>
            <w:r>
              <w:t>Communicate information to others:</w:t>
            </w:r>
          </w:p>
          <w:p w14:paraId="0C264856" w14:textId="77777777" w:rsidR="00F87D56" w:rsidRDefault="00F87D56" w:rsidP="00F87D56">
            <w:pPr>
              <w:pStyle w:val="AAAQuestions"/>
            </w:pPr>
            <w:r>
              <w:t xml:space="preserve">Maintain legislative requirements and inform your team of any changes which can determine decisions. </w:t>
            </w:r>
          </w:p>
          <w:p w14:paraId="33B1CC95" w14:textId="77777777" w:rsidR="00FA3667" w:rsidRPr="00FA3667" w:rsidRDefault="00FA3667" w:rsidP="00FA3667">
            <w:pPr>
              <w:pStyle w:val="AAAQuestions"/>
              <w:rPr>
                <w:b w:val="0"/>
              </w:rPr>
            </w:pPr>
          </w:p>
        </w:tc>
      </w:tr>
    </w:tbl>
    <w:p w14:paraId="3A5BA91E"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14:paraId="6BEEFF0A"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6973AAB4"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68AE2F"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1ADEC67C"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BB04CA"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B3916D"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58592C6E"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6F714C40"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871ED8" w14:textId="77777777" w:rsidR="00424A89" w:rsidRDefault="00D05890" w:rsidP="0094671A">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22B73E61" w14:textId="77777777" w:rsidR="00523A30" w:rsidRPr="00523A30" w:rsidRDefault="00523A30" w:rsidP="0094671A">
            <w:pPr>
              <w:pStyle w:val="NormalBold"/>
            </w:pPr>
            <w:r w:rsidRPr="00523A30">
              <w:t>Completed answers should be attached to the workbook.</w:t>
            </w:r>
          </w:p>
          <w:p w14:paraId="6AE0D704" w14:textId="77777777" w:rsidR="00523A30" w:rsidRPr="00523A30" w:rsidRDefault="00523A30" w:rsidP="0094671A">
            <w:pPr>
              <w:spacing w:after="120" w:line="240" w:lineRule="auto"/>
              <w:rPr>
                <w:spacing w:val="-2"/>
              </w:rPr>
            </w:pPr>
            <w:r w:rsidRPr="00523A30">
              <w:rPr>
                <w:spacing w:val="-2"/>
              </w:rPr>
              <w:t>They must individually, answer the following questions in full to show their competency of each element:</w:t>
            </w:r>
          </w:p>
          <w:p w14:paraId="4EA5B51B" w14:textId="77777777" w:rsidR="00523A30" w:rsidRPr="00523A30" w:rsidRDefault="00523A30" w:rsidP="0094671A">
            <w:pPr>
              <w:pStyle w:val="Answers"/>
              <w:numPr>
                <w:ilvl w:val="0"/>
                <w:numId w:val="34"/>
              </w:numPr>
              <w:ind w:left="0"/>
              <w:rPr>
                <w:b/>
                <w:i w:val="0"/>
              </w:rPr>
            </w:pPr>
            <w:r w:rsidRPr="00523A30">
              <w:rPr>
                <w:i w:val="0"/>
              </w:rPr>
              <w:t>Determine the legal framework for WHS in the workplace</w:t>
            </w:r>
          </w:p>
          <w:p w14:paraId="4621A201" w14:textId="77777777" w:rsidR="00523A30" w:rsidRPr="00523A30" w:rsidRDefault="00523A30" w:rsidP="0094671A">
            <w:pPr>
              <w:pStyle w:val="Answers"/>
              <w:numPr>
                <w:ilvl w:val="0"/>
                <w:numId w:val="34"/>
              </w:numPr>
              <w:ind w:left="0"/>
              <w:rPr>
                <w:b/>
                <w:i w:val="0"/>
              </w:rPr>
            </w:pPr>
            <w:r w:rsidRPr="00523A30">
              <w:rPr>
                <w:i w:val="0"/>
              </w:rPr>
              <w:t>Contribute to activity that reflects WHS legislative requirements</w:t>
            </w:r>
          </w:p>
          <w:p w14:paraId="1350C7FF" w14:textId="77777777" w:rsidR="00523A30" w:rsidRPr="00523A30" w:rsidRDefault="00523A30" w:rsidP="0094671A">
            <w:pPr>
              <w:pStyle w:val="Answers"/>
              <w:numPr>
                <w:ilvl w:val="0"/>
                <w:numId w:val="34"/>
              </w:numPr>
              <w:ind w:left="0"/>
              <w:rPr>
                <w:b/>
                <w:i w:val="0"/>
              </w:rPr>
            </w:pPr>
            <w:r w:rsidRPr="00523A30">
              <w:rPr>
                <w:i w:val="0"/>
              </w:rPr>
              <w:t>Keep up-to-date with legislation and relevant publications</w:t>
            </w:r>
          </w:p>
          <w:p w14:paraId="1D154DFE" w14:textId="77777777" w:rsidR="00D05890" w:rsidRPr="00523A30" w:rsidRDefault="004C65DC" w:rsidP="0094671A">
            <w:pPr>
              <w:spacing w:after="120"/>
              <w:rPr>
                <w:b/>
                <w:spacing w:val="-2"/>
              </w:rPr>
            </w:pPr>
            <w:r w:rsidRPr="00523A30">
              <w:rPr>
                <w:b/>
                <w:spacing w:val="-2"/>
              </w:rPr>
              <w:t>Individually</w:t>
            </w:r>
            <w:r w:rsidR="00D05890" w:rsidRPr="00523A30">
              <w:rPr>
                <w:b/>
                <w:spacing w:val="-2"/>
              </w:rPr>
              <w:t>, complete the following and present it as a portfolio;</w:t>
            </w:r>
          </w:p>
          <w:p w14:paraId="555DC045" w14:textId="77777777" w:rsidR="00412A4D" w:rsidRPr="00523A30" w:rsidRDefault="003E596C" w:rsidP="0094671A">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08A5FD59" w14:textId="77777777" w:rsidR="003E596C" w:rsidRPr="00523A30" w:rsidRDefault="003E596C" w:rsidP="0094671A">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62F4F07C" w14:textId="77777777" w:rsidR="00D5175D" w:rsidRPr="00523A30" w:rsidRDefault="00D5175D" w:rsidP="0094671A">
            <w:pPr>
              <w:tabs>
                <w:tab w:val="left" w:pos="646"/>
              </w:tabs>
              <w:spacing w:after="120"/>
              <w:rPr>
                <w:b/>
                <w:spacing w:val="-2"/>
              </w:rPr>
            </w:pPr>
            <w:r w:rsidRPr="00523A30">
              <w:rPr>
                <w:b/>
                <w:spacing w:val="-2"/>
              </w:rPr>
              <w:t>You need to:</w:t>
            </w:r>
          </w:p>
          <w:p w14:paraId="69BAA4E1" w14:textId="77777777" w:rsidR="00D5175D" w:rsidRDefault="00D5175D" w:rsidP="0094671A">
            <w:pPr>
              <w:numPr>
                <w:ilvl w:val="0"/>
                <w:numId w:val="23"/>
              </w:numPr>
              <w:spacing w:after="120"/>
              <w:ind w:left="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385431CB" w14:textId="77777777" w:rsidR="003450F0" w:rsidRDefault="003450F0" w:rsidP="0094671A">
            <w:pPr>
              <w:pStyle w:val="ListParagraph"/>
              <w:numPr>
                <w:ilvl w:val="0"/>
                <w:numId w:val="45"/>
              </w:numPr>
              <w:spacing w:after="0" w:line="240" w:lineRule="auto"/>
              <w:ind w:left="0" w:hanging="357"/>
              <w:rPr>
                <w:spacing w:val="-2"/>
              </w:rPr>
            </w:pPr>
            <w:r>
              <w:rPr>
                <w:spacing w:val="-2"/>
              </w:rPr>
              <w:t>Common Law</w:t>
            </w:r>
          </w:p>
          <w:p w14:paraId="1106FB5C" w14:textId="77777777" w:rsidR="003450F0" w:rsidRDefault="003450F0" w:rsidP="0094671A">
            <w:pPr>
              <w:pStyle w:val="ListParagraph"/>
              <w:numPr>
                <w:ilvl w:val="0"/>
                <w:numId w:val="45"/>
              </w:numPr>
              <w:spacing w:after="0" w:line="240" w:lineRule="auto"/>
              <w:ind w:left="0" w:hanging="357"/>
              <w:rPr>
                <w:spacing w:val="-2"/>
              </w:rPr>
            </w:pPr>
            <w:r>
              <w:rPr>
                <w:spacing w:val="-2"/>
              </w:rPr>
              <w:t>Contract Law</w:t>
            </w:r>
          </w:p>
          <w:p w14:paraId="53E5BE41" w14:textId="77777777" w:rsidR="003450F0" w:rsidRDefault="003450F0" w:rsidP="0094671A">
            <w:pPr>
              <w:pStyle w:val="ListParagraph"/>
              <w:numPr>
                <w:ilvl w:val="0"/>
                <w:numId w:val="45"/>
              </w:numPr>
              <w:spacing w:after="0" w:line="240" w:lineRule="auto"/>
              <w:ind w:left="0" w:hanging="357"/>
              <w:rPr>
                <w:spacing w:val="-2"/>
              </w:rPr>
            </w:pPr>
            <w:r>
              <w:rPr>
                <w:spacing w:val="-2"/>
              </w:rPr>
              <w:t>Criminal Law</w:t>
            </w:r>
          </w:p>
          <w:p w14:paraId="2FC0A88B" w14:textId="77777777" w:rsidR="003450F0" w:rsidRDefault="003450F0" w:rsidP="0094671A">
            <w:pPr>
              <w:pStyle w:val="ListParagraph"/>
              <w:numPr>
                <w:ilvl w:val="0"/>
                <w:numId w:val="45"/>
              </w:numPr>
              <w:spacing w:after="0" w:line="240" w:lineRule="auto"/>
              <w:ind w:left="0"/>
              <w:rPr>
                <w:spacing w:val="-2"/>
              </w:rPr>
            </w:pPr>
            <w:r>
              <w:rPr>
                <w:spacing w:val="-2"/>
              </w:rPr>
              <w:t>Dangerous goods</w:t>
            </w:r>
          </w:p>
          <w:p w14:paraId="0D0EA9AD" w14:textId="77777777" w:rsidR="003450F0" w:rsidRDefault="003450F0" w:rsidP="0094671A">
            <w:pPr>
              <w:pStyle w:val="ListParagraph"/>
              <w:numPr>
                <w:ilvl w:val="0"/>
                <w:numId w:val="45"/>
              </w:numPr>
              <w:spacing w:after="0" w:line="240" w:lineRule="auto"/>
              <w:ind w:left="0"/>
              <w:rPr>
                <w:spacing w:val="-2"/>
              </w:rPr>
            </w:pPr>
            <w:r>
              <w:rPr>
                <w:spacing w:val="-2"/>
              </w:rPr>
              <w:t>Environmental Protection</w:t>
            </w:r>
          </w:p>
          <w:p w14:paraId="069008C6" w14:textId="77777777" w:rsidR="003450F0" w:rsidRDefault="003450F0" w:rsidP="0094671A">
            <w:pPr>
              <w:pStyle w:val="ListParagraph"/>
              <w:numPr>
                <w:ilvl w:val="0"/>
                <w:numId w:val="45"/>
              </w:numPr>
              <w:spacing w:after="0" w:line="240" w:lineRule="auto"/>
              <w:ind w:left="0"/>
              <w:rPr>
                <w:spacing w:val="-2"/>
              </w:rPr>
            </w:pPr>
            <w:r>
              <w:rPr>
                <w:spacing w:val="-2"/>
              </w:rPr>
              <w:t>Equal opportunity and anti-discrimination law</w:t>
            </w:r>
          </w:p>
          <w:p w14:paraId="5EAD4CE0" w14:textId="77777777" w:rsidR="003450F0" w:rsidRDefault="003450F0" w:rsidP="0094671A">
            <w:pPr>
              <w:pStyle w:val="ListParagraph"/>
              <w:numPr>
                <w:ilvl w:val="0"/>
                <w:numId w:val="45"/>
              </w:numPr>
              <w:spacing w:after="0" w:line="240" w:lineRule="auto"/>
              <w:ind w:left="0"/>
              <w:rPr>
                <w:spacing w:val="-2"/>
              </w:rPr>
            </w:pPr>
            <w:r>
              <w:rPr>
                <w:spacing w:val="-2"/>
              </w:rPr>
              <w:t>Industrial relations law</w:t>
            </w:r>
          </w:p>
          <w:p w14:paraId="396B0903" w14:textId="77777777" w:rsidR="003450F0" w:rsidRDefault="003450F0" w:rsidP="0094671A">
            <w:pPr>
              <w:pStyle w:val="ListParagraph"/>
              <w:numPr>
                <w:ilvl w:val="0"/>
                <w:numId w:val="45"/>
              </w:numPr>
              <w:spacing w:after="0" w:line="240" w:lineRule="auto"/>
              <w:ind w:left="0"/>
              <w:rPr>
                <w:spacing w:val="-2"/>
              </w:rPr>
            </w:pPr>
            <w:r>
              <w:rPr>
                <w:spacing w:val="-2"/>
              </w:rPr>
              <w:t>Privacy</w:t>
            </w:r>
          </w:p>
          <w:p w14:paraId="5A45978C" w14:textId="77777777" w:rsidR="003450F0" w:rsidRPr="003450F0" w:rsidRDefault="003450F0" w:rsidP="0094671A">
            <w:pPr>
              <w:pStyle w:val="ListParagraph"/>
              <w:numPr>
                <w:ilvl w:val="0"/>
                <w:numId w:val="45"/>
              </w:numPr>
              <w:spacing w:after="0" w:line="240" w:lineRule="auto"/>
              <w:ind w:left="0"/>
              <w:rPr>
                <w:spacing w:val="-2"/>
              </w:rPr>
            </w:pPr>
            <w:r>
              <w:rPr>
                <w:spacing w:val="-2"/>
              </w:rPr>
              <w:t>Workers compensation</w:t>
            </w:r>
          </w:p>
          <w:p w14:paraId="3AD3BF6F" w14:textId="77777777" w:rsidR="00D5175D" w:rsidRDefault="00D5175D" w:rsidP="0094671A">
            <w:pPr>
              <w:numPr>
                <w:ilvl w:val="0"/>
                <w:numId w:val="23"/>
              </w:numPr>
              <w:spacing w:after="120"/>
              <w:ind w:left="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6863DC8A" w14:textId="77777777" w:rsidR="0094671A" w:rsidRDefault="0094671A" w:rsidP="0094671A">
            <w:pPr>
              <w:spacing w:after="120"/>
              <w:rPr>
                <w:spacing w:val="-2"/>
              </w:rPr>
            </w:pPr>
            <w:r>
              <w:rPr>
                <w:spacing w:val="-2"/>
              </w:rPr>
              <w:t xml:space="preserve">Under the new legislation, there may be two people who have the sanme responsibility to perform the same task. Workers cannot work separately. They now have a legal obligation to work together as far as ‘reasonably practicable’ in consultation, cooperation and coordination with other parties who are performing the same duty. </w:t>
            </w:r>
          </w:p>
          <w:p w14:paraId="5A108474" w14:textId="77777777" w:rsidR="0094671A" w:rsidRPr="0094671A" w:rsidRDefault="0094671A" w:rsidP="0094671A">
            <w:pPr>
              <w:spacing w:after="120"/>
              <w:rPr>
                <w:spacing w:val="-2"/>
              </w:rPr>
            </w:pPr>
          </w:p>
          <w:p w14:paraId="46B64CAD" w14:textId="77777777" w:rsidR="00D5175D" w:rsidRDefault="00D5175D" w:rsidP="0094671A">
            <w:pPr>
              <w:numPr>
                <w:ilvl w:val="0"/>
                <w:numId w:val="2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5AA87053" w14:textId="77777777" w:rsidR="0094671A" w:rsidRDefault="0094671A" w:rsidP="0094671A">
            <w:pPr>
              <w:spacing w:after="120"/>
            </w:pPr>
            <w:r w:rsidRPr="00024363">
              <w:t>One of the objectives of the WHS Act is to “promote the provision of advice, information, education and training in relation to work health and safety” (p.2).</w:t>
            </w:r>
            <w:r>
              <w:t xml:space="preserve"> </w:t>
            </w:r>
            <w:r w:rsidRPr="00024363">
              <w:t>The aim of training is to ensure that personnel are protected from risk in the normal course of business.</w:t>
            </w:r>
          </w:p>
          <w:p w14:paraId="0AE9F413" w14:textId="77777777" w:rsidR="0094671A" w:rsidRDefault="0094671A" w:rsidP="0094671A">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14:paraId="4C454129" w14:textId="77777777" w:rsidR="0094671A" w:rsidRDefault="0094671A" w:rsidP="0094671A">
            <w:r>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17E1ADF2" w14:textId="77777777" w:rsidR="0094671A" w:rsidRDefault="006D1927" w:rsidP="0094671A">
            <w:r>
              <w:t>Workers should have access to:</w:t>
            </w:r>
          </w:p>
          <w:p w14:paraId="47DACD8B" w14:textId="77777777" w:rsidR="006D1927" w:rsidRDefault="006D1927" w:rsidP="006D1927">
            <w:pPr>
              <w:pStyle w:val="ListParagraph"/>
              <w:numPr>
                <w:ilvl w:val="0"/>
                <w:numId w:val="45"/>
              </w:numPr>
              <w:spacing w:after="0" w:line="240" w:lineRule="auto"/>
              <w:ind w:left="714" w:hanging="357"/>
            </w:pPr>
            <w:r>
              <w:t>Appropriate health and safety procedures</w:t>
            </w:r>
          </w:p>
          <w:p w14:paraId="300C22EA" w14:textId="77777777" w:rsidR="006D1927" w:rsidRDefault="006D1927" w:rsidP="006D1927">
            <w:pPr>
              <w:pStyle w:val="ListParagraph"/>
              <w:numPr>
                <w:ilvl w:val="0"/>
                <w:numId w:val="45"/>
              </w:numPr>
              <w:spacing w:after="0" w:line="240" w:lineRule="auto"/>
              <w:ind w:left="714" w:hanging="357"/>
            </w:pPr>
            <w:r>
              <w:t>Hazard reports and assessments</w:t>
            </w:r>
          </w:p>
          <w:p w14:paraId="5CA4478B" w14:textId="77777777" w:rsidR="006D1927" w:rsidRDefault="006D1927" w:rsidP="006D1927">
            <w:pPr>
              <w:pStyle w:val="ListParagraph"/>
              <w:numPr>
                <w:ilvl w:val="0"/>
                <w:numId w:val="45"/>
              </w:numPr>
              <w:spacing w:after="0" w:line="240" w:lineRule="auto"/>
              <w:ind w:left="714" w:hanging="357"/>
            </w:pPr>
            <w:r>
              <w:t>Technical and manufacturer manuals</w:t>
            </w:r>
          </w:p>
          <w:p w14:paraId="255985DA" w14:textId="77777777" w:rsidR="006D1927" w:rsidRDefault="006D1927" w:rsidP="006D1927">
            <w:pPr>
              <w:pStyle w:val="ListParagraph"/>
              <w:numPr>
                <w:ilvl w:val="0"/>
                <w:numId w:val="45"/>
              </w:numPr>
              <w:spacing w:after="0" w:line="240" w:lineRule="auto"/>
              <w:ind w:left="714" w:hanging="357"/>
            </w:pPr>
            <w:r>
              <w:t>Future changes to procedures, processes and systems</w:t>
            </w:r>
          </w:p>
          <w:p w14:paraId="7670B450" w14:textId="77777777" w:rsidR="0094671A" w:rsidRPr="00024363" w:rsidRDefault="006D1927" w:rsidP="0094671A">
            <w:pPr>
              <w:pStyle w:val="ListParagraph"/>
              <w:numPr>
                <w:ilvl w:val="0"/>
                <w:numId w:val="45"/>
              </w:numPr>
              <w:spacing w:after="0" w:line="240" w:lineRule="auto"/>
              <w:ind w:left="714" w:hanging="357"/>
            </w:pPr>
            <w:r>
              <w:t>Data in regards to injuries</w:t>
            </w:r>
          </w:p>
          <w:p w14:paraId="5CC26323" w14:textId="77777777" w:rsidR="0094671A" w:rsidRPr="00523A30" w:rsidRDefault="0094671A" w:rsidP="0094671A">
            <w:pPr>
              <w:spacing w:after="120"/>
              <w:rPr>
                <w:b/>
                <w:spacing w:val="-2"/>
              </w:rPr>
            </w:pPr>
          </w:p>
          <w:p w14:paraId="28621C25" w14:textId="77777777" w:rsidR="00D5175D" w:rsidRDefault="00D5175D" w:rsidP="0094671A">
            <w:pPr>
              <w:numPr>
                <w:ilvl w:val="0"/>
                <w:numId w:val="23"/>
              </w:numPr>
              <w:spacing w:after="120"/>
              <w:ind w:left="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56DE7688" w14:textId="77777777" w:rsidR="006D1927" w:rsidRDefault="006D1927" w:rsidP="0094671A">
            <w:pPr>
              <w:numPr>
                <w:ilvl w:val="0"/>
                <w:numId w:val="2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D1927" w14:paraId="6EF2799E" w14:textId="77777777" w:rsidTr="006D1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2F761700" w14:textId="77777777" w:rsidR="006D1927" w:rsidRDefault="006D1927" w:rsidP="006D1927">
                  <w:pPr>
                    <w:spacing w:after="120"/>
                    <w:rPr>
                      <w:spacing w:val="-2"/>
                    </w:rPr>
                  </w:pPr>
                  <w:r>
                    <w:rPr>
                      <w:spacing w:val="-2"/>
                    </w:rPr>
                    <w:t>An offence committed by an individual (other than a person conductin a business or undertaking a business or undertaking)</w:t>
                  </w:r>
                </w:p>
              </w:tc>
              <w:tc>
                <w:tcPr>
                  <w:tcW w:w="3567" w:type="dxa"/>
                </w:tcPr>
                <w:p w14:paraId="605D1B70" w14:textId="77777777" w:rsidR="006D1927" w:rsidRDefault="006D1927" w:rsidP="006D1927">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D1927" w14:paraId="341780E1" w14:textId="77777777" w:rsidTr="006D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67308BBF" w14:textId="77777777" w:rsidR="006D1927" w:rsidRDefault="006D1927" w:rsidP="006D1927">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14:paraId="4C6E0736" w14:textId="77777777" w:rsidR="006D1927" w:rsidRDefault="006D1927" w:rsidP="006D1927">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6D1927" w14:paraId="06E38DDA" w14:textId="77777777" w:rsidTr="006D1927">
              <w:tc>
                <w:tcPr>
                  <w:cnfStyle w:val="001000000000" w:firstRow="0" w:lastRow="0" w:firstColumn="1" w:lastColumn="0" w:oddVBand="0" w:evenVBand="0" w:oddHBand="0" w:evenHBand="0" w:firstRowFirstColumn="0" w:firstRowLastColumn="0" w:lastRowFirstColumn="0" w:lastRowLastColumn="0"/>
                  <w:tcW w:w="3566" w:type="dxa"/>
                </w:tcPr>
                <w:p w14:paraId="04B7FE8D" w14:textId="77777777" w:rsidR="006D1927" w:rsidRDefault="006D1927" w:rsidP="006D1927">
                  <w:pPr>
                    <w:spacing w:after="120"/>
                    <w:rPr>
                      <w:spacing w:val="-2"/>
                    </w:rPr>
                  </w:pPr>
                  <w:r>
                    <w:rPr>
                      <w:spacing w:val="-2"/>
                    </w:rPr>
                    <w:t>In the case of an offence committed by a body copporate</w:t>
                  </w:r>
                </w:p>
              </w:tc>
              <w:tc>
                <w:tcPr>
                  <w:tcW w:w="3567" w:type="dxa"/>
                </w:tcPr>
                <w:p w14:paraId="21AD0D4A" w14:textId="77777777" w:rsidR="006D1927" w:rsidRDefault="006D1927" w:rsidP="006D1927">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14:paraId="62C59FFC" w14:textId="77777777" w:rsidR="006D1927" w:rsidRPr="006D1927" w:rsidRDefault="006D1927" w:rsidP="006D1927">
            <w:pPr>
              <w:spacing w:after="120"/>
              <w:rPr>
                <w:spacing w:val="-2"/>
              </w:rPr>
            </w:pPr>
          </w:p>
          <w:p w14:paraId="529784CD" w14:textId="77777777" w:rsidR="00D5175D" w:rsidRDefault="00D5175D" w:rsidP="006D1927">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19CE88C9" w14:textId="77777777" w:rsidR="006D1927" w:rsidRPr="00C937AB" w:rsidRDefault="006D1927" w:rsidP="006D1927">
            <w:pPr>
              <w:spacing w:after="120"/>
              <w:rPr>
                <w:spacing w:val="-2"/>
              </w:rPr>
            </w:pPr>
            <w:r>
              <w:rPr>
                <w:b/>
                <w:spacing w:val="-2"/>
              </w:rPr>
              <w:t xml:space="preserve"> </w:t>
            </w:r>
            <w:r w:rsidR="00C937AB" w:rsidRPr="00C937AB">
              <w:rPr>
                <w:spacing w:val="-2"/>
              </w:rPr>
              <w:t>You can contribute by following policies and procedures, keeping up to date with relevant legislation and training requirements. Identifying a lack of knowledge or skill in a area. Encourage a culture of professional development and continuous improvement.</w:t>
            </w:r>
          </w:p>
          <w:p w14:paraId="23625878" w14:textId="77777777" w:rsidR="00C937AB" w:rsidRPr="00C937AB" w:rsidRDefault="00C937AB" w:rsidP="006D1927">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14:paraId="0EE8B815" w14:textId="77777777" w:rsidR="00D5175D" w:rsidRDefault="00D5175D" w:rsidP="0094671A">
            <w:pPr>
              <w:numPr>
                <w:ilvl w:val="0"/>
                <w:numId w:val="23"/>
              </w:numPr>
              <w:spacing w:after="120"/>
              <w:ind w:left="0"/>
              <w:rPr>
                <w:b/>
                <w:spacing w:val="-2"/>
              </w:rPr>
            </w:pPr>
            <w:r w:rsidRPr="00523A30">
              <w:rPr>
                <w:b/>
                <w:spacing w:val="-2"/>
              </w:rPr>
              <w:t>Explain what may happen if you make decisions outside your expertise</w:t>
            </w:r>
          </w:p>
          <w:p w14:paraId="10EAB1DB" w14:textId="77777777" w:rsidR="00C937AB" w:rsidRPr="00523A30" w:rsidRDefault="00C937AB" w:rsidP="0094671A">
            <w:pPr>
              <w:numPr>
                <w:ilvl w:val="0"/>
                <w:numId w:val="23"/>
              </w:numPr>
              <w:spacing w:after="120"/>
              <w:ind w:left="0"/>
              <w:rPr>
                <w:b/>
                <w:spacing w:val="-2"/>
              </w:rPr>
            </w:pPr>
            <w:r>
              <w:rPr>
                <w:spacing w:val="-2"/>
              </w:rPr>
              <w:t>You may do something wrong that could cause harm to yourself or others in the workplace.</w:t>
            </w:r>
          </w:p>
          <w:p w14:paraId="16B5E931" w14:textId="77777777" w:rsidR="00D5175D" w:rsidRPr="00C937AB" w:rsidRDefault="00D5175D" w:rsidP="0094671A">
            <w:pPr>
              <w:numPr>
                <w:ilvl w:val="0"/>
                <w:numId w:val="23"/>
              </w:numPr>
              <w:spacing w:after="120"/>
              <w:ind w:left="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5BBFACFA" w14:textId="77777777" w:rsidR="00C937AB" w:rsidRPr="006E3E7C" w:rsidRDefault="00C937AB" w:rsidP="0094671A">
            <w:pPr>
              <w:numPr>
                <w:ilvl w:val="0"/>
                <w:numId w:val="2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14:paraId="635BEB27" w14:textId="77777777" w:rsidR="006E3E7C" w:rsidRPr="00412A4D" w:rsidRDefault="006E3E7C" w:rsidP="0094671A">
            <w:pPr>
              <w:spacing w:after="120"/>
              <w:rPr>
                <w:spacing w:val="-2"/>
              </w:rPr>
            </w:pPr>
          </w:p>
        </w:tc>
      </w:tr>
    </w:tbl>
    <w:p w14:paraId="700A5C10" w14:textId="77777777" w:rsidR="0067420A" w:rsidRDefault="0067420A" w:rsidP="0002452A">
      <w:pPr>
        <w:spacing w:before="120" w:after="120"/>
        <w:rPr>
          <w:rFonts w:cs="Arial"/>
          <w:b/>
        </w:rPr>
      </w:pPr>
    </w:p>
    <w:sectPr w:rsidR="0067420A" w:rsidSect="00B42ACE">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55A69" w14:textId="77777777" w:rsidR="00FA3667" w:rsidRDefault="00FA3667" w:rsidP="00665202">
      <w:pPr>
        <w:spacing w:after="0" w:line="240" w:lineRule="auto"/>
      </w:pPr>
      <w:r>
        <w:separator/>
      </w:r>
    </w:p>
  </w:endnote>
  <w:endnote w:type="continuationSeparator" w:id="0">
    <w:p w14:paraId="613AFFC6" w14:textId="77777777" w:rsidR="00FA3667" w:rsidRDefault="00FA366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pitch w:val="variable"/>
    <w:sig w:usb0="00000000"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6F983" w14:textId="77777777" w:rsidR="00FA3667" w:rsidRDefault="00FA3667" w:rsidP="00665202">
      <w:pPr>
        <w:spacing w:after="0" w:line="240" w:lineRule="auto"/>
      </w:pPr>
      <w:r>
        <w:separator/>
      </w:r>
    </w:p>
  </w:footnote>
  <w:footnote w:type="continuationSeparator" w:id="0">
    <w:p w14:paraId="347943A6" w14:textId="77777777" w:rsidR="00FA3667" w:rsidRDefault="00FA366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5120B" w14:textId="77777777" w:rsidR="00FA3667" w:rsidRDefault="00FA366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C2A8A" w:rsidRPr="00CC2A8A">
      <w:rPr>
        <w:b/>
        <w:noProof/>
      </w:rPr>
      <w:t>4</w:t>
    </w:r>
    <w:r>
      <w:rPr>
        <w:b/>
        <w:noProof/>
      </w:rPr>
      <w:fldChar w:fldCharType="end"/>
    </w:r>
  </w:p>
  <w:p w14:paraId="50623166" w14:textId="77777777" w:rsidR="00FA3667" w:rsidRDefault="00FA36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45BC8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5"/>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6"/>
  </w:num>
  <w:num w:numId="16">
    <w:abstractNumId w:val="12"/>
  </w:num>
  <w:num w:numId="17">
    <w:abstractNumId w:val="33"/>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4"/>
  </w:num>
  <w:num w:numId="28">
    <w:abstractNumId w:val="34"/>
  </w:num>
  <w:num w:numId="29">
    <w:abstractNumId w:val="27"/>
  </w:num>
  <w:num w:numId="30">
    <w:abstractNumId w:val="34"/>
  </w:num>
  <w:num w:numId="31">
    <w:abstractNumId w:val="32"/>
  </w:num>
  <w:num w:numId="32">
    <w:abstractNumId w:val="3"/>
  </w:num>
  <w:num w:numId="33">
    <w:abstractNumId w:val="11"/>
  </w:num>
  <w:num w:numId="34">
    <w:abstractNumId w:val="25"/>
  </w:num>
  <w:num w:numId="35">
    <w:abstractNumId w:val="6"/>
  </w:num>
  <w:num w:numId="36">
    <w:abstractNumId w:val="34"/>
  </w:num>
  <w:num w:numId="37">
    <w:abstractNumId w:val="6"/>
  </w:num>
  <w:num w:numId="38">
    <w:abstractNumId w:val="34"/>
  </w:num>
  <w:num w:numId="39">
    <w:abstractNumId w:val="34"/>
  </w:num>
  <w:num w:numId="40">
    <w:abstractNumId w:val="18"/>
  </w:num>
  <w:num w:numId="41">
    <w:abstractNumId w:val="9"/>
  </w:num>
  <w:num w:numId="42">
    <w:abstractNumId w:val="24"/>
  </w:num>
  <w:num w:numId="43">
    <w:abstractNumId w:val="37"/>
    <w:lvlOverride w:ilvl="0">
      <w:startOverride w:val="1"/>
    </w:lvlOverride>
  </w:num>
  <w:num w:numId="44">
    <w:abstractNumId w:val="27"/>
    <w:lvlOverride w:ilvl="0">
      <w:startOverride w:val="1"/>
    </w:lvlOverride>
  </w:num>
  <w:num w:numId="45">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366"/>
    <w:rsid w:val="00012A9D"/>
    <w:rsid w:val="00014D3D"/>
    <w:rsid w:val="00023ED3"/>
    <w:rsid w:val="0002452A"/>
    <w:rsid w:val="0002479C"/>
    <w:rsid w:val="00026C6F"/>
    <w:rsid w:val="00041BCF"/>
    <w:rsid w:val="00052605"/>
    <w:rsid w:val="00054E4A"/>
    <w:rsid w:val="00061602"/>
    <w:rsid w:val="000702D7"/>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11F"/>
    <w:rsid w:val="001E3B1F"/>
    <w:rsid w:val="001F57A8"/>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043B"/>
    <w:rsid w:val="002E2C49"/>
    <w:rsid w:val="002F76CA"/>
    <w:rsid w:val="00300B46"/>
    <w:rsid w:val="003037FC"/>
    <w:rsid w:val="00306E68"/>
    <w:rsid w:val="00314F21"/>
    <w:rsid w:val="00320161"/>
    <w:rsid w:val="00333321"/>
    <w:rsid w:val="003450F0"/>
    <w:rsid w:val="00350746"/>
    <w:rsid w:val="003535DC"/>
    <w:rsid w:val="0037343F"/>
    <w:rsid w:val="00373A25"/>
    <w:rsid w:val="00376B55"/>
    <w:rsid w:val="00385222"/>
    <w:rsid w:val="003869C6"/>
    <w:rsid w:val="00387877"/>
    <w:rsid w:val="00390D8E"/>
    <w:rsid w:val="0039111F"/>
    <w:rsid w:val="00392B87"/>
    <w:rsid w:val="003B24EF"/>
    <w:rsid w:val="003B597B"/>
    <w:rsid w:val="003C0F48"/>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9D3"/>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0DFF"/>
    <w:rsid w:val="005715CE"/>
    <w:rsid w:val="00571993"/>
    <w:rsid w:val="00571C69"/>
    <w:rsid w:val="00574A64"/>
    <w:rsid w:val="00575D2C"/>
    <w:rsid w:val="00577472"/>
    <w:rsid w:val="00585177"/>
    <w:rsid w:val="00586A25"/>
    <w:rsid w:val="00592326"/>
    <w:rsid w:val="00595FC6"/>
    <w:rsid w:val="005A2C21"/>
    <w:rsid w:val="005A70B4"/>
    <w:rsid w:val="005B5763"/>
    <w:rsid w:val="005B60F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1EDA"/>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1927"/>
    <w:rsid w:val="006D2424"/>
    <w:rsid w:val="006D35D2"/>
    <w:rsid w:val="006E1D0E"/>
    <w:rsid w:val="006E3E7C"/>
    <w:rsid w:val="006E517F"/>
    <w:rsid w:val="006E768E"/>
    <w:rsid w:val="006F369E"/>
    <w:rsid w:val="006F717E"/>
    <w:rsid w:val="0072702A"/>
    <w:rsid w:val="00727E9C"/>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D5FEB"/>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4066"/>
    <w:rsid w:val="0086503A"/>
    <w:rsid w:val="008851BD"/>
    <w:rsid w:val="00897F8C"/>
    <w:rsid w:val="008A26AB"/>
    <w:rsid w:val="008A40AD"/>
    <w:rsid w:val="008B2057"/>
    <w:rsid w:val="008B68D3"/>
    <w:rsid w:val="008D1993"/>
    <w:rsid w:val="008D528E"/>
    <w:rsid w:val="008D5C60"/>
    <w:rsid w:val="008D5EBD"/>
    <w:rsid w:val="008E5A58"/>
    <w:rsid w:val="008E6DF9"/>
    <w:rsid w:val="008F748F"/>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4671A"/>
    <w:rsid w:val="00947A02"/>
    <w:rsid w:val="00955755"/>
    <w:rsid w:val="00982FA7"/>
    <w:rsid w:val="009A019E"/>
    <w:rsid w:val="009A3399"/>
    <w:rsid w:val="009B3C99"/>
    <w:rsid w:val="009B72EC"/>
    <w:rsid w:val="009C2E36"/>
    <w:rsid w:val="009E3E43"/>
    <w:rsid w:val="009E60F3"/>
    <w:rsid w:val="009E6E6E"/>
    <w:rsid w:val="009F2B75"/>
    <w:rsid w:val="009F2F8B"/>
    <w:rsid w:val="00A04585"/>
    <w:rsid w:val="00A10C7E"/>
    <w:rsid w:val="00A16F28"/>
    <w:rsid w:val="00A20757"/>
    <w:rsid w:val="00A254CE"/>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972B2"/>
    <w:rsid w:val="00AB14A2"/>
    <w:rsid w:val="00AC2E49"/>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0797"/>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80EC9"/>
    <w:rsid w:val="00C9069F"/>
    <w:rsid w:val="00C90994"/>
    <w:rsid w:val="00C911FD"/>
    <w:rsid w:val="00C9155B"/>
    <w:rsid w:val="00C937AB"/>
    <w:rsid w:val="00CA0FFF"/>
    <w:rsid w:val="00CA37C5"/>
    <w:rsid w:val="00CA4BC1"/>
    <w:rsid w:val="00CA7B82"/>
    <w:rsid w:val="00CB6D8F"/>
    <w:rsid w:val="00CC1DB5"/>
    <w:rsid w:val="00CC2A8A"/>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39"/>
    <w:rsid w:val="00E41142"/>
    <w:rsid w:val="00E45503"/>
    <w:rsid w:val="00E525F8"/>
    <w:rsid w:val="00E555F6"/>
    <w:rsid w:val="00E55712"/>
    <w:rsid w:val="00E55CAE"/>
    <w:rsid w:val="00E637A7"/>
    <w:rsid w:val="00E649BF"/>
    <w:rsid w:val="00E661F5"/>
    <w:rsid w:val="00E70510"/>
    <w:rsid w:val="00E73556"/>
    <w:rsid w:val="00E81C09"/>
    <w:rsid w:val="00E90175"/>
    <w:rsid w:val="00EA1196"/>
    <w:rsid w:val="00EA5F42"/>
    <w:rsid w:val="00EB6645"/>
    <w:rsid w:val="00EC10FF"/>
    <w:rsid w:val="00EC124F"/>
    <w:rsid w:val="00EC1C2A"/>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2C8A"/>
    <w:rsid w:val="00F76CED"/>
    <w:rsid w:val="00F87D56"/>
    <w:rsid w:val="00FA3667"/>
    <w:rsid w:val="00FA653B"/>
    <w:rsid w:val="00FB202E"/>
    <w:rsid w:val="00FB3872"/>
    <w:rsid w:val="00FB4FFC"/>
    <w:rsid w:val="00FB5670"/>
    <w:rsid w:val="00FC20BB"/>
    <w:rsid w:val="00FC45C6"/>
    <w:rsid w:val="00FC56E4"/>
    <w:rsid w:val="00FD03A2"/>
    <w:rsid w:val="00FD7382"/>
    <w:rsid w:val="00FD7D15"/>
    <w:rsid w:val="00FE4A8C"/>
    <w:rsid w:val="00FF1FDA"/>
    <w:rsid w:val="00FF7E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3BB2DB"/>
  <w15:docId w15:val="{BABB86A5-F44E-4BB6-B1C6-72A93424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450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orksafe.qld.gov.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elhempsall@gmail.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nfo@workcoverqld.com.au"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orkcoverqld.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0F4F7-E63D-4DA5-81BA-04BF04CA1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EDA7E-06EE-436A-A15D-C3C086568C37}">
  <ds:schemaRefs>
    <ds:schemaRef ds:uri="http://schemas.microsoft.com/sharepoint/v3/contenttype/forms"/>
  </ds:schemaRefs>
</ds:datastoreItem>
</file>

<file path=customXml/itemProps3.xml><?xml version="1.0" encoding="utf-8"?>
<ds:datastoreItem xmlns:ds="http://schemas.openxmlformats.org/officeDocument/2006/customXml" ds:itemID="{1C0EBBFA-B17F-4360-9086-88A681AF3394}">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C931DC2B-CEAF-40CE-A0B3-A82BD291D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4739</Words>
  <Characters>27013</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2019-10-29T04:38:00Z</dcterms:created>
  <dcterms:modified xsi:type="dcterms:W3CDTF">2019-10-29T04:38:00Z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