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0B0E0872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560A60">
              <w:rPr>
                <w:rFonts w:ascii="Arial" w:hAnsi="Arial" w:cs="Arial"/>
              </w:rPr>
              <w:t xml:space="preserve"> Drink less</w:t>
            </w:r>
          </w:p>
          <w:p w14:paraId="3035E2E3" w14:textId="28AEF18A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560A60">
              <w:rPr>
                <w:rFonts w:ascii="Arial" w:hAnsi="Arial" w:cs="Arial"/>
              </w:rPr>
              <w:t xml:space="preserve"> Do cardiovascular training </w:t>
            </w:r>
          </w:p>
          <w:p w14:paraId="1E4DECFE" w14:textId="7F6D3105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950ED6">
              <w:rPr>
                <w:rFonts w:ascii="Arial" w:hAnsi="Arial" w:cs="Arial"/>
              </w:rPr>
              <w:t xml:space="preserve"> Dieting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0775D618" w:rsidR="00EB372D" w:rsidRPr="00374630" w:rsidRDefault="00BC790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 I would</w:t>
            </w:r>
            <w:r w:rsidR="00C73D92">
              <w:rPr>
                <w:rFonts w:ascii="Arial" w:hAnsi="Arial" w:cs="Arial"/>
              </w:rPr>
              <w:t xml:space="preserve"> recommend Mark to a Allied Health Professional before commencing work with him to see </w:t>
            </w:r>
            <w:r w:rsidR="00F63108">
              <w:rPr>
                <w:rFonts w:ascii="Arial" w:hAnsi="Arial" w:cs="Arial"/>
              </w:rPr>
              <w:t>if the</w:t>
            </w:r>
            <w:r w:rsidR="00347E76">
              <w:rPr>
                <w:rFonts w:ascii="Arial" w:hAnsi="Arial" w:cs="Arial"/>
              </w:rPr>
              <w:t xml:space="preserve">re are any conditions 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0F1037C0" w:rsidR="00EB372D" w:rsidRPr="00374630" w:rsidRDefault="00393DA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it is not a good idea to completely </w:t>
            </w:r>
            <w:r w:rsidR="00110356">
              <w:rPr>
                <w:rFonts w:ascii="Arial" w:hAnsi="Arial" w:cs="Arial"/>
              </w:rPr>
              <w:t xml:space="preserve">ignore cardiovascular training as </w:t>
            </w:r>
            <w:r w:rsidR="00394963">
              <w:rPr>
                <w:rFonts w:ascii="Arial" w:hAnsi="Arial" w:cs="Arial"/>
              </w:rPr>
              <w:t xml:space="preserve">cardiovascular training </w:t>
            </w:r>
            <w:r w:rsidR="00BE300D">
              <w:rPr>
                <w:rFonts w:ascii="Arial" w:hAnsi="Arial" w:cs="Arial"/>
              </w:rPr>
              <w:t xml:space="preserve">reduces </w:t>
            </w:r>
            <w:r w:rsidR="00525156">
              <w:rPr>
                <w:rFonts w:ascii="Arial" w:hAnsi="Arial" w:cs="Arial"/>
              </w:rPr>
              <w:t xml:space="preserve">body fat </w:t>
            </w:r>
            <w:r w:rsidR="00394963">
              <w:rPr>
                <w:rFonts w:ascii="Arial" w:hAnsi="Arial" w:cs="Arial"/>
              </w:rPr>
              <w:t xml:space="preserve"> 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7595B6A1" w14:textId="7F03E809" w:rsidR="00EB372D" w:rsidRDefault="00525156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 xml:space="preserve">No </w:t>
            </w:r>
            <w:r w:rsidR="008B0F3D">
              <w:rPr>
                <w:rFonts w:ascii="Arial" w:hAnsi="Arial" w:cs="Arial"/>
              </w:rPr>
              <w:t xml:space="preserve">resistance training alone won’t </w:t>
            </w:r>
            <w:r w:rsidR="00663429">
              <w:rPr>
                <w:rFonts w:ascii="Arial" w:hAnsi="Arial" w:cs="Arial"/>
              </w:rPr>
              <w:t>be the best method to achieve them</w:t>
            </w: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5320A60A" w:rsidR="00EB372D" w:rsidRPr="00C823B8" w:rsidRDefault="00C125D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B361EE">
              <w:rPr>
                <w:rFonts w:ascii="Arial" w:hAnsi="Arial" w:cs="Arial"/>
              </w:rPr>
              <w:t xml:space="preserve">urpees </w:t>
            </w:r>
            <w:r w:rsidR="00A25FBC">
              <w:rPr>
                <w:rFonts w:ascii="Arial" w:hAnsi="Arial" w:cs="Arial"/>
              </w:rPr>
              <w:t xml:space="preserve">20 </w:t>
            </w:r>
            <w:r w:rsidR="006E7948">
              <w:rPr>
                <w:rFonts w:ascii="Arial" w:hAnsi="Arial" w:cs="Arial"/>
              </w:rPr>
              <w:t>(rest 20</w:t>
            </w:r>
            <w:r w:rsidR="00FB51C4">
              <w:rPr>
                <w:rFonts w:ascii="Arial" w:hAnsi="Arial" w:cs="Arial"/>
              </w:rPr>
              <w:t>s</w:t>
            </w:r>
            <w:r w:rsidR="006E7948">
              <w:rPr>
                <w:rFonts w:ascii="Arial" w:hAnsi="Arial" w:cs="Arial"/>
              </w:rPr>
              <w:t>)</w:t>
            </w:r>
          </w:p>
        </w:tc>
        <w:tc>
          <w:tcPr>
            <w:tcW w:w="2315" w:type="dxa"/>
            <w:vAlign w:val="center"/>
          </w:tcPr>
          <w:p w14:paraId="16402FDB" w14:textId="5A60EAE8" w:rsidR="00EB372D" w:rsidRPr="00C823B8" w:rsidRDefault="00B36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 jumps</w:t>
            </w:r>
            <w:r w:rsidR="006E7948">
              <w:rPr>
                <w:rFonts w:ascii="Arial" w:hAnsi="Arial" w:cs="Arial"/>
              </w:rPr>
              <w:t xml:space="preserve"> 20 (rest 20</w:t>
            </w:r>
            <w:r w:rsidR="00FB51C4">
              <w:rPr>
                <w:rFonts w:ascii="Arial" w:hAnsi="Arial" w:cs="Arial"/>
              </w:rPr>
              <w:t>s</w:t>
            </w:r>
            <w:r w:rsidR="006E7948">
              <w:rPr>
                <w:rFonts w:ascii="Arial" w:hAnsi="Arial" w:cs="Arial"/>
              </w:rPr>
              <w:t>)</w:t>
            </w:r>
          </w:p>
        </w:tc>
        <w:tc>
          <w:tcPr>
            <w:tcW w:w="2315" w:type="dxa"/>
            <w:vAlign w:val="center"/>
          </w:tcPr>
          <w:p w14:paraId="377892B8" w14:textId="03EDF1C6" w:rsidR="00EB372D" w:rsidRPr="00C823B8" w:rsidRDefault="00B361E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rope </w:t>
            </w:r>
            <w:r w:rsidR="006E7948">
              <w:rPr>
                <w:rFonts w:ascii="Arial" w:hAnsi="Arial" w:cs="Arial"/>
              </w:rPr>
              <w:t>20 (rest 20</w:t>
            </w:r>
            <w:r w:rsidR="00FB51C4">
              <w:rPr>
                <w:rFonts w:ascii="Arial" w:hAnsi="Arial" w:cs="Arial"/>
              </w:rPr>
              <w:t>s</w:t>
            </w:r>
            <w:r w:rsidR="006E7948">
              <w:rPr>
                <w:rFonts w:ascii="Arial" w:hAnsi="Arial" w:cs="Arial"/>
              </w:rPr>
              <w:t>)</w:t>
            </w:r>
          </w:p>
        </w:tc>
        <w:tc>
          <w:tcPr>
            <w:tcW w:w="2232" w:type="dxa"/>
            <w:vAlign w:val="center"/>
          </w:tcPr>
          <w:p w14:paraId="27A16321" w14:textId="1CD71FDC" w:rsidR="00EB372D" w:rsidRPr="00C823B8" w:rsidRDefault="00A25FB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Jumping jacks </w:t>
            </w:r>
            <w:r w:rsidR="006E7948">
              <w:rPr>
                <w:rFonts w:ascii="Arial" w:hAnsi="Arial" w:cs="Arial"/>
              </w:rPr>
              <w:t>20 (rest 20</w:t>
            </w:r>
            <w:r w:rsidR="00FB51C4">
              <w:rPr>
                <w:rFonts w:ascii="Arial" w:hAnsi="Arial" w:cs="Arial"/>
              </w:rPr>
              <w:t>s</w:t>
            </w:r>
            <w:r w:rsidR="006E7948">
              <w:rPr>
                <w:rFonts w:ascii="Arial" w:hAnsi="Arial" w:cs="Arial"/>
              </w:rPr>
              <w:t>)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6D047A79" w:rsidR="00EB372D" w:rsidRPr="00C823B8" w:rsidRDefault="0001256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1B1487">
              <w:rPr>
                <w:rFonts w:ascii="Arial" w:hAnsi="Arial" w:cs="Arial"/>
              </w:rPr>
              <w:t>ountain climbers 20 (rest 20</w:t>
            </w:r>
            <w:r w:rsidR="00525C86">
              <w:rPr>
                <w:rFonts w:ascii="Arial" w:hAnsi="Arial" w:cs="Arial"/>
              </w:rPr>
              <w:t>)</w:t>
            </w:r>
          </w:p>
        </w:tc>
        <w:tc>
          <w:tcPr>
            <w:tcW w:w="2315" w:type="dxa"/>
            <w:vAlign w:val="center"/>
          </w:tcPr>
          <w:p w14:paraId="6A7C8018" w14:textId="0628F9D1" w:rsidR="00EB372D" w:rsidRPr="00C823B8" w:rsidRDefault="006F159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kne</w:t>
            </w:r>
            <w:r w:rsidR="00A7047F">
              <w:rPr>
                <w:rFonts w:ascii="Arial" w:hAnsi="Arial" w:cs="Arial"/>
              </w:rPr>
              <w:t>es</w:t>
            </w:r>
            <w:r w:rsidR="00525C86">
              <w:rPr>
                <w:rFonts w:ascii="Arial" w:hAnsi="Arial" w:cs="Arial"/>
              </w:rPr>
              <w:t xml:space="preserve"> 20 (30s rest)</w:t>
            </w:r>
          </w:p>
        </w:tc>
        <w:tc>
          <w:tcPr>
            <w:tcW w:w="2315" w:type="dxa"/>
            <w:vAlign w:val="center"/>
          </w:tcPr>
          <w:p w14:paraId="454B0943" w14:textId="7AE62191" w:rsidR="00EB372D" w:rsidRPr="00C823B8" w:rsidRDefault="006F159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 ups </w:t>
            </w:r>
            <w:r w:rsidR="00A7047F">
              <w:rPr>
                <w:rFonts w:ascii="Arial" w:hAnsi="Arial" w:cs="Arial"/>
              </w:rPr>
              <w:t>20 (30s rest)</w:t>
            </w:r>
          </w:p>
        </w:tc>
        <w:permEnd w:id="2051287565"/>
        <w:tc>
          <w:tcPr>
            <w:tcW w:w="2232" w:type="dxa"/>
            <w:vAlign w:val="center"/>
          </w:tcPr>
          <w:p w14:paraId="6AAF226F" w14:textId="5FDB72F5" w:rsidR="00EB372D" w:rsidRPr="00C823B8" w:rsidRDefault="006F159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 30 (30s rest)</w:t>
            </w:r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33C4CC1C" w:rsidR="00EB372D" w:rsidRPr="00C823B8" w:rsidRDefault="0082391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</w:t>
            </w:r>
            <w:r w:rsidR="00584528">
              <w:rPr>
                <w:rFonts w:ascii="Arial" w:hAnsi="Arial" w:cs="Arial"/>
              </w:rPr>
              <w:t>nges 10 each leg (20s rest</w:t>
            </w:r>
          </w:p>
        </w:tc>
        <w:tc>
          <w:tcPr>
            <w:tcW w:w="2315" w:type="dxa"/>
            <w:vAlign w:val="center"/>
          </w:tcPr>
          <w:p w14:paraId="33DAC740" w14:textId="29CCCCB9" w:rsidR="00EB372D" w:rsidRPr="00C823B8" w:rsidRDefault="00C46DB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 20 (20s rest)</w:t>
            </w:r>
          </w:p>
        </w:tc>
        <w:tc>
          <w:tcPr>
            <w:tcW w:w="2315" w:type="dxa"/>
            <w:vAlign w:val="center"/>
          </w:tcPr>
          <w:p w14:paraId="6B1AB80A" w14:textId="7E6D7AC7" w:rsidR="00EB372D" w:rsidRPr="00C823B8" w:rsidRDefault="009C071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Dips 20 (20s rest)</w:t>
            </w:r>
          </w:p>
        </w:tc>
        <w:tc>
          <w:tcPr>
            <w:tcW w:w="2232" w:type="dxa"/>
            <w:vAlign w:val="center"/>
          </w:tcPr>
          <w:p w14:paraId="7B135702" w14:textId="1C3C8643" w:rsidR="00EB372D" w:rsidRPr="00C823B8" w:rsidRDefault="008B75F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Box jumps 20 (2ps rest)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C60010">
        <w:trPr>
          <w:trHeight w:val="567"/>
        </w:trPr>
        <w:tc>
          <w:tcPr>
            <w:tcW w:w="4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FIT TO LEARN PROGRAM CARD         </w:t>
            </w:r>
          </w:p>
        </w:tc>
        <w:tc>
          <w:tcPr>
            <w:tcW w:w="4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7F02AEF5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536977">
              <w:rPr>
                <w:rFonts w:ascii="Arial" w:hAnsi="Arial" w:cs="Arial"/>
                <w:b/>
              </w:rPr>
              <w:t>Mark</w:t>
            </w:r>
          </w:p>
        </w:tc>
      </w:tr>
      <w:tr w:rsidR="00EB372D" w14:paraId="04A379C6" w14:textId="77777777" w:rsidTr="00C60010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01D9DA78" w:rsidR="00EB372D" w:rsidRDefault="0005356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G</w:t>
            </w:r>
            <w:r w:rsidR="00536977">
              <w:rPr>
                <w:rFonts w:ascii="Arial" w:hAnsi="Arial" w:cs="Arial"/>
              </w:rPr>
              <w:t>eraghty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0D8F7A8" w14:textId="77777777" w:rsidTr="00C60010">
        <w:trPr>
          <w:trHeight w:val="69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08BD2B8F" w:rsidR="00EB372D" w:rsidRDefault="006F5AF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strength and growth </w:t>
            </w:r>
          </w:p>
        </w:tc>
      </w:tr>
      <w:tr w:rsidR="00EB372D" w14:paraId="15AE2804" w14:textId="77777777" w:rsidTr="00C60010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1DFC546D" w:rsidR="00EB372D" w:rsidRDefault="00831DD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Doesn’t want</w:t>
            </w:r>
            <w:r w:rsidR="002209A4">
              <w:rPr>
                <w:rFonts w:ascii="Arial" w:hAnsi="Arial" w:cs="Arial"/>
              </w:rPr>
              <w:t xml:space="preserve"> to do cardiovascular training </w:t>
            </w:r>
          </w:p>
        </w:tc>
      </w:tr>
      <w:tr w:rsidR="00EB372D" w14:paraId="6595C445" w14:textId="77777777" w:rsidTr="00C60010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5FC39921" w:rsidR="00EB372D" w:rsidRDefault="006F5AF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</w:t>
            </w:r>
            <w:r w:rsidR="00FF6AEF">
              <w:rPr>
                <w:rFonts w:ascii="Arial" w:hAnsi="Arial" w:cs="Arial"/>
              </w:rPr>
              <w:t>minutes</w:t>
            </w:r>
          </w:p>
        </w:tc>
      </w:tr>
      <w:tr w:rsidR="00EB372D" w14:paraId="1729D00B" w14:textId="77777777" w:rsidTr="00C60010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36D12AD4" w:rsidR="00EB372D" w:rsidRDefault="00DC49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 with bar</w:t>
            </w:r>
          </w:p>
        </w:tc>
      </w:tr>
      <w:tr w:rsidR="00EB372D" w14:paraId="38E2BCD9" w14:textId="77777777" w:rsidTr="00C60010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C60010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30C77A94" w:rsidR="00EB372D" w:rsidRDefault="00D934F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1CCF7AF2" w:rsidR="00EB372D" w:rsidRDefault="002209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743F9443" w:rsidR="00EB372D" w:rsidRDefault="002209A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26447267" w:rsidR="00EB372D" w:rsidRDefault="001E02F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56999A25" w:rsidR="00EB372D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2FB98257" w:rsidR="00EB372D" w:rsidRDefault="00DC493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C60010" w14:paraId="08F28EEB" w14:textId="77777777" w:rsidTr="00C60010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26A341D6" w:rsidR="00C60010" w:rsidRDefault="0019450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1CC4CC08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4627D729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4734F281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60397A2D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032ADF42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C60010" w14:paraId="2E49324D" w14:textId="77777777" w:rsidTr="00C60010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3A32F2F9" w:rsidR="00C60010" w:rsidRDefault="00A8327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 ups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10BB6AFD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01760D73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4ABA599F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491C801A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2E5B1439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C60010" w14:paraId="4ABB26D2" w14:textId="77777777" w:rsidTr="00C60010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6C016815" w:rsidR="00C60010" w:rsidRDefault="006240A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fly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08A3D55A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28EEA82E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110135EC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17C0B2C6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70DDC424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C60010" w14:paraId="6F28BD79" w14:textId="77777777" w:rsidTr="00C60010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3C102118" w:rsidR="00C60010" w:rsidRDefault="006240A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 bell chest press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41029543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4E4938C7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66C017D0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561219EE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44E829E1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C60010" w14:paraId="0B9BE9D2" w14:textId="77777777" w:rsidTr="00C60010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4B05F368" w:rsidR="00C60010" w:rsidRDefault="00A4686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squat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59BA1B85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6A1409AD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5A85D4D6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78CF4498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21B2D120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C60010" w14:paraId="1646550D" w14:textId="77777777" w:rsidTr="00C60010">
        <w:trPr>
          <w:trHeight w:val="31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12E8E746" w:rsidR="00C60010" w:rsidRDefault="00C6001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 training methods: 201AMRAP / INTERVAL / TABATA </w:t>
            </w:r>
          </w:p>
        </w:tc>
      </w:tr>
      <w:tr w:rsidR="00C60010" w14:paraId="3D6E0589" w14:textId="77777777" w:rsidTr="00C60010">
        <w:trPr>
          <w:trHeight w:val="88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60582FD6" w:rsidR="00C60010" w:rsidRDefault="00BE492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TABATA – 30 seconds on 30 seconds off</w:t>
            </w:r>
          </w:p>
          <w:p w14:paraId="75544F89" w14:textId="77777777" w:rsidR="00C60010" w:rsidRDefault="00C60010" w:rsidP="000140A4">
            <w:pPr>
              <w:rPr>
                <w:rFonts w:ascii="Arial" w:hAnsi="Arial" w:cs="Arial"/>
              </w:rPr>
            </w:pPr>
          </w:p>
          <w:p w14:paraId="3E7C30EF" w14:textId="435954A4" w:rsidR="00C60010" w:rsidRDefault="00C60010" w:rsidP="000140A4">
            <w:pPr>
              <w:rPr>
                <w:rFonts w:ascii="Arial" w:hAnsi="Arial" w:cs="Arial"/>
              </w:rPr>
            </w:pPr>
          </w:p>
        </w:tc>
      </w:tr>
      <w:tr w:rsidR="00C60010" w14:paraId="61053B6E" w14:textId="77777777" w:rsidTr="00C60010">
        <w:trPr>
          <w:trHeight w:val="612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C60010" w:rsidRDefault="00C60010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C60010" w:rsidRDefault="00C60010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C60010" w:rsidRDefault="00C60010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60010" w14:paraId="7B8DD659" w14:textId="77777777" w:rsidTr="00C60010">
        <w:trPr>
          <w:trHeight w:val="1050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E21860" w:rsidR="00C60010" w:rsidRDefault="003447C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73C12448" w:rsidR="00C60010" w:rsidRDefault="003447C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minutes 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E2FC42F" w:rsidR="00C60010" w:rsidRDefault="006127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60%1RM</w:t>
            </w:r>
          </w:p>
        </w:tc>
      </w:tr>
      <w:tr w:rsidR="00C60010" w14:paraId="24D69874" w14:textId="77777777" w:rsidTr="00C60010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C60010" w:rsidRDefault="00C60010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1D5048BE" w:rsidR="00C60010" w:rsidRDefault="006127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 with bar </w:t>
            </w:r>
          </w:p>
        </w:tc>
      </w:tr>
      <w:tr w:rsidR="00FF6AEF" w14:paraId="3B9979F9" w14:textId="77777777" w:rsidTr="00C60010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FF6AEF" w:rsidRDefault="00FF6AEF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066F1B3B" w:rsidR="00FF6AEF" w:rsidRDefault="00FF6AE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 with bar </w:t>
            </w: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12565"/>
    <w:rsid w:val="0005356C"/>
    <w:rsid w:val="00070EF1"/>
    <w:rsid w:val="00110356"/>
    <w:rsid w:val="00194504"/>
    <w:rsid w:val="001B1487"/>
    <w:rsid w:val="001E02F6"/>
    <w:rsid w:val="002209A4"/>
    <w:rsid w:val="003447C3"/>
    <w:rsid w:val="00347E76"/>
    <w:rsid w:val="00393DA0"/>
    <w:rsid w:val="00394963"/>
    <w:rsid w:val="00525156"/>
    <w:rsid w:val="00525C86"/>
    <w:rsid w:val="00536977"/>
    <w:rsid w:val="00560A60"/>
    <w:rsid w:val="00584528"/>
    <w:rsid w:val="006127AB"/>
    <w:rsid w:val="006240AD"/>
    <w:rsid w:val="00663429"/>
    <w:rsid w:val="006A25C5"/>
    <w:rsid w:val="006E7948"/>
    <w:rsid w:val="006F1597"/>
    <w:rsid w:val="006F5AFF"/>
    <w:rsid w:val="00823919"/>
    <w:rsid w:val="00831DDB"/>
    <w:rsid w:val="008B0F3D"/>
    <w:rsid w:val="008B75FA"/>
    <w:rsid w:val="00950ED6"/>
    <w:rsid w:val="009C071B"/>
    <w:rsid w:val="00A25FBC"/>
    <w:rsid w:val="00A4686E"/>
    <w:rsid w:val="00A7047F"/>
    <w:rsid w:val="00A83275"/>
    <w:rsid w:val="00B361EE"/>
    <w:rsid w:val="00BC7901"/>
    <w:rsid w:val="00BE300D"/>
    <w:rsid w:val="00BE4925"/>
    <w:rsid w:val="00C125DC"/>
    <w:rsid w:val="00C46DB1"/>
    <w:rsid w:val="00C60010"/>
    <w:rsid w:val="00C73D92"/>
    <w:rsid w:val="00D934F9"/>
    <w:rsid w:val="00DC4933"/>
    <w:rsid w:val="00E72CF3"/>
    <w:rsid w:val="00EB372D"/>
    <w:rsid w:val="00F63108"/>
    <w:rsid w:val="00FB51C4"/>
    <w:rsid w:val="00F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GERAGHTY, Eva (egera5)</cp:lastModifiedBy>
  <cp:revision>48</cp:revision>
  <dcterms:created xsi:type="dcterms:W3CDTF">2021-11-05T00:45:00Z</dcterms:created>
  <dcterms:modified xsi:type="dcterms:W3CDTF">2021-11-09T04:08:00Z</dcterms:modified>
</cp:coreProperties>
</file>