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1AB2" w14:textId="4D5679C5" w:rsidR="00C57305" w:rsidRPr="00F10956" w:rsidRDefault="002F217E" w:rsidP="002F217E">
      <w:pPr>
        <w:pStyle w:val="Title"/>
        <w:rPr>
          <w:rFonts w:ascii="Arial" w:hAnsi="Arial" w:cs="Arial"/>
          <w:b/>
          <w:bCs/>
          <w:sz w:val="72"/>
          <w:szCs w:val="72"/>
        </w:rPr>
      </w:pPr>
      <w:r w:rsidRPr="00F10956">
        <w:rPr>
          <w:rFonts w:ascii="Arial" w:hAnsi="Arial" w:cs="Arial"/>
          <w:b/>
          <w:bCs/>
          <w:sz w:val="72"/>
          <w:szCs w:val="72"/>
        </w:rPr>
        <w:t xml:space="preserve">Certificate of Completion </w:t>
      </w:r>
    </w:p>
    <w:p w14:paraId="098A4F64" w14:textId="20C7BDE3" w:rsidR="002F217E" w:rsidRPr="006C7ED6" w:rsidRDefault="002F217E" w:rsidP="002F217E">
      <w:pPr>
        <w:rPr>
          <w:b/>
          <w:bCs/>
        </w:rPr>
      </w:pPr>
      <w:r w:rsidRPr="006C7ED6">
        <w:rPr>
          <w:b/>
          <w:bCs/>
        </w:rPr>
        <w:t>Contract No.</w:t>
      </w:r>
      <w:r w:rsidR="00F10956">
        <w:rPr>
          <w:b/>
          <w:bCs/>
        </w:rPr>
        <w:t xml:space="preserve">: </w:t>
      </w:r>
      <w:r w:rsidR="00F10956" w:rsidRPr="00F10956">
        <w:t>000125</w:t>
      </w:r>
    </w:p>
    <w:p w14:paraId="6F5F55DB" w14:textId="45DB7DF3" w:rsidR="002F217E" w:rsidRPr="006C7ED6" w:rsidRDefault="002F217E" w:rsidP="002F217E">
      <w:pPr>
        <w:rPr>
          <w:b/>
          <w:bCs/>
        </w:rPr>
      </w:pPr>
      <w:r w:rsidRPr="006C7ED6">
        <w:rPr>
          <w:b/>
          <w:bCs/>
        </w:rPr>
        <w:t xml:space="preserve">Project Name: </w:t>
      </w:r>
      <w:r w:rsidR="00F10956" w:rsidRPr="00F10956">
        <w:t>Quay Waterfront</w:t>
      </w:r>
      <w:r w:rsidR="00F10956">
        <w:rPr>
          <w:b/>
          <w:bCs/>
        </w:rPr>
        <w:t xml:space="preserve"> </w:t>
      </w:r>
    </w:p>
    <w:p w14:paraId="6F5293DC" w14:textId="18660244" w:rsidR="002F217E" w:rsidRPr="00F10956" w:rsidRDefault="002F217E" w:rsidP="002F217E">
      <w:r w:rsidRPr="006C7ED6">
        <w:rPr>
          <w:b/>
          <w:bCs/>
        </w:rPr>
        <w:t>Project Address:</w:t>
      </w:r>
      <w:r w:rsidR="00F10956">
        <w:rPr>
          <w:b/>
          <w:bCs/>
        </w:rPr>
        <w:t xml:space="preserve"> </w:t>
      </w:r>
      <w:r w:rsidR="00F10956">
        <w:t xml:space="preserve">47 Skyring Terrace, Newstead </w:t>
      </w:r>
    </w:p>
    <w:p w14:paraId="729B248C" w14:textId="041794B6" w:rsidR="002F217E" w:rsidRPr="00F10956" w:rsidRDefault="002F217E" w:rsidP="002F217E">
      <w:r w:rsidRPr="006C7ED6">
        <w:rPr>
          <w:b/>
          <w:bCs/>
        </w:rPr>
        <w:t>Date of Insurance:</w:t>
      </w:r>
      <w:r w:rsidR="00F10956">
        <w:rPr>
          <w:b/>
          <w:bCs/>
        </w:rPr>
        <w:t xml:space="preserve"> </w:t>
      </w:r>
      <w:r w:rsidR="00F10956">
        <w:t>30/3/25</w:t>
      </w:r>
    </w:p>
    <w:p w14:paraId="30EE0C4E" w14:textId="2D6B4677" w:rsidR="002F217E" w:rsidRPr="00F10956" w:rsidRDefault="002F217E" w:rsidP="002F217E">
      <w:r w:rsidRPr="006C7ED6">
        <w:rPr>
          <w:b/>
          <w:bCs/>
        </w:rPr>
        <w:t>Owner:</w:t>
      </w:r>
      <w:r w:rsidR="00F10956">
        <w:rPr>
          <w:b/>
          <w:bCs/>
        </w:rPr>
        <w:t xml:space="preserve"> </w:t>
      </w:r>
      <w:r w:rsidR="00F10956">
        <w:t xml:space="preserve">Mirvac Constructions </w:t>
      </w:r>
    </w:p>
    <w:p w14:paraId="7431097B" w14:textId="25C28326" w:rsidR="002F217E" w:rsidRPr="00F10956" w:rsidRDefault="002F217E" w:rsidP="002F217E">
      <w:r w:rsidRPr="006C7ED6">
        <w:rPr>
          <w:b/>
          <w:bCs/>
        </w:rPr>
        <w:t>Design Professional:</w:t>
      </w:r>
      <w:r w:rsidR="00F10956">
        <w:rPr>
          <w:b/>
          <w:bCs/>
        </w:rPr>
        <w:t xml:space="preserve"> </w:t>
      </w:r>
      <w:r w:rsidR="00F10956">
        <w:t xml:space="preserve">Cogent Scaffolding and Construct </w:t>
      </w:r>
    </w:p>
    <w:p w14:paraId="521DAF8D" w14:textId="14643971" w:rsidR="002F217E" w:rsidRPr="00F10956" w:rsidRDefault="002F217E" w:rsidP="002F217E">
      <w:proofErr w:type="spellStart"/>
      <w:r w:rsidRPr="006C7ED6">
        <w:rPr>
          <w:b/>
          <w:bCs/>
        </w:rPr>
        <w:t>SubContractor</w:t>
      </w:r>
      <w:proofErr w:type="spellEnd"/>
      <w:r w:rsidRPr="006C7ED6">
        <w:rPr>
          <w:b/>
          <w:bCs/>
        </w:rPr>
        <w:t>:</w:t>
      </w:r>
      <w:r w:rsidR="00F10956">
        <w:rPr>
          <w:b/>
          <w:bCs/>
        </w:rPr>
        <w:t xml:space="preserve"> </w:t>
      </w:r>
      <w:r w:rsidR="00F10956">
        <w:t xml:space="preserve">Cogent Scaffolding </w:t>
      </w:r>
    </w:p>
    <w:p w14:paraId="57287E6E" w14:textId="4D3FEF10" w:rsidR="002F217E" w:rsidRPr="00F10956" w:rsidRDefault="002F217E" w:rsidP="002F217E">
      <w:r w:rsidRPr="006C7ED6">
        <w:rPr>
          <w:b/>
          <w:bCs/>
        </w:rPr>
        <w:t xml:space="preserve">Contract Date: </w:t>
      </w:r>
      <w:r w:rsidR="00F10956">
        <w:t>25/03/23</w:t>
      </w:r>
    </w:p>
    <w:p w14:paraId="4F49EB3F" w14:textId="191D926B" w:rsidR="002F217E" w:rsidRPr="00F10956" w:rsidRDefault="002F217E" w:rsidP="002F217E">
      <w:r w:rsidRPr="006C7ED6">
        <w:rPr>
          <w:b/>
          <w:bCs/>
        </w:rPr>
        <w:t>Begin Construction Date:</w:t>
      </w:r>
      <w:r w:rsidR="00F10956">
        <w:rPr>
          <w:b/>
          <w:bCs/>
        </w:rPr>
        <w:t xml:space="preserve"> </w:t>
      </w:r>
      <w:proofErr w:type="gramStart"/>
      <w:r w:rsidR="00F10956">
        <w:t>26/3/23</w:t>
      </w:r>
      <w:proofErr w:type="gramEnd"/>
    </w:p>
    <w:p w14:paraId="572E9B79" w14:textId="75190BDD" w:rsidR="002F217E" w:rsidRPr="00F10956" w:rsidRDefault="002F217E" w:rsidP="002F217E">
      <w:r w:rsidRPr="006C7ED6">
        <w:rPr>
          <w:b/>
          <w:bCs/>
        </w:rPr>
        <w:t>Substantial Completion</w:t>
      </w:r>
      <w:r w:rsidR="00F10956">
        <w:rPr>
          <w:b/>
          <w:bCs/>
        </w:rPr>
        <w:t xml:space="preserve">: </w:t>
      </w:r>
      <w:r w:rsidR="00F10956">
        <w:t>25/3/25</w:t>
      </w:r>
    </w:p>
    <w:p w14:paraId="3D654E2B" w14:textId="6D3CE58E" w:rsidR="002F217E" w:rsidRPr="00F10956" w:rsidRDefault="002F217E" w:rsidP="002F217E">
      <w:r w:rsidRPr="006C7ED6">
        <w:rPr>
          <w:b/>
          <w:bCs/>
        </w:rPr>
        <w:t>Final Completion</w:t>
      </w:r>
      <w:r w:rsidR="00F10956">
        <w:rPr>
          <w:b/>
          <w:bCs/>
        </w:rPr>
        <w:t xml:space="preserve">: </w:t>
      </w:r>
      <w:r w:rsidR="00F10956">
        <w:t>25/3/25</w:t>
      </w:r>
    </w:p>
    <w:p w14:paraId="7AE7DC7F" w14:textId="3A1CDD0E" w:rsidR="002F217E" w:rsidRPr="00F10956" w:rsidRDefault="002F217E" w:rsidP="002F217E">
      <w:r w:rsidRPr="006C7ED6">
        <w:rPr>
          <w:b/>
          <w:bCs/>
        </w:rPr>
        <w:t>Remainder Due</w:t>
      </w:r>
      <w:r w:rsidR="00F10956">
        <w:rPr>
          <w:b/>
          <w:bCs/>
        </w:rPr>
        <w:t xml:space="preserve">: </w:t>
      </w:r>
      <w:r w:rsidR="00F10956">
        <w:t>$10 125</w:t>
      </w:r>
    </w:p>
    <w:p w14:paraId="3D95B7F4" w14:textId="20953C2D" w:rsidR="002F217E" w:rsidRPr="006C7ED6" w:rsidRDefault="002F217E" w:rsidP="002F217E">
      <w:pPr>
        <w:rPr>
          <w:b/>
          <w:bCs/>
        </w:rPr>
      </w:pPr>
      <w:r w:rsidRPr="006C7ED6">
        <w:rPr>
          <w:b/>
          <w:bCs/>
        </w:rPr>
        <w:t>Final Amount:</w:t>
      </w:r>
      <w:r w:rsidR="00F10956">
        <w:rPr>
          <w:b/>
          <w:bCs/>
        </w:rPr>
        <w:t xml:space="preserve"> </w:t>
      </w:r>
      <w:r w:rsidR="00F10956" w:rsidRPr="00F10956">
        <w:t xml:space="preserve">$383, </w:t>
      </w:r>
      <w:r w:rsidR="00A667AE">
        <w:t>022</w:t>
      </w:r>
    </w:p>
    <w:p w14:paraId="76895E17" w14:textId="15DD4B7F" w:rsidR="002F217E" w:rsidRPr="00F10956" w:rsidRDefault="002F217E" w:rsidP="002F217E">
      <w:r w:rsidRPr="006C7ED6">
        <w:rPr>
          <w:b/>
          <w:bCs/>
        </w:rPr>
        <w:t>Total Amount</w:t>
      </w:r>
      <w:r w:rsidR="00F10956">
        <w:rPr>
          <w:b/>
          <w:bCs/>
        </w:rPr>
        <w:t xml:space="preserve">: </w:t>
      </w:r>
      <w:r w:rsidR="00F10956">
        <w:t>$10 125</w:t>
      </w:r>
    </w:p>
    <w:p w14:paraId="492C3A4E" w14:textId="4E64CDCD" w:rsidR="002F217E" w:rsidRPr="00F10956" w:rsidRDefault="002F217E" w:rsidP="002F217E">
      <w:pPr>
        <w:rPr>
          <w:b/>
          <w:bCs/>
          <w:sz w:val="28"/>
          <w:szCs w:val="28"/>
        </w:rPr>
      </w:pPr>
      <w:r w:rsidRPr="00F10956">
        <w:rPr>
          <w:b/>
          <w:bCs/>
          <w:sz w:val="28"/>
          <w:szCs w:val="28"/>
        </w:rPr>
        <w:t xml:space="preserve">Certificates </w:t>
      </w:r>
    </w:p>
    <w:p w14:paraId="0C3807CB" w14:textId="24F785BA" w:rsidR="002F217E" w:rsidRDefault="002F217E" w:rsidP="002F217E">
      <w:r w:rsidRPr="006C7ED6">
        <w:rPr>
          <w:b/>
          <w:bCs/>
        </w:rPr>
        <w:t>Subcontractors Certification</w:t>
      </w:r>
      <w:r>
        <w:t xml:space="preserve"> </w:t>
      </w:r>
    </w:p>
    <w:p w14:paraId="46D1EEB0" w14:textId="797E5C7A" w:rsidR="002F217E" w:rsidRPr="006C7ED6" w:rsidRDefault="002F217E" w:rsidP="002F217E">
      <w:pPr>
        <w:rPr>
          <w:b/>
          <w:bCs/>
          <w:i/>
          <w:iCs/>
        </w:rPr>
      </w:pPr>
      <w:r w:rsidRPr="006C7ED6">
        <w:rPr>
          <w:b/>
          <w:bCs/>
          <w:i/>
          <w:iCs/>
        </w:rPr>
        <w:t>I, Anya English, representing Cogent Scaffolding, hereby certifies that:</w:t>
      </w:r>
    </w:p>
    <w:p w14:paraId="7FAEB7AB" w14:textId="5EF5F57D" w:rsidR="002F217E" w:rsidRDefault="002F217E" w:rsidP="002F217E">
      <w:r>
        <w:t>1. All work has been performed in accordance with the terms of the contract</w:t>
      </w:r>
    </w:p>
    <w:p w14:paraId="1CD7937B" w14:textId="1CCA721A" w:rsidR="002F217E" w:rsidRDefault="002F217E" w:rsidP="002F217E">
      <w:r>
        <w:t xml:space="preserve">2. All changes to the work (expect minor modifications and field adjustments) have been authorised in writing by the owner </w:t>
      </w:r>
    </w:p>
    <w:p w14:paraId="1D881235" w14:textId="1639C785" w:rsidR="002F217E" w:rsidRDefault="002F217E" w:rsidP="002F217E">
      <w:r>
        <w:t xml:space="preserve">3. All labourers and mechanics have been paid at least minimum wage rates as set fourth in the contract </w:t>
      </w:r>
    </w:p>
    <w:p w14:paraId="310C3C2B" w14:textId="760372A3" w:rsidR="002F217E" w:rsidRDefault="002F217E" w:rsidP="002F217E">
      <w:r>
        <w:t>4. There have been no claims made for infringement of any patent</w:t>
      </w:r>
    </w:p>
    <w:p w14:paraId="7D51BBD7" w14:textId="7CA94FF1" w:rsidR="002F217E" w:rsidRDefault="002F217E" w:rsidP="002F217E">
      <w:r>
        <w:t xml:space="preserve">5. The work to which the certificate applies has been </w:t>
      </w:r>
      <w:r w:rsidR="006C7ED6">
        <w:t>inspected</w:t>
      </w:r>
      <w:r>
        <w:t xml:space="preserve"> by </w:t>
      </w:r>
      <w:r w:rsidR="006C7ED6">
        <w:t>authorised</w:t>
      </w:r>
      <w:r>
        <w:t xml:space="preserve"> representative of Owner, Contractor and Architect, the punch list has been comp</w:t>
      </w:r>
      <w:r w:rsidR="006C7ED6">
        <w:t>leted</w:t>
      </w:r>
      <w:r>
        <w:t xml:space="preserve"> and the work of the contract is hereby declared to be finally complete in accordance with the contract on 25/03/2025</w:t>
      </w:r>
    </w:p>
    <w:p w14:paraId="581BE29C" w14:textId="06BDA71F" w:rsidR="002F217E" w:rsidRDefault="002F217E" w:rsidP="002F217E">
      <w:r>
        <w:t xml:space="preserve">6. By accepting the payment above, the Subcontractor releases the Contractor from any and all claims arsing under the contract </w:t>
      </w:r>
    </w:p>
    <w:p w14:paraId="34C107A2" w14:textId="0D743723" w:rsidR="002F217E" w:rsidRDefault="002F217E" w:rsidP="002F217E">
      <w:r>
        <w:t xml:space="preserve">7. All taxes, fees and similar conditions have been met </w:t>
      </w:r>
    </w:p>
    <w:p w14:paraId="3E73ECAB" w14:textId="4049A23A" w:rsidR="002F217E" w:rsidRDefault="002F217E" w:rsidP="002F217E">
      <w:r>
        <w:t xml:space="preserve">8. This certificate does not </w:t>
      </w:r>
      <w:r w:rsidR="006C7ED6">
        <w:t>constitute</w:t>
      </w:r>
      <w:r>
        <w:t xml:space="preserve"> an acceptance of any work in accordance with the Contract Documents not is it a release of Subcontractors obligations to complete the work in accordance with </w:t>
      </w:r>
      <w:r>
        <w:lastRenderedPageBreak/>
        <w:t xml:space="preserve">the Contract Documents. The warranty for all work completed </w:t>
      </w:r>
      <w:proofErr w:type="gramStart"/>
      <w:r>
        <w:t>subsequent to</w:t>
      </w:r>
      <w:proofErr w:type="gramEnd"/>
      <w:r>
        <w:t xml:space="preserve"> the date of substantial completion expires one year from the date of this final acceptance.</w:t>
      </w:r>
    </w:p>
    <w:p w14:paraId="5D460DBD" w14:textId="77777777" w:rsidR="006C7ED6" w:rsidRDefault="006C7ED6" w:rsidP="002F217E"/>
    <w:p w14:paraId="3AB748B5" w14:textId="1C02C925" w:rsidR="002F217E" w:rsidRDefault="002F217E" w:rsidP="002F217E">
      <w:r>
        <w:t>Signature of Subcontractor:</w:t>
      </w:r>
    </w:p>
    <w:p w14:paraId="31EB47D1" w14:textId="2A2ED952" w:rsidR="006C7ED6" w:rsidRDefault="006C7ED6" w:rsidP="002F217E"/>
    <w:p w14:paraId="6253E1B3" w14:textId="77777777" w:rsidR="006C7ED6" w:rsidRDefault="006C7ED6" w:rsidP="002F217E"/>
    <w:p w14:paraId="1138909A" w14:textId="0314B794" w:rsidR="002F217E" w:rsidRPr="002F217E" w:rsidRDefault="002F217E" w:rsidP="002F217E">
      <w:r>
        <w:t>Signature of Contractor:</w:t>
      </w:r>
    </w:p>
    <w:sectPr w:rsidR="002F217E" w:rsidRPr="002F217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D784F" w14:textId="77777777" w:rsidR="002F217E" w:rsidRDefault="002F217E" w:rsidP="002F217E">
      <w:pPr>
        <w:spacing w:after="0" w:line="240" w:lineRule="auto"/>
      </w:pPr>
      <w:r>
        <w:separator/>
      </w:r>
    </w:p>
  </w:endnote>
  <w:endnote w:type="continuationSeparator" w:id="0">
    <w:p w14:paraId="149BC003" w14:textId="77777777" w:rsidR="002F217E" w:rsidRDefault="002F217E" w:rsidP="002F2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F5370" w14:textId="77777777" w:rsidR="002F217E" w:rsidRDefault="002F217E" w:rsidP="002F217E">
      <w:pPr>
        <w:spacing w:after="0" w:line="240" w:lineRule="auto"/>
      </w:pPr>
      <w:r>
        <w:separator/>
      </w:r>
    </w:p>
  </w:footnote>
  <w:footnote w:type="continuationSeparator" w:id="0">
    <w:p w14:paraId="21FD5248" w14:textId="77777777" w:rsidR="002F217E" w:rsidRDefault="002F217E" w:rsidP="002F2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C61C" w14:textId="47F6139F" w:rsidR="002F217E" w:rsidRDefault="002F217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E166A9C" wp14:editId="52493F9C">
          <wp:simplePos x="0" y="0"/>
          <wp:positionH relativeFrom="page">
            <wp:posOffset>4211929</wp:posOffset>
          </wp:positionH>
          <wp:positionV relativeFrom="paragraph">
            <wp:posOffset>-405054</wp:posOffset>
          </wp:positionV>
          <wp:extent cx="3327851" cy="658368"/>
          <wp:effectExtent l="0" t="0" r="6350" b="8890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7851" cy="6583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7E"/>
    <w:rsid w:val="002F217E"/>
    <w:rsid w:val="006C7ED6"/>
    <w:rsid w:val="00A667AE"/>
    <w:rsid w:val="00C57305"/>
    <w:rsid w:val="00C91A94"/>
    <w:rsid w:val="00F1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682E0"/>
  <w15:chartTrackingRefBased/>
  <w15:docId w15:val="{807716A8-4ACB-4849-84AF-15A3C2391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21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17E"/>
  </w:style>
  <w:style w:type="paragraph" w:styleId="Footer">
    <w:name w:val="footer"/>
    <w:basedOn w:val="Normal"/>
    <w:link w:val="FooterChar"/>
    <w:uiPriority w:val="99"/>
    <w:unhideWhenUsed/>
    <w:rsid w:val="002F21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17E"/>
  </w:style>
  <w:style w:type="paragraph" w:styleId="Title">
    <w:name w:val="Title"/>
    <w:basedOn w:val="Normal"/>
    <w:next w:val="Normal"/>
    <w:link w:val="TitleChar"/>
    <w:uiPriority w:val="10"/>
    <w:qFormat/>
    <w:rsid w:val="002F21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17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English</dc:creator>
  <cp:keywords/>
  <dc:description/>
  <cp:lastModifiedBy>Anya English</cp:lastModifiedBy>
  <cp:revision>3</cp:revision>
  <dcterms:created xsi:type="dcterms:W3CDTF">2023-03-03T02:58:00Z</dcterms:created>
  <dcterms:modified xsi:type="dcterms:W3CDTF">2023-03-03T03:51:00Z</dcterms:modified>
</cp:coreProperties>
</file>